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73" w:rsidRPr="00AE05A3" w:rsidRDefault="00877373" w:rsidP="00454D29">
      <w:pPr>
        <w:spacing w:after="0" w:line="192" w:lineRule="auto"/>
        <w:ind w:left="709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CFD" w:rsidRPr="00594CFD" w:rsidRDefault="00594CFD" w:rsidP="00594CFD">
      <w:pPr>
        <w:spacing w:after="0" w:line="192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94CFD">
        <w:rPr>
          <w:rFonts w:ascii="Times New Roman" w:hAnsi="Times New Roman" w:cs="Times New Roman"/>
          <w:b/>
          <w:sz w:val="40"/>
          <w:szCs w:val="28"/>
        </w:rPr>
        <w:t>Программа Всероссийской акции «Ночь искусств-2025»</w:t>
      </w:r>
    </w:p>
    <w:p w:rsidR="00594CFD" w:rsidRPr="00594CFD" w:rsidRDefault="00594CFD" w:rsidP="00594CFD">
      <w:pPr>
        <w:spacing w:after="0" w:line="192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94CFD">
        <w:rPr>
          <w:rFonts w:ascii="Times New Roman" w:hAnsi="Times New Roman" w:cs="Times New Roman"/>
          <w:b/>
          <w:sz w:val="40"/>
          <w:szCs w:val="28"/>
        </w:rPr>
        <w:t>Тема «В единстве культур – сила народа»</w:t>
      </w:r>
    </w:p>
    <w:p w:rsidR="00FB6A8A" w:rsidRPr="00AE05A3" w:rsidRDefault="00FB6A8A" w:rsidP="003364C8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2AE" w:rsidRPr="00AE05A3" w:rsidRDefault="009C42AE" w:rsidP="003364C8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759" w:type="dxa"/>
        <w:tblLook w:val="04A0" w:firstRow="1" w:lastRow="0" w:firstColumn="1" w:lastColumn="0" w:noHBand="0" w:noVBand="1"/>
      </w:tblPr>
      <w:tblGrid>
        <w:gridCol w:w="1679"/>
        <w:gridCol w:w="3598"/>
        <w:gridCol w:w="1555"/>
        <w:gridCol w:w="7914"/>
        <w:gridCol w:w="13"/>
      </w:tblGrid>
      <w:tr w:rsidR="008A0B1A" w:rsidRPr="00AE05A3" w:rsidTr="008A0B1A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C5E0B3" w:themeFill="accent6" w:themeFillTint="66"/>
            <w:vAlign w:val="center"/>
          </w:tcPr>
          <w:p w:rsidR="008A0B1A" w:rsidRPr="00AE05A3" w:rsidRDefault="008A0B1A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СахОУНБ</w:t>
            </w:r>
            <w:r w:rsidRPr="00AE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shd w:val="clear" w:color="auto" w:fill="FFF2CC" w:themeFill="accent4" w:themeFillTint="33"/>
            <w:vAlign w:val="center"/>
          </w:tcPr>
          <w:p w:rsidR="00FD2954" w:rsidRPr="00AE05A3" w:rsidRDefault="00FD2954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5A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598" w:type="dxa"/>
            <w:shd w:val="clear" w:color="auto" w:fill="FFF2CC" w:themeFill="accent4" w:themeFillTint="33"/>
            <w:vAlign w:val="center"/>
          </w:tcPr>
          <w:p w:rsidR="00FD2954" w:rsidRPr="00AE05A3" w:rsidRDefault="00FD2954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5A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5" w:type="dxa"/>
            <w:shd w:val="clear" w:color="auto" w:fill="FFF2CC" w:themeFill="accent4" w:themeFillTint="33"/>
          </w:tcPr>
          <w:p w:rsidR="00FD2954" w:rsidRPr="00AE05A3" w:rsidRDefault="00FD2954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5A3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аудитории</w:t>
            </w:r>
          </w:p>
        </w:tc>
        <w:tc>
          <w:tcPr>
            <w:tcW w:w="7914" w:type="dxa"/>
            <w:shd w:val="clear" w:color="auto" w:fill="FFF2CC" w:themeFill="accent4" w:themeFillTint="33"/>
            <w:vAlign w:val="center"/>
          </w:tcPr>
          <w:p w:rsidR="00FD2954" w:rsidRPr="00AE05A3" w:rsidRDefault="00FD2954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5A3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  <w:p w:rsidR="00FD2954" w:rsidRPr="00AE05A3" w:rsidRDefault="00FD2954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77DA" w:rsidRPr="00AE05A3" w:rsidTr="008A0B1A">
        <w:trPr>
          <w:trHeight w:val="680"/>
        </w:trPr>
        <w:tc>
          <w:tcPr>
            <w:tcW w:w="14759" w:type="dxa"/>
            <w:gridSpan w:val="5"/>
            <w:shd w:val="clear" w:color="auto" w:fill="F7CAAC" w:themeFill="accent2" w:themeFillTint="66"/>
          </w:tcPr>
          <w:p w:rsidR="000277DA" w:rsidRPr="00AE05A3" w:rsidRDefault="000277DA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5A3">
              <w:rPr>
                <w:rFonts w:ascii="Times New Roman" w:hAnsi="Times New Roman" w:cs="Times New Roman"/>
                <w:b/>
                <w:sz w:val="28"/>
                <w:szCs w:val="28"/>
              </w:rPr>
              <w:t>1 этаж, фойе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AE05A3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05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18:00-18:15</w:t>
            </w:r>
          </w:p>
        </w:tc>
        <w:tc>
          <w:tcPr>
            <w:tcW w:w="3598" w:type="dxa"/>
            <w:vAlign w:val="center"/>
          </w:tcPr>
          <w:p w:rsidR="00FD2954" w:rsidRPr="00AE05A3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3">
              <w:rPr>
                <w:rFonts w:ascii="Times New Roman" w:hAnsi="Times New Roman" w:cs="Times New Roman"/>
                <w:sz w:val="28"/>
                <w:szCs w:val="28"/>
              </w:rPr>
              <w:t>Открытие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акции «Ночь искусств-2025»</w:t>
            </w:r>
          </w:p>
        </w:tc>
        <w:tc>
          <w:tcPr>
            <w:tcW w:w="1555" w:type="dxa"/>
          </w:tcPr>
          <w:p w:rsidR="00FD2954" w:rsidRPr="00AE05A3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Default="00FD2954" w:rsidP="008A0B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Приветственное слово министра культуры и архивного дела Сахалинской области Лаврик Н.В.</w:t>
            </w:r>
          </w:p>
          <w:p w:rsidR="00FD2954" w:rsidRDefault="00FD2954" w:rsidP="008A0B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76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Приветственное слово директора СахОУНБ </w:t>
            </w:r>
          </w:p>
          <w:p w:rsidR="00FD2954" w:rsidRPr="00E7761E" w:rsidRDefault="00FD2954" w:rsidP="008A0B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Е. Ю. Павловой</w:t>
            </w:r>
            <w:r w:rsidRPr="00E776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</w:p>
          <w:p w:rsidR="00FD2954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54" w:rsidRPr="00AE05A3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 программы акции «Ночь искусств-2025»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Олейникова А.Ю.</w:t>
            </w:r>
          </w:p>
          <w:p w:rsidR="00FD2954" w:rsidRPr="00AE05A3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Конченко К.А.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AE05A3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19:40-19.55</w:t>
            </w:r>
          </w:p>
        </w:tc>
        <w:tc>
          <w:tcPr>
            <w:tcW w:w="3598" w:type="dxa"/>
            <w:vAlign w:val="center"/>
          </w:tcPr>
          <w:p w:rsidR="00FD2954" w:rsidRPr="00AE05A3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2AA">
              <w:rPr>
                <w:rFonts w:ascii="Times New Roman" w:hAnsi="Times New Roman" w:cs="Times New Roman"/>
                <w:sz w:val="28"/>
                <w:szCs w:val="28"/>
              </w:rPr>
              <w:t>Выставка 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картины «Цветы запоздалые: «Розы»</w:t>
            </w:r>
            <w:r w:rsidRPr="008A42AA">
              <w:rPr>
                <w:rFonts w:ascii="Times New Roman" w:hAnsi="Times New Roman" w:cs="Times New Roman"/>
                <w:sz w:val="28"/>
                <w:szCs w:val="28"/>
              </w:rPr>
              <w:t xml:space="preserve"> Гиви Манткавы»</w:t>
            </w:r>
          </w:p>
        </w:tc>
        <w:tc>
          <w:tcPr>
            <w:tcW w:w="1555" w:type="dxa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Pr="00AE05A3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C83">
              <w:rPr>
                <w:rFonts w:ascii="Times New Roman" w:hAnsi="Times New Roman" w:cs="Times New Roman"/>
                <w:sz w:val="28"/>
                <w:szCs w:val="28"/>
              </w:rPr>
              <w:t>Картина Гиви Манткавы «Розы» из частной коллекции, ранее не экспонировалась. Зрители познакомятся не только с одной из поздних картин художника, но и с грузинской поэзией, шедеврами бельканто, любимыми Гиви Михайловичем, историями из его жизни и круга его почитателей – поэтов, художников, исследователей.</w:t>
            </w:r>
          </w:p>
          <w:p w:rsidR="00FD2954" w:rsidRPr="00255C83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C83">
              <w:rPr>
                <w:rFonts w:ascii="Times New Roman" w:hAnsi="Times New Roman" w:cs="Times New Roman"/>
                <w:sz w:val="28"/>
                <w:szCs w:val="28"/>
              </w:rPr>
              <w:t>Сафонова А.А.</w:t>
            </w:r>
          </w:p>
          <w:p w:rsidR="00FD2954" w:rsidRPr="00AE05A3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AE05A3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18:00-22:00</w:t>
            </w:r>
          </w:p>
        </w:tc>
        <w:tc>
          <w:tcPr>
            <w:tcW w:w="3598" w:type="dxa"/>
            <w:vAlign w:val="center"/>
          </w:tcPr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БиблиоКафе</w:t>
            </w:r>
          </w:p>
        </w:tc>
        <w:tc>
          <w:tcPr>
            <w:tcW w:w="1555" w:type="dxa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</w:tcPr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Уютная площадка с ароматом кофе и атмосферой творчества. Здесь приятно отдохнуть, пообщаться и зарядиться вдохновением. </w:t>
            </w:r>
          </w:p>
          <w:p w:rsidR="00FD2954" w:rsidRPr="00AE05A3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Олейникова А.Ю.</w:t>
            </w:r>
          </w:p>
        </w:tc>
      </w:tr>
      <w:tr w:rsidR="008C3E6B" w:rsidRPr="00AE05A3" w:rsidTr="008A0B1A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8C3E6B" w:rsidRPr="00987706" w:rsidRDefault="008C3E6B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706">
              <w:rPr>
                <w:rFonts w:ascii="Times New Roman" w:hAnsi="Times New Roman" w:cs="Times New Roman"/>
                <w:b/>
                <w:sz w:val="28"/>
                <w:szCs w:val="28"/>
              </w:rPr>
              <w:t>Цокольный этаж</w:t>
            </w:r>
          </w:p>
          <w:p w:rsidR="008C3E6B" w:rsidRPr="00987706" w:rsidRDefault="008C3E6B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Площадка </w:t>
            </w:r>
            <w:r w:rsidRPr="00987706">
              <w:rPr>
                <w:rFonts w:ascii="Times New Roman" w:hAnsi="Times New Roman" w:cs="Times New Roman"/>
                <w:b/>
                <w:sz w:val="28"/>
                <w:szCs w:val="28"/>
              </w:rPr>
              <w:t>«Порох и перо. Литература военных лет»</w:t>
            </w:r>
          </w:p>
          <w:p w:rsidR="008C3E6B" w:rsidRDefault="008C3E6B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706">
              <w:rPr>
                <w:rFonts w:ascii="Times New Roman" w:hAnsi="Times New Roman" w:cs="Times New Roman"/>
                <w:b/>
                <w:sz w:val="28"/>
                <w:szCs w:val="28"/>
              </w:rPr>
              <w:t>(площадка посвящена 80-й годовщине Победы в Великой Отечественной войне)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18:30-21:</w:t>
            </w:r>
            <w:r w:rsidRPr="00CC3F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598" w:type="dxa"/>
            <w:vAlign w:val="center"/>
          </w:tcPr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FCC">
              <w:rPr>
                <w:rFonts w:ascii="Times New Roman" w:hAnsi="Times New Roman" w:cs="Times New Roman"/>
                <w:sz w:val="28"/>
                <w:szCs w:val="28"/>
              </w:rPr>
              <w:t>Книжная выставка из фонда особо ценных и редких документов СахОУНБ</w:t>
            </w:r>
          </w:p>
          <w:p w:rsidR="00FD2954" w:rsidRPr="00CC3FCC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54" w:rsidRPr="00CC3FCC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FCC">
              <w:rPr>
                <w:rFonts w:ascii="Times New Roman" w:hAnsi="Times New Roman" w:cs="Times New Roman"/>
                <w:sz w:val="28"/>
                <w:szCs w:val="28"/>
              </w:rPr>
              <w:t xml:space="preserve">Фотозона «На привале» с 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FCC">
              <w:rPr>
                <w:rFonts w:ascii="Times New Roman" w:hAnsi="Times New Roman" w:cs="Times New Roman"/>
                <w:sz w:val="28"/>
                <w:szCs w:val="28"/>
              </w:rPr>
              <w:t xml:space="preserve">солдатской кашей  </w:t>
            </w:r>
          </w:p>
        </w:tc>
        <w:tc>
          <w:tcPr>
            <w:tcW w:w="1555" w:type="dxa"/>
          </w:tcPr>
          <w:p w:rsidR="00FD2954" w:rsidRPr="00AE05A3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882">
              <w:rPr>
                <w:rFonts w:ascii="Times New Roman" w:hAnsi="Times New Roman" w:cs="Times New Roman"/>
                <w:sz w:val="28"/>
                <w:szCs w:val="28"/>
              </w:rPr>
              <w:t>На выставке будут представлены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 из коллекции «Издания военных лет (1941-1945 гг.)».</w:t>
            </w:r>
            <w:r w:rsidRPr="002E3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Коллекция является уникальным и ценным источником, который не только отражает историю книгоиздательского и библиотечного дела, но и является непосредственным свидетелем трудной жизни страны в года Великой Отечественной войны.</w:t>
            </w:r>
          </w:p>
          <w:p w:rsidR="00FD2954" w:rsidRPr="002E352B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F39">
              <w:rPr>
                <w:rFonts w:ascii="Times New Roman" w:hAnsi="Times New Roman" w:cs="Times New Roman"/>
                <w:sz w:val="28"/>
                <w:szCs w:val="28"/>
              </w:rPr>
              <w:t>Яркая и оригинальная тематическая фотозона — не только место для создания фотографий, но и символ нашей общей памяти о героических событиях прошлого. В оформлении уголка для съемки будет использована военная атрибутика. Посетителям поможет погрузиться и прочувствовать эпоху тех лет полевая кухня и, конечно, солдатская каша.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Е.Н.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Аникеева Т. В.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Бякова Е. Е.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Дубовицкая В. А.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Муратова Н. Ю.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 В. С.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Щербинина М. В.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Ю. П.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Улитенко М. А.</w:t>
            </w:r>
          </w:p>
          <w:p w:rsidR="00FD2954" w:rsidRPr="00AE05A3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E6B" w:rsidRPr="00AE05A3" w:rsidTr="008A0B1A">
        <w:trPr>
          <w:trHeight w:val="680"/>
        </w:trPr>
        <w:tc>
          <w:tcPr>
            <w:tcW w:w="14759" w:type="dxa"/>
            <w:gridSpan w:val="5"/>
            <w:shd w:val="clear" w:color="auto" w:fill="F7CAAC" w:themeFill="accent2" w:themeFillTint="66"/>
          </w:tcPr>
          <w:p w:rsidR="008C3E6B" w:rsidRDefault="008C3E6B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этаж, конференц-зал</w:t>
            </w:r>
          </w:p>
          <w:p w:rsidR="008C3E6B" w:rsidRDefault="008C3E6B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Площадка </w:t>
            </w:r>
            <w:r w:rsidR="00311D60" w:rsidRPr="00311D60">
              <w:rPr>
                <w:rFonts w:ascii="Times New Roman" w:hAnsi="Times New Roman" w:cs="Times New Roman"/>
                <w:b/>
                <w:sz w:val="28"/>
                <w:szCs w:val="28"/>
              </w:rPr>
              <w:t>«Двух искусств единое дыхание»</w:t>
            </w:r>
          </w:p>
          <w:p w:rsidR="008C3E6B" w:rsidRPr="00AE05A3" w:rsidRDefault="008C3E6B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(литература и музыка)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AE05A3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18:30-19:30</w:t>
            </w:r>
          </w:p>
        </w:tc>
        <w:tc>
          <w:tcPr>
            <w:tcW w:w="3598" w:type="dxa"/>
            <w:vAlign w:val="center"/>
          </w:tcPr>
          <w:p w:rsidR="00FD2954" w:rsidRPr="00AE05A3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историческим танцам «Под звуки флейты»</w:t>
            </w:r>
          </w:p>
        </w:tc>
        <w:tc>
          <w:tcPr>
            <w:tcW w:w="1555" w:type="dxa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Pr="00AE05A3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Гости смогут погрузиться ненадолго в эпоху средневековья и выучить несколько традиционных движений, </w:t>
            </w:r>
            <w:r w:rsidRPr="00CA357B">
              <w:rPr>
                <w:rFonts w:ascii="Times New Roman" w:hAnsi="Times New Roman" w:cs="Times New Roman"/>
                <w:sz w:val="28"/>
                <w:szCs w:val="28"/>
              </w:rPr>
              <w:t>символизирующих культурный обмен и живое общение поколений.</w:t>
            </w:r>
          </w:p>
          <w:p w:rsidR="00FD2954" w:rsidRPr="00AE05A3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Старовойтов В.Ю.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20:00-21:45</w:t>
            </w:r>
          </w:p>
        </w:tc>
        <w:tc>
          <w:tcPr>
            <w:tcW w:w="3598" w:type="dxa"/>
            <w:vAlign w:val="center"/>
          </w:tcPr>
          <w:p w:rsidR="00FD2954" w:rsidRPr="003E7B0F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B0F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</w:t>
            </w:r>
            <w:r w:rsidRPr="00FE0C7C">
              <w:rPr>
                <w:rFonts w:ascii="Times New Roman" w:hAnsi="Times New Roman" w:cs="Times New Roman"/>
                <w:sz w:val="28"/>
                <w:szCs w:val="28"/>
              </w:rPr>
              <w:t>«Вместе мы сила!»</w:t>
            </w:r>
          </w:p>
        </w:tc>
        <w:tc>
          <w:tcPr>
            <w:tcW w:w="1555" w:type="dxa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Pr="00AE05A3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посвящен Дню народного единства</w:t>
            </w:r>
          </w:p>
          <w:p w:rsidR="00FD2954" w:rsidRPr="00AE05A3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Палицкая А.С.</w:t>
            </w:r>
          </w:p>
        </w:tc>
      </w:tr>
      <w:tr w:rsidR="00FD2954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AE05A3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21:45-22:00</w:t>
            </w:r>
          </w:p>
        </w:tc>
        <w:tc>
          <w:tcPr>
            <w:tcW w:w="3598" w:type="dxa"/>
            <w:vAlign w:val="center"/>
          </w:tcPr>
          <w:p w:rsidR="00FD2954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акции «Ночь искусств-2024</w:t>
            </w:r>
            <w:r w:rsidRPr="00BF39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2954" w:rsidRPr="00AE05A3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Pr="00AE05A3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Теплая финальная точка большого творческого события.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Олейникова А.Ю.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 А.Е.</w:t>
            </w:r>
          </w:p>
        </w:tc>
      </w:tr>
      <w:tr w:rsidR="008C3E6B" w:rsidRPr="00AE05A3" w:rsidTr="008A0B1A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8C3E6B" w:rsidRPr="00AE4FEB" w:rsidRDefault="008C3E6B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F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этаж,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заседаний</w:t>
            </w:r>
          </w:p>
          <w:p w:rsidR="008C3E6B" w:rsidRDefault="008C3E6B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:rsidR="00FD2954" w:rsidRPr="00AE4FEB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18:15-19:</w:t>
            </w:r>
            <w:r w:rsidRPr="00AE4F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vAlign w:val="center"/>
          </w:tcPr>
          <w:p w:rsidR="00FD2954" w:rsidRPr="00B17C8C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Встреча с Сергеем Моревым «Голос сердца»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D2954" w:rsidRDefault="00FD2954" w:rsidP="008A0B1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16+</w:t>
            </w:r>
          </w:p>
        </w:tc>
        <w:tc>
          <w:tcPr>
            <w:tcW w:w="7914" w:type="dxa"/>
            <w:tcBorders>
              <w:bottom w:val="single" w:sz="4" w:space="0" w:color="auto"/>
            </w:tcBorders>
          </w:tcPr>
          <w:p w:rsidR="00FD2954" w:rsidRPr="00AE05A3" w:rsidRDefault="00FD2954" w:rsidP="008A0B1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Творческая встреча с автором, офицером запаса, майором, участником СВО Сергеем Борисовичем Моревым.</w:t>
            </w:r>
          </w:p>
          <w:p w:rsidR="00FD2954" w:rsidRPr="00AE05A3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Сафонова А.А.</w:t>
            </w:r>
          </w:p>
        </w:tc>
      </w:tr>
      <w:tr w:rsidR="008C3E6B" w:rsidRPr="00AE05A3" w:rsidTr="008A0B1A">
        <w:trPr>
          <w:trHeight w:val="680"/>
        </w:trPr>
        <w:tc>
          <w:tcPr>
            <w:tcW w:w="14759" w:type="dxa"/>
            <w:gridSpan w:val="5"/>
            <w:shd w:val="clear" w:color="auto" w:fill="F7CAAC" w:themeFill="accent2" w:themeFillTint="66"/>
          </w:tcPr>
          <w:p w:rsidR="008C3E6B" w:rsidRPr="00AE05A3" w:rsidRDefault="008C3E6B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этаж,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мобильного библиотечного обслуживания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:rsidR="00FD2954" w:rsidRPr="00AE05A3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18:15-22:00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vAlign w:val="center"/>
          </w:tcPr>
          <w:p w:rsidR="00FD2954" w:rsidRPr="00AE05A3" w:rsidRDefault="00FD2954" w:rsidP="008A0B1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Интеллект-игра </w:t>
            </w:r>
            <w:r w:rsidRPr="0018061E">
              <w:rPr>
                <w:rFonts w:ascii="Times New Roman" w:hAnsi="Times New Roman" w:cs="Times New Roman"/>
                <w:sz w:val="28"/>
                <w:szCs w:val="28"/>
              </w:rPr>
              <w:t>«Искусство сквозь страницы»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D2954" w:rsidRDefault="00FD2954" w:rsidP="008A0B1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12+</w:t>
            </w:r>
          </w:p>
        </w:tc>
        <w:tc>
          <w:tcPr>
            <w:tcW w:w="7914" w:type="dxa"/>
            <w:tcBorders>
              <w:bottom w:val="single" w:sz="4" w:space="0" w:color="auto"/>
            </w:tcBorders>
          </w:tcPr>
          <w:p w:rsidR="00FD2954" w:rsidRPr="007557AE" w:rsidRDefault="00FD2954" w:rsidP="008A0B1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Интеллект-игра по известным книгам об искусствах.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 А.П.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:rsidR="00FD2954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4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18:15-22:00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vAlign w:val="center"/>
          </w:tcPr>
          <w:p w:rsidR="00FD2954" w:rsidRPr="00723A31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A31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A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созвездии искусства</w:t>
            </w:r>
            <w:r w:rsidRPr="00723A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D2954" w:rsidRDefault="00FD2954" w:rsidP="008A0B1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12+</w:t>
            </w:r>
          </w:p>
        </w:tc>
        <w:tc>
          <w:tcPr>
            <w:tcW w:w="7914" w:type="dxa"/>
            <w:tcBorders>
              <w:bottom w:val="single" w:sz="4" w:space="0" w:color="auto"/>
            </w:tcBorders>
          </w:tcPr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A9F">
              <w:rPr>
                <w:rFonts w:ascii="Times New Roman" w:hAnsi="Times New Roman" w:cs="Times New Roman"/>
                <w:sz w:val="28"/>
                <w:szCs w:val="28"/>
              </w:rPr>
              <w:t>На выставке будут представлены художественные книги, рассказывающие о разных видах искусства и талантливых людях.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 А.П.</w:t>
            </w:r>
          </w:p>
        </w:tc>
      </w:tr>
      <w:tr w:rsidR="00FD2954" w:rsidRPr="00AE05A3" w:rsidTr="0030313F">
        <w:trPr>
          <w:gridAfter w:val="1"/>
          <w:wAfter w:w="13" w:type="dxa"/>
          <w:trHeight w:val="762"/>
        </w:trPr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:rsidR="00FD2954" w:rsidRPr="00AE05A3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18:15-22:00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vAlign w:val="center"/>
          </w:tcPr>
          <w:p w:rsidR="00FD2954" w:rsidRPr="00AE05A3" w:rsidRDefault="00FD2954" w:rsidP="008A0B1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Творческая мастерская «Создай свою библиотеку»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D2954" w:rsidRDefault="00FD2954" w:rsidP="008A0B1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12+</w:t>
            </w:r>
          </w:p>
        </w:tc>
        <w:tc>
          <w:tcPr>
            <w:tcW w:w="7914" w:type="dxa"/>
            <w:tcBorders>
              <w:bottom w:val="single" w:sz="4" w:space="0" w:color="auto"/>
            </w:tcBorders>
          </w:tcPr>
          <w:p w:rsidR="00FD2954" w:rsidRPr="002B5D70" w:rsidRDefault="00FD2954" w:rsidP="008A0B1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5D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Творческая мастерская, где книга вдохновляет на создание своей маленькой библиотеки.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 А.П.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Дубровская А.А.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:rsidR="00FD2954" w:rsidRPr="00AE05A3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18:00-22:00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vAlign w:val="center"/>
          </w:tcPr>
          <w:p w:rsidR="00FD2954" w:rsidRPr="00C77CFB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CFB">
              <w:rPr>
                <w:rFonts w:ascii="Times New Roman" w:hAnsi="Times New Roman" w:cs="Times New Roman"/>
                <w:sz w:val="28"/>
                <w:szCs w:val="28"/>
              </w:rPr>
              <w:t>Фотозона</w:t>
            </w:r>
          </w:p>
          <w:p w:rsidR="00FD2954" w:rsidRPr="00C77CFB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7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«Мир через строки»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D2954" w:rsidRDefault="00FD2954" w:rsidP="008A0B1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12+</w:t>
            </w:r>
          </w:p>
        </w:tc>
        <w:tc>
          <w:tcPr>
            <w:tcW w:w="7914" w:type="dxa"/>
            <w:tcBorders>
              <w:bottom w:val="single" w:sz="4" w:space="0" w:color="auto"/>
            </w:tcBorders>
          </w:tcPr>
          <w:p w:rsidR="00FD2954" w:rsidRPr="00AE05A3" w:rsidRDefault="00FD2954" w:rsidP="008A0B1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57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Тематическая фотозона.</w:t>
            </w:r>
          </w:p>
          <w:p w:rsidR="00FD2954" w:rsidRPr="00AE05A3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Дубровская А.А.</w:t>
            </w:r>
          </w:p>
        </w:tc>
      </w:tr>
      <w:tr w:rsidR="008C3E6B" w:rsidRPr="00AE05A3" w:rsidTr="008A0B1A">
        <w:trPr>
          <w:trHeight w:val="680"/>
        </w:trPr>
        <w:tc>
          <w:tcPr>
            <w:tcW w:w="14759" w:type="dxa"/>
            <w:gridSpan w:val="5"/>
            <w:shd w:val="clear" w:color="auto" w:fill="F7CAAC" w:themeFill="accent2" w:themeFillTint="66"/>
          </w:tcPr>
          <w:p w:rsidR="008C3E6B" w:rsidRDefault="008C3E6B" w:rsidP="008A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0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2-й этаж,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отдел краеведения</w:t>
            </w:r>
          </w:p>
          <w:p w:rsidR="008C3E6B" w:rsidRPr="00874FBA" w:rsidRDefault="008C3E6B" w:rsidP="008A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Площадка </w:t>
            </w:r>
            <w:r w:rsidRPr="00C46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«Сахалинская кинолетопись»</w:t>
            </w:r>
            <w:r w:rsidRPr="00874F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  <w:p w:rsidR="008C3E6B" w:rsidRPr="00AE05A3" w:rsidRDefault="008C3E6B" w:rsidP="008A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4F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кинематография, </w:t>
            </w:r>
            <w:r w:rsidRPr="00874F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сахалинское искусство, история сахалинского кино и т.д.)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:rsidR="00FD2954" w:rsidRPr="00AE05A3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18:45-19:40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vAlign w:val="center"/>
          </w:tcPr>
          <w:p w:rsidR="00FD2954" w:rsidRPr="00451E97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«Искусство в темноте: о кино на Сахалине (1920-е – 1990-е гг.)</w:t>
            </w:r>
            <w:r w:rsidRPr="00D478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16+</w:t>
            </w:r>
          </w:p>
        </w:tc>
        <w:tc>
          <w:tcPr>
            <w:tcW w:w="7914" w:type="dxa"/>
            <w:tcBorders>
              <w:bottom w:val="single" w:sz="4" w:space="0" w:color="auto"/>
            </w:tcBorders>
          </w:tcPr>
          <w:p w:rsidR="00FD2954" w:rsidRPr="00D47822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первых немы</w:t>
            </w:r>
            <w:r w:rsidRPr="00D47822">
              <w:rPr>
                <w:rFonts w:ascii="Times New Roman" w:hAnsi="Times New Roman" w:cs="Times New Roman"/>
                <w:sz w:val="28"/>
                <w:szCs w:val="28"/>
              </w:rPr>
              <w:t xml:space="preserve">х сеансов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D47822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Александровске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заката советских кинотеатров – </w:t>
            </w:r>
            <w:r w:rsidRPr="00D47822">
              <w:rPr>
                <w:rFonts w:ascii="Times New Roman" w:hAnsi="Times New Roman" w:cs="Times New Roman"/>
                <w:sz w:val="28"/>
                <w:szCs w:val="28"/>
              </w:rPr>
              <w:t xml:space="preserve">погружаемся в эпоху, когда кино было главным чудом острова. Узнайте, как киномеханики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доставляли пленку в самые удаленные уголки севера Сахалина</w:t>
            </w:r>
            <w:r w:rsidRPr="00D47822">
              <w:rPr>
                <w:rFonts w:ascii="Times New Roman" w:hAnsi="Times New Roman" w:cs="Times New Roman"/>
                <w:sz w:val="28"/>
                <w:szCs w:val="28"/>
              </w:rPr>
              <w:t>, какие фильмы шли в годы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многое другое.</w:t>
            </w:r>
          </w:p>
          <w:p w:rsidR="00FD2954" w:rsidRPr="00AE05A3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лекции будут показаны уникальные</w:t>
            </w:r>
            <w:r w:rsidRPr="00D47822">
              <w:rPr>
                <w:rFonts w:ascii="Times New Roman" w:hAnsi="Times New Roman" w:cs="Times New Roman"/>
                <w:sz w:val="28"/>
                <w:szCs w:val="28"/>
              </w:rPr>
              <w:t xml:space="preserve"> архивны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D47822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графии</w:t>
            </w:r>
            <w:r w:rsidRPr="00D478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афиши и  конечно живые истории, собранные автором.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Позныхова А. И.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:rsidR="00FD2954" w:rsidRPr="00AE05A3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20:00 – 22:00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vAlign w:val="center"/>
          </w:tcPr>
          <w:p w:rsidR="00FD2954" w:rsidRPr="00451E97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«Красный экран: создаём киноафишу в стиле советского плаката»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  <w:tcBorders>
              <w:bottom w:val="single" w:sz="4" w:space="0" w:color="auto"/>
            </w:tcBorders>
          </w:tcPr>
          <w:p w:rsidR="00FD2954" w:rsidRPr="00915BDB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BDB">
              <w:rPr>
                <w:rFonts w:ascii="Times New Roman" w:hAnsi="Times New Roman" w:cs="Times New Roman"/>
                <w:sz w:val="28"/>
                <w:szCs w:val="28"/>
              </w:rPr>
              <w:t>Погружаемся в эпоху, когда афиша была не просто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кламой, а настоящим искусством! </w:t>
            </w:r>
            <w:r w:rsidRPr="00915BDB">
              <w:rPr>
                <w:rFonts w:ascii="Times New Roman" w:hAnsi="Times New Roman" w:cs="Times New Roman"/>
                <w:sz w:val="28"/>
                <w:szCs w:val="28"/>
              </w:rPr>
              <w:t xml:space="preserve">На мастер-классе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нарисуют</w:t>
            </w:r>
            <w:r w:rsidRPr="00915BDB">
              <w:rPr>
                <w:rFonts w:ascii="Times New Roman" w:hAnsi="Times New Roman" w:cs="Times New Roman"/>
                <w:sz w:val="28"/>
                <w:szCs w:val="28"/>
              </w:rPr>
              <w:t xml:space="preserve"> свою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кино</w:t>
            </w:r>
            <w:r w:rsidRPr="00915BDB">
              <w:rPr>
                <w:rFonts w:ascii="Times New Roman" w:hAnsi="Times New Roman" w:cs="Times New Roman"/>
                <w:sz w:val="28"/>
                <w:szCs w:val="28"/>
              </w:rPr>
              <w:t xml:space="preserve">афишу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советском стиле. 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Позныхова А. И.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:rsidR="00FD2954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18:00 – 22:00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vAlign w:val="center"/>
          </w:tcPr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Фотозона «В кадре»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  <w:tcBorders>
              <w:bottom w:val="single" w:sz="4" w:space="0" w:color="auto"/>
            </w:tcBorders>
          </w:tcPr>
          <w:p w:rsidR="00FD2954" w:rsidRPr="0015543F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фотозона. 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C99">
              <w:rPr>
                <w:rFonts w:ascii="Times New Roman" w:hAnsi="Times New Roman" w:cs="Times New Roman"/>
                <w:sz w:val="28"/>
                <w:szCs w:val="28"/>
              </w:rPr>
              <w:t>Позныхова А. И.</w:t>
            </w:r>
          </w:p>
        </w:tc>
      </w:tr>
      <w:tr w:rsidR="008C3E6B" w:rsidRPr="00AE05A3" w:rsidTr="008A0B1A">
        <w:trPr>
          <w:trHeight w:val="680"/>
        </w:trPr>
        <w:tc>
          <w:tcPr>
            <w:tcW w:w="14759" w:type="dxa"/>
            <w:gridSpan w:val="5"/>
            <w:shd w:val="clear" w:color="auto" w:fill="F7CAAC" w:themeFill="accent2" w:themeFillTint="66"/>
          </w:tcPr>
          <w:p w:rsidR="008C3E6B" w:rsidRDefault="008C3E6B" w:rsidP="008A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0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2-й этаж,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Pr="00AE0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ал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AE0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аталогов</w:t>
            </w:r>
          </w:p>
          <w:p w:rsidR="008C3E6B" w:rsidRDefault="008C3E6B" w:rsidP="008A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Площадка </w:t>
            </w:r>
            <w:r w:rsidRPr="00EE02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«Пространство визуальных идей»</w:t>
            </w:r>
          </w:p>
          <w:p w:rsidR="008C3E6B" w:rsidRPr="00AE05A3" w:rsidRDefault="008C3E6B" w:rsidP="008A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(изобразительное</w:t>
            </w:r>
            <w:r w:rsidRPr="00EE02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екоративно-прикладное</w:t>
            </w:r>
            <w:r w:rsidRPr="00EE02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искусство)</w:t>
            </w:r>
            <w:r w:rsidRPr="00EE02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AE05A3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18:15-20:15</w:t>
            </w:r>
          </w:p>
        </w:tc>
        <w:tc>
          <w:tcPr>
            <w:tcW w:w="3598" w:type="dxa"/>
            <w:vAlign w:val="center"/>
          </w:tcPr>
          <w:p w:rsidR="00FD2954" w:rsidRPr="006C6BBC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Pr="005F426D">
              <w:rPr>
                <w:rFonts w:ascii="Times New Roman" w:hAnsi="Times New Roman" w:cs="Times New Roman"/>
                <w:bCs/>
                <w:sz w:val="28"/>
                <w:szCs w:val="28"/>
              </w:rPr>
              <w:t>Визуальный код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55" w:type="dxa"/>
            <w:vAlign w:val="center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  <w:vAlign w:val="center"/>
          </w:tcPr>
          <w:p w:rsidR="00FD2954" w:rsidRPr="00127B13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B13">
              <w:rPr>
                <w:rFonts w:ascii="Times New Roman" w:hAnsi="Times New Roman" w:cs="Times New Roman"/>
                <w:sz w:val="28"/>
                <w:szCs w:val="28"/>
              </w:rPr>
              <w:t>Мастер-класс по линогравюре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Боролина Л.В.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20:15-21:45</w:t>
            </w:r>
          </w:p>
        </w:tc>
        <w:tc>
          <w:tcPr>
            <w:tcW w:w="3598" w:type="dxa"/>
            <w:vAlign w:val="center"/>
          </w:tcPr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Кросс-игра «Литературная палитра»</w:t>
            </w:r>
          </w:p>
        </w:tc>
        <w:tc>
          <w:tcPr>
            <w:tcW w:w="1555" w:type="dxa"/>
            <w:vAlign w:val="center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16+</w:t>
            </w:r>
          </w:p>
        </w:tc>
        <w:tc>
          <w:tcPr>
            <w:tcW w:w="7914" w:type="dxa"/>
            <w:vAlign w:val="center"/>
          </w:tcPr>
          <w:p w:rsidR="00FD2954" w:rsidRPr="00127B13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22ECA">
              <w:rPr>
                <w:rFonts w:ascii="Times New Roman" w:hAnsi="Times New Roman" w:cs="Times New Roman"/>
                <w:sz w:val="28"/>
                <w:szCs w:val="28"/>
              </w:rPr>
              <w:t xml:space="preserve">нтеллект-игра состоит из вопросов об искусстве в литературе разных народов. Формат предполагает, как индивидуальную,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 и командную игру участников.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Гринько Л.Н.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18:15 – 18:40</w:t>
            </w:r>
          </w:p>
        </w:tc>
        <w:tc>
          <w:tcPr>
            <w:tcW w:w="3598" w:type="dxa"/>
            <w:vAlign w:val="center"/>
          </w:tcPr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выставки </w:t>
            </w:r>
            <w:r w:rsidRPr="00CD4EB6">
              <w:rPr>
                <w:rFonts w:ascii="Times New Roman" w:hAnsi="Times New Roman" w:cs="Times New Roman"/>
                <w:sz w:val="28"/>
                <w:szCs w:val="28"/>
              </w:rPr>
              <w:t>«Рукописные документы из фонда отдела краеведения»</w:t>
            </w:r>
          </w:p>
        </w:tc>
        <w:tc>
          <w:tcPr>
            <w:tcW w:w="1555" w:type="dxa"/>
            <w:vAlign w:val="center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16+</w:t>
            </w:r>
          </w:p>
        </w:tc>
        <w:tc>
          <w:tcPr>
            <w:tcW w:w="7914" w:type="dxa"/>
            <w:vAlign w:val="center"/>
          </w:tcPr>
          <w:p w:rsidR="00FD2954" w:rsidRPr="00127B13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выставки с презентацией</w:t>
            </w:r>
            <w:r w:rsidRPr="00CD4EB6">
              <w:rPr>
                <w:rFonts w:ascii="Times New Roman" w:hAnsi="Times New Roman" w:cs="Times New Roman"/>
                <w:sz w:val="28"/>
                <w:szCs w:val="28"/>
              </w:rPr>
              <w:t xml:space="preserve"> рукописных документов XX века из редкого фонда отдела краеведения.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Шешуков Е. А.</w:t>
            </w:r>
          </w:p>
        </w:tc>
      </w:tr>
      <w:tr w:rsidR="008C3E6B" w:rsidRPr="00AE05A3" w:rsidTr="008A0B1A">
        <w:trPr>
          <w:trHeight w:val="680"/>
        </w:trPr>
        <w:tc>
          <w:tcPr>
            <w:tcW w:w="14759" w:type="dxa"/>
            <w:gridSpan w:val="5"/>
            <w:shd w:val="clear" w:color="auto" w:fill="F7CAAC" w:themeFill="accent2" w:themeFillTint="66"/>
          </w:tcPr>
          <w:p w:rsidR="008C3E6B" w:rsidRPr="00AE05A3" w:rsidRDefault="008C3E6B" w:rsidP="008A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0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этаж,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молодежный центр </w:t>
            </w:r>
            <w:r w:rsidRPr="00AE0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«Универсалка»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EC7B2D" w:rsidRDefault="00FD2954" w:rsidP="008A0B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18:15-19:00</w:t>
            </w:r>
          </w:p>
        </w:tc>
        <w:tc>
          <w:tcPr>
            <w:tcW w:w="3598" w:type="dxa"/>
            <w:vAlign w:val="center"/>
          </w:tcPr>
          <w:p w:rsidR="00FD2954" w:rsidRPr="00EA4161" w:rsidRDefault="00FD2954" w:rsidP="008A0B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Интеллектуальная игра </w:t>
            </w:r>
            <w:r w:rsidRPr="00EA41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единстве культур – сила народа»</w:t>
            </w:r>
          </w:p>
        </w:tc>
        <w:tc>
          <w:tcPr>
            <w:tcW w:w="1555" w:type="dxa"/>
          </w:tcPr>
          <w:p w:rsidR="00FD2954" w:rsidRPr="00EC7B2D" w:rsidRDefault="00FD2954" w:rsidP="008A0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Pr="00EC7B2D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Участники смогут ответить на увлекательные вопросы о культуре России, проверить свои знания и открыть для себя много нового.</w:t>
            </w:r>
          </w:p>
          <w:p w:rsidR="00FD2954" w:rsidRPr="00B77629" w:rsidRDefault="00FD2954" w:rsidP="008A0B1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1557">
              <w:rPr>
                <w:rFonts w:ascii="Times New Roman" w:hAnsi="Times New Roman" w:cs="Times New Roman"/>
                <w:sz w:val="28"/>
                <w:szCs w:val="28"/>
              </w:rPr>
              <w:t>Пудовкина Н.В.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EC7B2D" w:rsidRDefault="00FD2954" w:rsidP="008A0B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19:15-20:00</w:t>
            </w:r>
          </w:p>
        </w:tc>
        <w:tc>
          <w:tcPr>
            <w:tcW w:w="3598" w:type="dxa"/>
            <w:vAlign w:val="center"/>
          </w:tcPr>
          <w:p w:rsidR="00FD2954" w:rsidRPr="004018BB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1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Лекция «Туризм как искусство» </w:t>
            </w:r>
          </w:p>
        </w:tc>
        <w:tc>
          <w:tcPr>
            <w:tcW w:w="1555" w:type="dxa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Лекцию прочтет Андрей Кафкан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Алексеева Л.В.</w:t>
            </w:r>
          </w:p>
          <w:p w:rsidR="00FD2954" w:rsidRPr="00507FC0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EC7B2D" w:rsidRDefault="00FD2954" w:rsidP="008A0B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20:10-20.50</w:t>
            </w:r>
          </w:p>
        </w:tc>
        <w:tc>
          <w:tcPr>
            <w:tcW w:w="3598" w:type="dxa"/>
            <w:vAlign w:val="center"/>
          </w:tcPr>
          <w:p w:rsidR="00FD2954" w:rsidRPr="00FB222A" w:rsidRDefault="00FD2954" w:rsidP="008A0B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Творческое занятие «Каменная книга Земли»</w:t>
            </w:r>
          </w:p>
          <w:p w:rsidR="00FD2954" w:rsidRPr="00EC7B2D" w:rsidRDefault="00FD2954" w:rsidP="008A0B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5" w:type="dxa"/>
          </w:tcPr>
          <w:p w:rsidR="00FD2954" w:rsidRPr="00EC7B2D" w:rsidRDefault="00FD2954" w:rsidP="008A0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Pr="00EC7B2D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желающие смогут</w:t>
            </w:r>
            <w:r w:rsidRPr="00FB2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размять мускулы воображения и фантазии по книге Галины Дядиной и Андрея Усачёва «Каменная книга» (Магадан, 2023). Демонстрация небольшой коллекции минералов, творческое упражнение.</w:t>
            </w:r>
          </w:p>
          <w:p w:rsidR="00FD2954" w:rsidRPr="00AE05A3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Сафонова А.А.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21.00-22.00</w:t>
            </w:r>
          </w:p>
        </w:tc>
        <w:tc>
          <w:tcPr>
            <w:tcW w:w="3598" w:type="dxa"/>
            <w:vAlign w:val="center"/>
          </w:tcPr>
          <w:p w:rsidR="00FD2954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1E0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«В единстве культур – сила народа»</w:t>
            </w:r>
          </w:p>
        </w:tc>
        <w:tc>
          <w:tcPr>
            <w:tcW w:w="1555" w:type="dxa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Pr="00F86649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BDE">
              <w:rPr>
                <w:rFonts w:ascii="Times New Roman" w:hAnsi="Times New Roman" w:cs="Times New Roman"/>
                <w:sz w:val="28"/>
                <w:szCs w:val="28"/>
              </w:rPr>
              <w:t>Участники смогут ответить на увлекательные вопросы о культуре России, проверить свои знания и открыть для себя много нового.</w:t>
            </w:r>
          </w:p>
          <w:p w:rsidR="00FD2954" w:rsidRPr="00AE05A3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557">
              <w:rPr>
                <w:rFonts w:ascii="Times New Roman" w:hAnsi="Times New Roman" w:cs="Times New Roman"/>
                <w:sz w:val="28"/>
                <w:szCs w:val="28"/>
              </w:rPr>
              <w:t>Пудовкина Н.В.</w:t>
            </w:r>
          </w:p>
        </w:tc>
      </w:tr>
      <w:tr w:rsidR="008C3E6B" w:rsidRPr="00AE05A3" w:rsidTr="008A0B1A">
        <w:trPr>
          <w:trHeight w:val="680"/>
        </w:trPr>
        <w:tc>
          <w:tcPr>
            <w:tcW w:w="14759" w:type="dxa"/>
            <w:gridSpan w:val="5"/>
            <w:shd w:val="clear" w:color="auto" w:fill="F7CAAC" w:themeFill="accent2" w:themeFillTint="66"/>
          </w:tcPr>
          <w:p w:rsidR="008C3E6B" w:rsidRPr="00AE05A3" w:rsidRDefault="008C3E6B" w:rsidP="008A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0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этаж,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Pr="00AE0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 им. А. П. Чехова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547B75" w:rsidRDefault="00FD2954" w:rsidP="008A0B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magenta"/>
              </w:rPr>
            </w:pPr>
            <w:r w:rsidRPr="00524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15-18.30</w:t>
            </w:r>
          </w:p>
        </w:tc>
        <w:tc>
          <w:tcPr>
            <w:tcW w:w="3598" w:type="dxa"/>
            <w:vAlign w:val="center"/>
          </w:tcPr>
          <w:p w:rsidR="00FD2954" w:rsidRPr="0052444C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4C">
              <w:rPr>
                <w:rFonts w:ascii="Times New Roman" w:hAnsi="Times New Roman" w:cs="Times New Roman"/>
                <w:sz w:val="28"/>
                <w:szCs w:val="28"/>
              </w:rPr>
              <w:t>Презен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тация книги «</w:t>
            </w:r>
            <w:r w:rsidRPr="004A11D0">
              <w:rPr>
                <w:rFonts w:ascii="Times New Roman" w:hAnsi="Times New Roman" w:cs="Times New Roman"/>
                <w:sz w:val="28"/>
                <w:szCs w:val="28"/>
              </w:rPr>
              <w:t>Николай Миллиоти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Возвращение»</w:t>
            </w:r>
          </w:p>
        </w:tc>
        <w:tc>
          <w:tcPr>
            <w:tcW w:w="1555" w:type="dxa"/>
          </w:tcPr>
          <w:p w:rsidR="00FD2954" w:rsidRPr="0052444C" w:rsidRDefault="00FD2954" w:rsidP="008A0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Pr="0052444C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Презентация </w:t>
            </w:r>
            <w:r w:rsidRPr="004A1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4A1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-альбом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4A1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жизни и творчестве художника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Николая Миллиоти</w:t>
            </w:r>
            <w:r w:rsidRPr="004A1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его дневниковыми записями, рисунками, живописными произведениями и редкими архивными фотографиями, ранее не публиковавшимися</w:t>
            </w:r>
          </w:p>
          <w:p w:rsidR="00FD2954" w:rsidRPr="0052444C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А.С.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547B75" w:rsidRDefault="00FD2954" w:rsidP="008A0B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magent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18.4</w:t>
            </w:r>
            <w:r w:rsidRPr="00524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Pr="00524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24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598" w:type="dxa"/>
            <w:vAlign w:val="center"/>
          </w:tcPr>
          <w:p w:rsidR="00FD2954" w:rsidRPr="0052444C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4C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«Образ Александра Невского в искусстве»</w:t>
            </w:r>
          </w:p>
        </w:tc>
        <w:tc>
          <w:tcPr>
            <w:tcW w:w="1555" w:type="dxa"/>
          </w:tcPr>
          <w:p w:rsidR="00FD2954" w:rsidRPr="0052444C" w:rsidRDefault="00FD2954" w:rsidP="008A0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Pr="0052444C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год Защитника Отечества слушателям будет представлена лекция о художественном образе великого князя Александра Ярославича Невского в разных видах искусства: в живописи, скульптуре, театре и музыке. Слушатели узнают о том, как разные авторы трактовали образ Александра Невского и как воплощали его в жизнь. </w:t>
            </w:r>
          </w:p>
          <w:p w:rsidR="00FD2954" w:rsidRPr="0052444C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А.С.</w:t>
            </w:r>
          </w:p>
          <w:p w:rsidR="00FD2954" w:rsidRPr="0052444C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19.40-20.40</w:t>
            </w:r>
          </w:p>
        </w:tc>
        <w:tc>
          <w:tcPr>
            <w:tcW w:w="3598" w:type="dxa"/>
            <w:vAlign w:val="center"/>
          </w:tcPr>
          <w:p w:rsidR="00FD2954" w:rsidRPr="0052444C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«Радость и красота. Русская игрушка»</w:t>
            </w:r>
          </w:p>
        </w:tc>
        <w:tc>
          <w:tcPr>
            <w:tcW w:w="1555" w:type="dxa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7914" w:type="dxa"/>
          </w:tcPr>
          <w:p w:rsidR="00FD2954" w:rsidRPr="0052444C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Будет сделан краткий обзор серии книг «Игрушка в культуре России» крупнейшего специалиста в области изучения русской игрушки Галины Дайн. Кроме красочных художественных альбомов гости увидят настоящую  игрушку: дымковскую, филимоновскую, каргопольскую, петровскую глиняную, богородскую, сергиево-посадскую, городецкую деревянную  и не только, в том числе игрушку с движением.</w:t>
            </w:r>
          </w:p>
          <w:p w:rsidR="00FD2954" w:rsidRPr="0052444C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Ворожцова Е.В.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Default="00FD2954" w:rsidP="008A0B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20.50-22.00</w:t>
            </w:r>
          </w:p>
        </w:tc>
        <w:tc>
          <w:tcPr>
            <w:tcW w:w="3598" w:type="dxa"/>
            <w:vAlign w:val="center"/>
          </w:tcPr>
          <w:p w:rsidR="00FD2954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«Тряпичная птичка»</w:t>
            </w:r>
          </w:p>
        </w:tc>
        <w:tc>
          <w:tcPr>
            <w:tcW w:w="1555" w:type="dxa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7914" w:type="dxa"/>
          </w:tcPr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Занятие по изготовлению русской нешитьевой игрушки, птички из лоскута ткани. Дети до 7 лет в сопровождении родителей.</w:t>
            </w:r>
          </w:p>
          <w:p w:rsidR="00FD2954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4C">
              <w:rPr>
                <w:rFonts w:ascii="Times New Roman" w:hAnsi="Times New Roman" w:cs="Times New Roman"/>
                <w:sz w:val="28"/>
                <w:szCs w:val="28"/>
              </w:rPr>
              <w:t>Зал им. А.П. Чехова</w:t>
            </w:r>
          </w:p>
          <w:p w:rsidR="00FD2954" w:rsidRPr="0052444C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Ворожцова Е.В.</w:t>
            </w:r>
          </w:p>
        </w:tc>
      </w:tr>
      <w:tr w:rsidR="008C3E6B" w:rsidRPr="00AE05A3" w:rsidTr="008A0B1A">
        <w:trPr>
          <w:trHeight w:val="680"/>
        </w:trPr>
        <w:tc>
          <w:tcPr>
            <w:tcW w:w="14759" w:type="dxa"/>
            <w:gridSpan w:val="5"/>
            <w:shd w:val="clear" w:color="auto" w:fill="F7CAAC" w:themeFill="accent2" w:themeFillTint="66"/>
            <w:vAlign w:val="center"/>
          </w:tcPr>
          <w:p w:rsidR="008C3E6B" w:rsidRPr="00AE05A3" w:rsidRDefault="008C3E6B" w:rsidP="008A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этаж, и</w:t>
            </w:r>
            <w:r w:rsidRPr="00AE0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нформационный центр международного сотрудничества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271">
              <w:rPr>
                <w:rFonts w:ascii="Times New Roman" w:hAnsi="Times New Roman" w:cs="Times New Roman"/>
                <w:bCs/>
                <w:sz w:val="28"/>
                <w:szCs w:val="28"/>
              </w:rPr>
              <w:t>18:30-20:00</w:t>
            </w:r>
          </w:p>
          <w:p w:rsidR="00FD2954" w:rsidRPr="00EE0271" w:rsidRDefault="00FD2954" w:rsidP="008A0B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2954" w:rsidRPr="00AE05A3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271">
              <w:rPr>
                <w:rFonts w:ascii="Times New Roman" w:hAnsi="Times New Roman" w:cs="Times New Roman"/>
                <w:bCs/>
                <w:sz w:val="28"/>
                <w:szCs w:val="28"/>
              </w:rPr>
              <w:t>20:30-22:00</w:t>
            </w:r>
          </w:p>
        </w:tc>
        <w:tc>
          <w:tcPr>
            <w:tcW w:w="3598" w:type="dxa"/>
            <w:vAlign w:val="center"/>
          </w:tcPr>
          <w:p w:rsidR="00FD2954" w:rsidRPr="0093549D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49D">
              <w:rPr>
                <w:rFonts w:ascii="Times New Roman" w:hAnsi="Times New Roman" w:cs="Times New Roman"/>
                <w:sz w:val="28"/>
                <w:szCs w:val="28"/>
              </w:rPr>
              <w:t>Лекция «История изысканных аксессуаров в культуре стран Восточной Азии»</w:t>
            </w:r>
          </w:p>
          <w:p w:rsidR="00FD2954" w:rsidRPr="007A1EEA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EA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Pr="0093549D">
              <w:rPr>
                <w:rFonts w:ascii="Times New Roman" w:hAnsi="Times New Roman" w:cs="Times New Roman"/>
                <w:sz w:val="28"/>
                <w:szCs w:val="28"/>
              </w:rPr>
              <w:t>«Веер желаний»</w:t>
            </w:r>
          </w:p>
          <w:p w:rsidR="00FD2954" w:rsidRPr="007A1EEA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14+</w:t>
            </w:r>
          </w:p>
        </w:tc>
        <w:tc>
          <w:tcPr>
            <w:tcW w:w="7914" w:type="dxa"/>
          </w:tcPr>
          <w:p w:rsidR="00FD2954" w:rsidRPr="0093549D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49D">
              <w:rPr>
                <w:rFonts w:ascii="Times New Roman" w:hAnsi="Times New Roman" w:cs="Times New Roman"/>
                <w:sz w:val="28"/>
                <w:szCs w:val="28"/>
              </w:rPr>
              <w:t>На лекции слушатели узнают о тайных смыслах, строгих правилах и истории возникновении изысканных атрибутов одежды в странах Восточной Азии. Лекцию дополнит обзор книг из фондов СахОУНБ. а мастер-классе участники познакомятся с древним искусством росписи «Веера Желаний». Все участники смогут проявить свой творческий потенциал и написать свое желание, согласно классическому стилю, китайскими иероглифами.</w:t>
            </w:r>
          </w:p>
          <w:p w:rsidR="00FD2954" w:rsidRPr="00AE05A3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5D6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Количество мест ограничено, предварительная запись по тел</w:t>
            </w:r>
            <w:r w:rsidRPr="00045D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 8 (4242) 45-25-47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Оганесян М.О., Дубровских А.С.</w:t>
            </w:r>
          </w:p>
        </w:tc>
      </w:tr>
      <w:tr w:rsidR="007A3EA0" w:rsidRPr="00AE05A3" w:rsidTr="008A0B1A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7A3EA0" w:rsidRDefault="007A3EA0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7A3E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этаж, лестница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A3EA0" w:rsidRDefault="007A3EA0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</w:t>
            </w:r>
            <w:r w:rsidRPr="00657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«Между прошлым и будущим»</w:t>
            </w:r>
          </w:p>
          <w:p w:rsidR="007A3EA0" w:rsidRDefault="007A3EA0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(цифровые технологии</w:t>
            </w:r>
            <w:r w:rsidRPr="00657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творческ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ие идеи)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18:15-20:00</w:t>
            </w:r>
          </w:p>
        </w:tc>
        <w:tc>
          <w:tcPr>
            <w:tcW w:w="3598" w:type="dxa"/>
            <w:vAlign w:val="center"/>
          </w:tcPr>
          <w:p w:rsidR="00FD2954" w:rsidRPr="007A1EEA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лаборатория «Портрет в пикселях»</w:t>
            </w:r>
          </w:p>
        </w:tc>
        <w:tc>
          <w:tcPr>
            <w:tcW w:w="1555" w:type="dxa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</w:tcPr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и технологии соединяются здесь, чтобы показать – искусство живет и в цифровом мире. 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 А.Е. 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(+приглашенный специалист)</w:t>
            </w:r>
          </w:p>
        </w:tc>
      </w:tr>
      <w:tr w:rsidR="008C3E6B" w:rsidRPr="00AE05A3" w:rsidTr="008A0B1A">
        <w:trPr>
          <w:trHeight w:val="680"/>
        </w:trPr>
        <w:tc>
          <w:tcPr>
            <w:tcW w:w="14759" w:type="dxa"/>
            <w:gridSpan w:val="5"/>
            <w:shd w:val="clear" w:color="auto" w:fill="F7CAAC" w:themeFill="accent2" w:themeFillTint="66"/>
          </w:tcPr>
          <w:p w:rsidR="008C3E6B" w:rsidRDefault="00657C50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этаж,</w:t>
            </w:r>
            <w:r w:rsidR="00DC7A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</w:t>
            </w:r>
            <w:r w:rsidR="00C10874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="00DC7AD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657C50" w:rsidRPr="00AE05A3" w:rsidRDefault="00657C50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19:00-20:00</w:t>
            </w:r>
          </w:p>
          <w:p w:rsidR="00FD2954" w:rsidRPr="00E25FE7" w:rsidRDefault="00FD2954" w:rsidP="008A0B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21:00-21:45</w:t>
            </w:r>
          </w:p>
        </w:tc>
        <w:tc>
          <w:tcPr>
            <w:tcW w:w="3598" w:type="dxa"/>
            <w:vAlign w:val="center"/>
          </w:tcPr>
          <w:p w:rsidR="00FD2954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FD2954" w:rsidRPr="00335059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«Храни меня мой талисман»</w:t>
            </w:r>
          </w:p>
        </w:tc>
        <w:tc>
          <w:tcPr>
            <w:tcW w:w="1555" w:type="dxa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создания талисманов, народные традиции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 Э.И.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874" w:rsidRPr="00AE05A3" w:rsidTr="008A0B1A">
        <w:trPr>
          <w:trHeight w:val="680"/>
        </w:trPr>
        <w:tc>
          <w:tcPr>
            <w:tcW w:w="14759" w:type="dxa"/>
            <w:gridSpan w:val="5"/>
            <w:shd w:val="clear" w:color="auto" w:fill="F7CAAC" w:themeFill="accent2" w:themeFillTint="66"/>
          </w:tcPr>
          <w:p w:rsidR="00C10874" w:rsidRPr="00AE05A3" w:rsidRDefault="00C10874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5A3">
              <w:rPr>
                <w:rFonts w:ascii="Times New Roman" w:hAnsi="Times New Roman" w:cs="Times New Roman"/>
                <w:b/>
                <w:sz w:val="28"/>
                <w:szCs w:val="28"/>
              </w:rPr>
              <w:t>3 этаж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AE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AE05A3">
              <w:rPr>
                <w:rFonts w:ascii="Times New Roman" w:hAnsi="Times New Roman" w:cs="Times New Roman"/>
                <w:b/>
                <w:sz w:val="28"/>
                <w:szCs w:val="28"/>
              </w:rPr>
              <w:t>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отраслевой литературы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ED7E7F" w:rsidRDefault="00FD2954" w:rsidP="008A0B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18:15-19:30</w:t>
            </w:r>
          </w:p>
        </w:tc>
        <w:tc>
          <w:tcPr>
            <w:tcW w:w="3598" w:type="dxa"/>
            <w:vAlign w:val="center"/>
          </w:tcPr>
          <w:p w:rsidR="00FD2954" w:rsidRPr="00ED7E7F" w:rsidRDefault="00FD2954" w:rsidP="008A0B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52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«Деревянные брелоки»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</w:tcPr>
          <w:p w:rsidR="00FD2954" w:rsidRPr="00ED7E7F" w:rsidRDefault="00FD2954" w:rsidP="008A0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по созданию брелоков из дерева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2954" w:rsidRPr="00534478" w:rsidRDefault="00FD2954" w:rsidP="008A0B1A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53447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Количество мест ограничено, предварительная запись по тел: 8 (4242) 45-25-44</w:t>
            </w:r>
          </w:p>
          <w:p w:rsidR="00FD2954" w:rsidRPr="00D1578A" w:rsidRDefault="00FD2954" w:rsidP="008A0B1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9144D">
              <w:rPr>
                <w:rFonts w:ascii="Times New Roman" w:hAnsi="Times New Roman" w:cs="Times New Roman"/>
                <w:sz w:val="28"/>
                <w:szCs w:val="28"/>
              </w:rPr>
              <w:t>Старовойтов В.Ю.</w:t>
            </w:r>
          </w:p>
        </w:tc>
      </w:tr>
      <w:tr w:rsidR="00FD2954" w:rsidRPr="00AE05A3" w:rsidTr="0030313F">
        <w:trPr>
          <w:gridAfter w:val="1"/>
          <w:wAfter w:w="13" w:type="dxa"/>
          <w:trHeight w:val="1195"/>
        </w:trPr>
        <w:tc>
          <w:tcPr>
            <w:tcW w:w="1679" w:type="dxa"/>
            <w:vAlign w:val="center"/>
          </w:tcPr>
          <w:p w:rsidR="00FD2954" w:rsidRPr="00ED7E7F" w:rsidRDefault="00FD2954" w:rsidP="008A0B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18:15-19:30</w:t>
            </w:r>
          </w:p>
        </w:tc>
        <w:tc>
          <w:tcPr>
            <w:tcW w:w="3598" w:type="dxa"/>
            <w:vAlign w:val="center"/>
          </w:tcPr>
          <w:p w:rsidR="00FD2954" w:rsidRPr="00B3512F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«Сад писателя: с</w:t>
            </w:r>
            <w:r w:rsidRPr="00B351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уккуленты из воздушного пластилина» </w:t>
            </w:r>
          </w:p>
          <w:p w:rsidR="00FD2954" w:rsidRPr="00ED7E7F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5" w:type="dxa"/>
          </w:tcPr>
          <w:p w:rsidR="00FD2954" w:rsidRPr="00ED7E7F" w:rsidRDefault="00FD2954" w:rsidP="008A0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1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собственного сада, по любимому произ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ведению или с любимым писателем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2954" w:rsidRPr="00ED7E7F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447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Количество мест ограничено, предварительная запись по тел: 8 (4242) 45-25-44</w:t>
            </w:r>
          </w:p>
          <w:p w:rsidR="00FD2954" w:rsidRPr="00D1578A" w:rsidRDefault="00FD2954" w:rsidP="008A0B1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614A8">
              <w:rPr>
                <w:rFonts w:ascii="Times New Roman" w:hAnsi="Times New Roman" w:cs="Times New Roman"/>
                <w:sz w:val="28"/>
                <w:szCs w:val="28"/>
              </w:rPr>
              <w:t>Дикая Д.Д.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ED7E7F" w:rsidRDefault="00FD2954" w:rsidP="008A0B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19:30-20:00</w:t>
            </w:r>
          </w:p>
        </w:tc>
        <w:tc>
          <w:tcPr>
            <w:tcW w:w="3598" w:type="dxa"/>
            <w:vAlign w:val="center"/>
          </w:tcPr>
          <w:p w:rsidR="00FD2954" w:rsidRPr="00ED7E7F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C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Мега пазлы «Литературный калейдоскоп»</w:t>
            </w:r>
          </w:p>
        </w:tc>
        <w:tc>
          <w:tcPr>
            <w:tcW w:w="1555" w:type="dxa"/>
          </w:tcPr>
          <w:p w:rsidR="00FD2954" w:rsidRPr="00ED7E7F" w:rsidRDefault="00FD2954" w:rsidP="008A0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7914" w:type="dxa"/>
          </w:tcPr>
          <w:p w:rsidR="00FD2954" w:rsidRPr="00ED7E7F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Интерактивная площадка, где участники смогут собрать большие пазлы, посвященные известным писателям и произведениям.</w:t>
            </w:r>
          </w:p>
          <w:p w:rsidR="00FD2954" w:rsidRPr="00D1578A" w:rsidRDefault="00FD2954" w:rsidP="008A0B1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A4CDB">
              <w:rPr>
                <w:rFonts w:ascii="Times New Roman" w:hAnsi="Times New Roman" w:cs="Times New Roman"/>
                <w:sz w:val="28"/>
                <w:szCs w:val="28"/>
              </w:rPr>
              <w:t>Волонтер культуры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Default="00FD2954" w:rsidP="008A0B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20:00-22:00</w:t>
            </w:r>
          </w:p>
        </w:tc>
        <w:tc>
          <w:tcPr>
            <w:tcW w:w="3598" w:type="dxa"/>
            <w:vAlign w:val="center"/>
          </w:tcPr>
          <w:p w:rsidR="00FD2954" w:rsidRPr="00482CE9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15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«Коллаж настроения»</w:t>
            </w:r>
          </w:p>
        </w:tc>
        <w:tc>
          <w:tcPr>
            <w:tcW w:w="1555" w:type="dxa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7914" w:type="dxa"/>
          </w:tcPr>
          <w:p w:rsidR="00FD2954" w:rsidRPr="00ED7E7F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35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Мастер-класс по из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готовлению авторских закладок в технике коллажа</w:t>
            </w:r>
          </w:p>
          <w:p w:rsidR="00FD2954" w:rsidRPr="00D1578A" w:rsidRDefault="00FD2954" w:rsidP="008A0B1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614A8">
              <w:rPr>
                <w:rFonts w:ascii="Times New Roman" w:hAnsi="Times New Roman" w:cs="Times New Roman"/>
                <w:sz w:val="28"/>
                <w:szCs w:val="28"/>
              </w:rPr>
              <w:t>Дикая Д.Д.</w:t>
            </w:r>
          </w:p>
        </w:tc>
      </w:tr>
      <w:tr w:rsidR="00C10874" w:rsidRPr="00AE05A3" w:rsidTr="008A0B1A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C10874" w:rsidRPr="001C4263" w:rsidRDefault="00C10874" w:rsidP="008A0B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42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этаж, Добро центр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Default="00FD2954" w:rsidP="008A0B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18:15-19:30</w:t>
            </w:r>
          </w:p>
          <w:p w:rsidR="00FD2954" w:rsidRPr="00ED7E7F" w:rsidRDefault="00FD2954" w:rsidP="008A0B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20:30-22:00</w:t>
            </w:r>
          </w:p>
        </w:tc>
        <w:tc>
          <w:tcPr>
            <w:tcW w:w="3598" w:type="dxa"/>
            <w:vAlign w:val="center"/>
          </w:tcPr>
          <w:p w:rsidR="00FD2954" w:rsidRPr="005325F6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6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Кибер-Турнир</w:t>
            </w:r>
          </w:p>
        </w:tc>
        <w:tc>
          <w:tcPr>
            <w:tcW w:w="1555" w:type="dxa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Pr="00ED7E7F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6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КИБЕРТУРНИР — это синтез технологий и искусства, где игровое пространство становится интерактивной инсталляцией.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56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 предлагаем вам не просто сыграть, а стать частью современного цифрового действа и оценить его художественную ценность.</w:t>
            </w:r>
          </w:p>
          <w:p w:rsidR="00FD2954" w:rsidRPr="003561F2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6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Мельничук А. Р.</w:t>
            </w:r>
          </w:p>
          <w:p w:rsidR="00FD2954" w:rsidRPr="00BE1147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Default="00FD2954" w:rsidP="008A0B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19:30-20:30</w:t>
            </w:r>
          </w:p>
        </w:tc>
        <w:tc>
          <w:tcPr>
            <w:tcW w:w="3598" w:type="dxa"/>
            <w:vAlign w:val="center"/>
          </w:tcPr>
          <w:p w:rsidR="00FD2954" w:rsidRPr="00DC5284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2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Игровая площадка «Переключись на игру!» </w:t>
            </w:r>
          </w:p>
          <w:p w:rsidR="00FD2954" w:rsidRPr="005325F6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5" w:type="dxa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Pr="00ED7E7F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2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Площадка с подвижными играми с использование игровой консоли. Участники разбиваются на команды и выполняют соревнуются в различных состязаниях. </w:t>
            </w:r>
          </w:p>
          <w:p w:rsidR="00FD2954" w:rsidRPr="00BE1147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44D">
              <w:rPr>
                <w:rFonts w:ascii="Times New Roman" w:hAnsi="Times New Roman" w:cs="Times New Roman"/>
                <w:sz w:val="28"/>
                <w:szCs w:val="28"/>
              </w:rPr>
              <w:t>Старовойтов В.Ю.</w:t>
            </w:r>
          </w:p>
        </w:tc>
      </w:tr>
      <w:tr w:rsidR="003561F2" w:rsidRPr="00AE05A3" w:rsidTr="008A0B1A">
        <w:trPr>
          <w:trHeight w:val="680"/>
        </w:trPr>
        <w:tc>
          <w:tcPr>
            <w:tcW w:w="14759" w:type="dxa"/>
            <w:gridSpan w:val="5"/>
            <w:shd w:val="clear" w:color="auto" w:fill="F7CAAC" w:themeFill="accent2" w:themeFillTint="66"/>
          </w:tcPr>
          <w:p w:rsidR="003561F2" w:rsidRPr="00AE05A3" w:rsidRDefault="003561F2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5A3">
              <w:rPr>
                <w:rFonts w:ascii="Times New Roman" w:hAnsi="Times New Roman" w:cs="Times New Roman"/>
                <w:b/>
                <w:sz w:val="28"/>
                <w:szCs w:val="28"/>
              </w:rPr>
              <w:t>3 этаж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региональный центр президентской библиотеки им. Б.Н. Ельцина</w:t>
            </w:r>
          </w:p>
        </w:tc>
      </w:tr>
      <w:tr w:rsidR="00FD2954" w:rsidRPr="00AE05A3" w:rsidTr="0030313F">
        <w:trPr>
          <w:gridAfter w:val="1"/>
          <w:wAfter w:w="13" w:type="dxa"/>
          <w:trHeight w:val="1154"/>
        </w:trPr>
        <w:tc>
          <w:tcPr>
            <w:tcW w:w="1679" w:type="dxa"/>
            <w:vAlign w:val="center"/>
          </w:tcPr>
          <w:p w:rsidR="00FD2954" w:rsidRDefault="00FD2954" w:rsidP="008A0B1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18:30-19:00</w:t>
            </w:r>
          </w:p>
          <w:p w:rsidR="00FD2954" w:rsidRDefault="00FD2954" w:rsidP="008A0B1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19:30-20:00</w:t>
            </w:r>
          </w:p>
          <w:p w:rsidR="00FD2954" w:rsidRDefault="00FD2954" w:rsidP="008A0B1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20:30-21:00</w:t>
            </w:r>
          </w:p>
          <w:p w:rsidR="00FD2954" w:rsidRDefault="00FD2954" w:rsidP="008A0B1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FD2954" w:rsidRPr="00ED7E7F" w:rsidRDefault="00FD2954" w:rsidP="008A0B1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98" w:type="dxa"/>
            <w:vAlign w:val="center"/>
          </w:tcPr>
          <w:p w:rsidR="00FD2954" w:rsidRPr="00041251" w:rsidRDefault="00FD2954" w:rsidP="008A0B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52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«От ложки до сковородки»</w:t>
            </w:r>
          </w:p>
        </w:tc>
        <w:tc>
          <w:tcPr>
            <w:tcW w:w="1555" w:type="dxa"/>
          </w:tcPr>
          <w:p w:rsidR="00FD2954" w:rsidRPr="00ED7E7F" w:rsidRDefault="00FD2954" w:rsidP="008A0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Pr="00D769CE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гостей с культурой и традициями русского народа через роспись предмета быта.</w:t>
            </w:r>
          </w:p>
          <w:p w:rsidR="00FD2954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CE">
              <w:rPr>
                <w:rFonts w:ascii="Times New Roman" w:hAnsi="Times New Roman" w:cs="Times New Roman"/>
                <w:sz w:val="28"/>
                <w:szCs w:val="28"/>
              </w:rPr>
              <w:t>Стеценко П.В.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2954" w:rsidRPr="00D769CE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</w:tcPr>
          <w:p w:rsidR="00FD2954" w:rsidRPr="00AE05A3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18:30-21:30</w:t>
            </w:r>
          </w:p>
        </w:tc>
        <w:tc>
          <w:tcPr>
            <w:tcW w:w="3598" w:type="dxa"/>
            <w:vAlign w:val="center"/>
          </w:tcPr>
          <w:p w:rsidR="00FD2954" w:rsidRPr="00AE05A3" w:rsidRDefault="00FD2954" w:rsidP="008A0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Головоломка «Великие творения»</w:t>
            </w:r>
          </w:p>
        </w:tc>
        <w:tc>
          <w:tcPr>
            <w:tcW w:w="1555" w:type="dxa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Pr="00AE05A3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картинами великих художников, через головоломки-пазлы в электронном в виде.</w:t>
            </w:r>
          </w:p>
          <w:p w:rsidR="00FD2954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Котилевская В.Н.</w:t>
            </w:r>
          </w:p>
          <w:p w:rsidR="00FD2954" w:rsidRPr="00AE05A3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B1A" w:rsidRPr="00AE05A3" w:rsidTr="008A0B1A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C5E0B3" w:themeFill="accent6" w:themeFillTint="66"/>
            <w:vAlign w:val="center"/>
          </w:tcPr>
          <w:p w:rsidR="008A0B1A" w:rsidRPr="008A0B1A" w:rsidRDefault="008A0B1A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B1A">
              <w:rPr>
                <w:rFonts w:ascii="Times New Roman" w:hAnsi="Times New Roman" w:cs="Times New Roman"/>
                <w:b/>
                <w:sz w:val="28"/>
                <w:szCs w:val="28"/>
              </w:rPr>
              <w:t>СахОДБ</w:t>
            </w:r>
          </w:p>
        </w:tc>
      </w:tr>
      <w:tr w:rsidR="00454D29" w:rsidRPr="00AE05A3" w:rsidTr="00454D29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</w:tcPr>
          <w:p w:rsidR="00454D29" w:rsidRDefault="00454D29" w:rsidP="00454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D29">
              <w:rPr>
                <w:rFonts w:ascii="Times New Roman" w:hAnsi="Times New Roman" w:cs="Times New Roman"/>
                <w:b/>
                <w:sz w:val="28"/>
                <w:szCs w:val="28"/>
              </w:rPr>
              <w:t>1 Этаж</w:t>
            </w:r>
          </w:p>
        </w:tc>
      </w:tr>
      <w:tr w:rsidR="00C0694F" w:rsidRPr="00AE05A3" w:rsidTr="00454D29">
        <w:trPr>
          <w:gridAfter w:val="1"/>
          <w:wAfter w:w="13" w:type="dxa"/>
          <w:trHeight w:val="680"/>
        </w:trPr>
        <w:tc>
          <w:tcPr>
            <w:tcW w:w="1679" w:type="dxa"/>
          </w:tcPr>
          <w:p w:rsidR="00C0694F" w:rsidRDefault="00C0694F" w:rsidP="00C069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17:00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C0694F" w:rsidRDefault="00C0694F" w:rsidP="00C069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21:00</w:t>
            </w:r>
          </w:p>
        </w:tc>
        <w:tc>
          <w:tcPr>
            <w:tcW w:w="3598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Буфет</w:t>
            </w:r>
          </w:p>
        </w:tc>
        <w:tc>
          <w:tcPr>
            <w:tcW w:w="1555" w:type="dxa"/>
          </w:tcPr>
          <w:p w:rsidR="00C0694F" w:rsidRDefault="00C0694F" w:rsidP="00C0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Продуктовая ярмарка</w:t>
            </w:r>
          </w:p>
        </w:tc>
      </w:tr>
      <w:tr w:rsidR="00C0694F" w:rsidRPr="00AE05A3" w:rsidTr="00454D29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C0694F" w:rsidRDefault="00C0694F" w:rsidP="00C069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17:</w:t>
            </w: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0 </w:t>
            </w:r>
          </w:p>
          <w:p w:rsidR="00C0694F" w:rsidRDefault="00C0694F" w:rsidP="00C069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21:</w:t>
            </w: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598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ярмарка</w:t>
            </w:r>
          </w:p>
        </w:tc>
        <w:tc>
          <w:tcPr>
            <w:tcW w:w="1555" w:type="dxa"/>
          </w:tcPr>
          <w:p w:rsidR="00C0694F" w:rsidRDefault="00C0694F" w:rsidP="00C0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7914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ярмарка</w:t>
            </w:r>
          </w:p>
        </w:tc>
      </w:tr>
      <w:tr w:rsidR="00C0694F" w:rsidRPr="00AE05A3" w:rsidTr="00454D29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C0694F" w:rsidRPr="00454D29" w:rsidRDefault="00C0694F" w:rsidP="00C069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17:30 </w:t>
            </w:r>
          </w:p>
          <w:p w:rsidR="00C0694F" w:rsidRDefault="00C0694F" w:rsidP="00C069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21:00</w:t>
            </w:r>
          </w:p>
        </w:tc>
        <w:tc>
          <w:tcPr>
            <w:tcW w:w="3598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Квест «Облачное расследование»</w:t>
            </w:r>
          </w:p>
        </w:tc>
        <w:tc>
          <w:tcPr>
            <w:tcW w:w="1555" w:type="dxa"/>
          </w:tcPr>
          <w:p w:rsidR="00C0694F" w:rsidRDefault="00C0694F" w:rsidP="00C0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7914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Облака парят на стенах в холле первого этажа и хранят тайны, разгадать которые под силу только настоящим следопытам.</w:t>
            </w:r>
          </w:p>
          <w:p w:rsidR="00C0694F" w:rsidRDefault="00C0694F" w:rsidP="00C069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ребёнка – найти облако, прочитать задание, решить головоломку и отправиться к стеллажам с отраслевой литературой на АБ 3, где среди книг спрятаны подсказки и ответы.</w:t>
            </w:r>
          </w:p>
        </w:tc>
      </w:tr>
      <w:tr w:rsidR="00C0694F" w:rsidRPr="00AE05A3" w:rsidTr="00454D29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C0694F" w:rsidRDefault="00C0694F" w:rsidP="00C069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17:</w:t>
            </w: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0 </w:t>
            </w:r>
          </w:p>
          <w:p w:rsidR="00C0694F" w:rsidRDefault="00C0694F" w:rsidP="00C069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21:</w:t>
            </w: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598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Интерактивный квест «Искусство памяти»</w:t>
            </w:r>
          </w:p>
        </w:tc>
        <w:tc>
          <w:tcPr>
            <w:tcW w:w="1555" w:type="dxa"/>
          </w:tcPr>
          <w:p w:rsidR="00C0694F" w:rsidRDefault="00C0694F" w:rsidP="00C0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представляет собой квест, направленный на знакомство с литературой, музыкой, живописью и символикой, связанными с историей нашей Родины. Участники проходят 4 станции: «Книга памяти», «Музыкальная пауза», «Ожившие мгновения», «Мастерская символов». На каждой станции дети выполняют задания и получают буквы, которые в финале составляют слово-пароль. В завершение каждый участник получает памятный сувенир – закладку.</w:t>
            </w:r>
          </w:p>
        </w:tc>
      </w:tr>
      <w:tr w:rsidR="00C0694F" w:rsidRPr="00AE05A3" w:rsidTr="00454D29">
        <w:trPr>
          <w:gridAfter w:val="1"/>
          <w:wAfter w:w="13" w:type="dxa"/>
          <w:trHeight w:val="680"/>
        </w:trPr>
        <w:tc>
          <w:tcPr>
            <w:tcW w:w="1679" w:type="dxa"/>
          </w:tcPr>
          <w:p w:rsidR="00C0694F" w:rsidRDefault="00C0694F" w:rsidP="00C069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17:</w:t>
            </w: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0 </w:t>
            </w:r>
          </w:p>
          <w:p w:rsidR="00C0694F" w:rsidRDefault="00C0694F" w:rsidP="00C069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21:</w:t>
            </w: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598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«Цветок единства»</w:t>
            </w:r>
          </w:p>
        </w:tc>
        <w:tc>
          <w:tcPr>
            <w:tcW w:w="1555" w:type="dxa"/>
          </w:tcPr>
          <w:p w:rsidR="00C0694F" w:rsidRDefault="00C0694F" w:rsidP="00C0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4+</w:t>
            </w:r>
          </w:p>
        </w:tc>
        <w:tc>
          <w:tcPr>
            <w:tcW w:w="7914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Маленьким читателям и их родителям будет предложено сделать объёмную аппликацию в виде цветка – символа единства.</w:t>
            </w:r>
          </w:p>
        </w:tc>
      </w:tr>
      <w:tr w:rsidR="00C0694F" w:rsidRPr="00AE05A3" w:rsidTr="00454D29">
        <w:trPr>
          <w:gridAfter w:val="1"/>
          <w:wAfter w:w="13" w:type="dxa"/>
          <w:trHeight w:val="680"/>
        </w:trPr>
        <w:tc>
          <w:tcPr>
            <w:tcW w:w="1679" w:type="dxa"/>
          </w:tcPr>
          <w:p w:rsidR="00C0694F" w:rsidRPr="00454D29" w:rsidRDefault="00C0694F" w:rsidP="00C069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17:</w:t>
            </w: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30</w:t>
            </w:r>
          </w:p>
          <w:p w:rsidR="00C0694F" w:rsidRPr="00454D29" w:rsidRDefault="00C0694F" w:rsidP="00C069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  <w:p w:rsidR="00C0694F" w:rsidRPr="00454D29" w:rsidRDefault="00C0694F" w:rsidP="00C069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50</w:t>
            </w:r>
          </w:p>
          <w:p w:rsidR="00C0694F" w:rsidRPr="00454D29" w:rsidRDefault="00C0694F" w:rsidP="00C069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19:</w:t>
            </w: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30</w:t>
            </w:r>
          </w:p>
          <w:p w:rsidR="00C0694F" w:rsidRPr="00454D29" w:rsidRDefault="00C0694F" w:rsidP="00C069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  <w:p w:rsidR="00C0694F" w:rsidRDefault="00C0694F" w:rsidP="00C069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98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Интерактивное путешествие «По следам истории с Котом-учёным»</w:t>
            </w:r>
          </w:p>
        </w:tc>
        <w:tc>
          <w:tcPr>
            <w:tcW w:w="1555" w:type="dxa"/>
          </w:tcPr>
          <w:p w:rsidR="00C0694F" w:rsidRDefault="00C0694F" w:rsidP="00C0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7914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Учёный кот рассказывает о празднике и предлагает ребятам выполнить интерактивные задания. Так, в ходе выполнения несложных заданий, ребята знакомятся с важными историческими событиями и главными их участниками – Кузьмой Мининым и Дмитрием Пожарским.</w:t>
            </w:r>
          </w:p>
        </w:tc>
      </w:tr>
      <w:tr w:rsidR="00C0694F" w:rsidRPr="00AE05A3" w:rsidTr="00454D29">
        <w:trPr>
          <w:gridAfter w:val="1"/>
          <w:wAfter w:w="13" w:type="dxa"/>
          <w:trHeight w:val="680"/>
        </w:trPr>
        <w:tc>
          <w:tcPr>
            <w:tcW w:w="1679" w:type="dxa"/>
          </w:tcPr>
          <w:p w:rsidR="00C0694F" w:rsidRDefault="00C0694F" w:rsidP="00C069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17:</w:t>
            </w: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0 </w:t>
            </w:r>
          </w:p>
          <w:p w:rsidR="00C0694F" w:rsidRDefault="00C0694F" w:rsidP="00C069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21:</w:t>
            </w:r>
            <w:r w:rsidRPr="00454D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598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Художественный час «Краски природы»</w:t>
            </w:r>
          </w:p>
        </w:tc>
        <w:tc>
          <w:tcPr>
            <w:tcW w:w="1555" w:type="dxa"/>
          </w:tcPr>
          <w:p w:rsidR="00C0694F" w:rsidRDefault="00C0694F" w:rsidP="00C0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7914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 познакомятся с художниками-иллюстраторами, юбилярами этого года, узнают краткие факты из их жизни. Среди художников будет пейзажист Владимир Александрович Дугин. Вместе с библиотекарем дети подробнее остановятся на традиции изображения пейзажа и в связи с этим изобразят осенний лес при помощи красок и губки.</w:t>
            </w:r>
          </w:p>
        </w:tc>
      </w:tr>
      <w:tr w:rsidR="00C0694F" w:rsidRPr="00AE05A3" w:rsidTr="00454D29">
        <w:trPr>
          <w:gridAfter w:val="1"/>
          <w:wAfter w:w="13" w:type="dxa"/>
          <w:trHeight w:val="680"/>
        </w:trPr>
        <w:tc>
          <w:tcPr>
            <w:tcW w:w="1679" w:type="dxa"/>
          </w:tcPr>
          <w:p w:rsidR="00C0694F" w:rsidRDefault="00C0694F" w:rsidP="00C069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17:30 </w:t>
            </w:r>
          </w:p>
          <w:p w:rsidR="00C0694F" w:rsidRDefault="00C0694F" w:rsidP="00C069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21:</w:t>
            </w:r>
            <w:r w:rsidRPr="0087135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598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«Хоровод узоров»</w:t>
            </w:r>
          </w:p>
        </w:tc>
        <w:tc>
          <w:tcPr>
            <w:tcW w:w="1555" w:type="dxa"/>
          </w:tcPr>
          <w:p w:rsidR="00C0694F" w:rsidRDefault="00C0694F" w:rsidP="00C0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7914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 юных читателей будет возможность погрузиться в мир народного искусства на мастер-классе по созданию расписного платка из бумаги. </w:t>
            </w:r>
          </w:p>
          <w:p w:rsidR="00C0694F" w:rsidRDefault="00C0694F" w:rsidP="00C069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мастер-классе дети узнают тайны древних узоров и символов-оберегов. Библиотекарь поможет им создать простой эскиз платка с традиционными элементами, используя яркие фломастеры или карандаши.</w:t>
            </w:r>
          </w:p>
        </w:tc>
      </w:tr>
      <w:tr w:rsidR="00871356" w:rsidRPr="00AE05A3" w:rsidTr="00871356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871356" w:rsidRDefault="00871356" w:rsidP="0087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356">
              <w:rPr>
                <w:rFonts w:ascii="Times New Roman" w:hAnsi="Times New Roman" w:cs="Times New Roman"/>
                <w:b/>
                <w:sz w:val="28"/>
                <w:szCs w:val="28"/>
              </w:rPr>
              <w:t>2 Этаж</w:t>
            </w:r>
          </w:p>
        </w:tc>
      </w:tr>
      <w:tr w:rsidR="00C0694F" w:rsidRPr="00AE05A3" w:rsidTr="00871356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C0694F" w:rsidRDefault="00C0694F" w:rsidP="00C069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17:30</w:t>
            </w:r>
          </w:p>
          <w:p w:rsidR="00C0694F" w:rsidRDefault="00C0694F" w:rsidP="00C069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3598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«Помним и гордимся»</w:t>
            </w:r>
          </w:p>
        </w:tc>
        <w:tc>
          <w:tcPr>
            <w:tcW w:w="1555" w:type="dxa"/>
          </w:tcPr>
          <w:p w:rsidR="00C0694F" w:rsidRDefault="00C0694F" w:rsidP="00C0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7914" w:type="dxa"/>
            <w:vAlign w:val="center"/>
          </w:tcPr>
          <w:p w:rsidR="00C0694F" w:rsidRDefault="00C0694F" w:rsidP="00C069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94F" w:rsidRDefault="00C0694F" w:rsidP="00C069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мастер-классе, посвящённом картинам военных лет, участники смогут освоить необычную технику изготовления игрушки-перевертыша — флексагона или калейдоцикла. Используя бумагу и клей, каждый создаст оригинальную игрушку, на гранях которой при поворачивании открываются сцены, отображающие эпизоды военной истории. </w:t>
            </w:r>
          </w:p>
        </w:tc>
      </w:tr>
      <w:tr w:rsidR="00C0694F" w:rsidRPr="00AE05A3" w:rsidTr="00871356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C0694F" w:rsidRDefault="00C0694F" w:rsidP="00C069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19:00</w:t>
            </w:r>
          </w:p>
          <w:p w:rsidR="00C0694F" w:rsidRDefault="00C0694F" w:rsidP="00C069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3598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«Девочка-лебедь» (по мотивам нивхской сказки)</w:t>
            </w:r>
          </w:p>
        </w:tc>
        <w:tc>
          <w:tcPr>
            <w:tcW w:w="1555" w:type="dxa"/>
          </w:tcPr>
          <w:p w:rsidR="00C0694F" w:rsidRDefault="00C0694F" w:rsidP="00C0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C0694F" w:rsidRDefault="00C0694F" w:rsidP="00C069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FFFFFF" w:fill="FFFFFF"/>
              <w:spacing w:after="2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мероприятии ребята познакомятся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традиционной женской нивхской одеждой и её орнаментальным оформлением. Участники сохдадут миниатюрную куклу «Девочка - лебедь» выполненную в стилизованном образе из картона и цветной бумаги. </w:t>
            </w:r>
          </w:p>
        </w:tc>
      </w:tr>
      <w:tr w:rsidR="00C0694F" w:rsidRPr="00AE05A3" w:rsidTr="00871356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C0694F" w:rsidRDefault="00C0694F" w:rsidP="00C069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17:30</w:t>
            </w:r>
          </w:p>
          <w:p w:rsidR="00C0694F" w:rsidRDefault="00C0694F" w:rsidP="00C069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3598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«Великая Победа великого народа»</w:t>
            </w:r>
          </w:p>
        </w:tc>
        <w:tc>
          <w:tcPr>
            <w:tcW w:w="1555" w:type="dxa"/>
          </w:tcPr>
          <w:p w:rsidR="00C0694F" w:rsidRDefault="00C0694F" w:rsidP="00C0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7914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посвящён 80-летию Победы в Великой Отечественной войне. Участники получают маршрутный лист с указанием этапов-станций, которые нужно пройти в определённой последовательности и заработать наибольшее количество баллов. После прохождения всех станций нужно сложить слово  «Победа».</w:t>
            </w:r>
          </w:p>
        </w:tc>
      </w:tr>
      <w:tr w:rsidR="00C0694F" w:rsidRPr="00AE05A3" w:rsidTr="00871356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C0694F" w:rsidRDefault="00C0694F" w:rsidP="00C069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16:00</w:t>
            </w:r>
          </w:p>
          <w:p w:rsidR="00C0694F" w:rsidRDefault="00C0694F" w:rsidP="00C069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71">
              <w:rPr>
                <w:rFonts w:ascii="Times New Roman" w:eastAsia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3598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Праздничный концерт</w:t>
            </w:r>
          </w:p>
          <w:p w:rsidR="00C0694F" w:rsidRDefault="00C0694F" w:rsidP="00C069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«Национальная симфония» и торжественная церемония подведения итогов литературно-художественного конкурса «Культура традиций: Китай и Россия»</w:t>
            </w:r>
          </w:p>
        </w:tc>
        <w:tc>
          <w:tcPr>
            <w:tcW w:w="1555" w:type="dxa"/>
          </w:tcPr>
          <w:p w:rsidR="00C0694F" w:rsidRDefault="00C0694F" w:rsidP="00C0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C0694F" w:rsidRPr="00A84372" w:rsidRDefault="00C0694F" w:rsidP="00C0694F">
            <w:pPr>
              <w:pStyle w:val="ac"/>
              <w:spacing w:before="0" w:beforeAutospacing="0" w:after="0" w:afterAutospacing="0"/>
            </w:pPr>
            <w:r w:rsidRPr="00A84372">
              <w:t xml:space="preserve">Концерт даст старт мероприятиям акции. </w:t>
            </w:r>
          </w:p>
          <w:p w:rsidR="00C0694F" w:rsidRPr="00A84372" w:rsidRDefault="00C0694F" w:rsidP="00C0694F">
            <w:pPr>
              <w:pStyle w:val="ac"/>
              <w:spacing w:before="0" w:beforeAutospacing="0" w:after="0" w:afterAutospacing="0"/>
            </w:pPr>
            <w:r w:rsidRPr="00A84372">
              <w:t>Зрители окунутся в мир ярких традиций и культурного наследия народов России и мира. Танцы, песни и музыка сольются в единую гармонию, создавая атмосферу единства и дружбы.</w:t>
            </w:r>
          </w:p>
          <w:p w:rsidR="00C0694F" w:rsidRDefault="00C0694F" w:rsidP="00C0694F">
            <w:pPr>
              <w:rPr>
                <w:rFonts w:ascii="Times New Roman" w:hAnsi="Times New Roman"/>
                <w:sz w:val="24"/>
                <w:szCs w:val="24"/>
              </w:rPr>
            </w:pPr>
            <w:r w:rsidRPr="00A84372">
              <w:rPr>
                <w:rFonts w:ascii="Times New Roman" w:hAnsi="Times New Roman"/>
              </w:rPr>
              <w:t>Также будут подведены итоги конкурса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«Культура традиций: Китай и Россия»</w:t>
            </w:r>
            <w:r>
              <w:rPr>
                <w:rFonts w:ascii="Times New Roman" w:hAnsi="Times New Roman"/>
              </w:rPr>
              <w:t xml:space="preserve">, </w:t>
            </w:r>
            <w:r w:rsidRPr="00A84372">
              <w:rPr>
                <w:rFonts w:ascii="Times New Roman" w:hAnsi="Times New Roman"/>
              </w:rPr>
              <w:t>ц</w:t>
            </w:r>
            <w:r w:rsidRPr="00A84372">
              <w:rPr>
                <w:rFonts w:ascii="Times New Roman" w:hAnsi="Times New Roman"/>
                <w:shd w:val="clear" w:color="auto" w:fill="FFFFFF"/>
              </w:rPr>
              <w:t xml:space="preserve">елью </w:t>
            </w:r>
            <w:r>
              <w:rPr>
                <w:rFonts w:ascii="Times New Roman" w:hAnsi="Times New Roman"/>
                <w:shd w:val="clear" w:color="auto" w:fill="FFFFFF"/>
              </w:rPr>
              <w:t>которого</w:t>
            </w:r>
            <w:r w:rsidRPr="00A84372">
              <w:rPr>
                <w:rFonts w:ascii="Times New Roman" w:hAnsi="Times New Roman"/>
                <w:shd w:val="clear" w:color="auto" w:fill="FFFFFF"/>
              </w:rPr>
              <w:t xml:space="preserve"> является содействие укреплению культурных связей между Россией и Китаем в детской и подростковой среде через совместное поэтическое творчество, а также творчество по мотивам народных сказок для формирования интереса к чтению и расширения читательского кругозора.</w:t>
            </w:r>
          </w:p>
        </w:tc>
      </w:tr>
      <w:tr w:rsidR="00C0694F" w:rsidRPr="00AE05A3" w:rsidTr="00871356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C0694F" w:rsidRDefault="00C0694F" w:rsidP="00C069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17:30</w:t>
            </w:r>
          </w:p>
          <w:p w:rsidR="00C0694F" w:rsidRDefault="00C0694F" w:rsidP="00C069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18:00</w:t>
            </w:r>
          </w:p>
          <w:p w:rsidR="00C0694F" w:rsidRDefault="00C0694F" w:rsidP="00C069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18:30</w:t>
            </w:r>
          </w:p>
        </w:tc>
        <w:tc>
          <w:tcPr>
            <w:tcW w:w="3598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Иммерсивный кукольный спектакль по мотивам нивхской сказки «Девочка-лебедь»</w:t>
            </w:r>
          </w:p>
        </w:tc>
        <w:tc>
          <w:tcPr>
            <w:tcW w:w="1555" w:type="dxa"/>
          </w:tcPr>
          <w:p w:rsidR="00C0694F" w:rsidRDefault="00C0694F" w:rsidP="00C0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Спектакль посвящён знакомству юных зрителей с наследием сахалинских коренных народов. Ребята станут непосредственными участниками театрализованного представления.</w:t>
            </w:r>
          </w:p>
        </w:tc>
      </w:tr>
      <w:tr w:rsidR="00871356" w:rsidRPr="00AE05A3" w:rsidTr="00871356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871356" w:rsidRDefault="00871356" w:rsidP="0087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356">
              <w:rPr>
                <w:rFonts w:ascii="Times New Roman" w:hAnsi="Times New Roman" w:cs="Times New Roman"/>
                <w:b/>
                <w:sz w:val="28"/>
                <w:szCs w:val="28"/>
              </w:rPr>
              <w:t>3 Этаж</w:t>
            </w:r>
          </w:p>
        </w:tc>
      </w:tr>
      <w:tr w:rsidR="00C0694F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C0694F" w:rsidRDefault="00C0694F" w:rsidP="00C069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17:30</w:t>
            </w:r>
          </w:p>
          <w:p w:rsidR="00C0694F" w:rsidRDefault="00C0694F" w:rsidP="00C069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871">
              <w:rPr>
                <w:rFonts w:ascii="Times New Roman" w:eastAsia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3598" w:type="dxa"/>
            <w:vAlign w:val="center"/>
          </w:tcPr>
          <w:p w:rsidR="00C0694F" w:rsidRDefault="00C0694F" w:rsidP="00C0694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«Героическая Россия: герои, подвиги, традиции»</w:t>
            </w:r>
          </w:p>
          <w:p w:rsidR="00C0694F" w:rsidRDefault="00C0694F" w:rsidP="00C069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</w:tcPr>
          <w:p w:rsidR="00C0694F" w:rsidRDefault="00C0694F" w:rsidP="00C0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C0694F" w:rsidRDefault="00C0694F" w:rsidP="00C0694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Юные читатели совершат путешествие по героическим страницам истории нашей страны. На выставке  «Славные страницы истории» ребята познакомятся с книгами, рассказывающими о подвигах наших предков, начиная от древнерусских воинов и заканчивая современными героями, защищавшими Отечество, узнают о выдающихся военных кампаниях, подвигах и традициях Вооруженных сил России, почувствуют гордость за наших соотечественников, прославивших страну своим мужеством и отвагой.</w:t>
            </w:r>
          </w:p>
          <w:p w:rsidR="00C0694F" w:rsidRDefault="00C0694F" w:rsidP="00C069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Затем для ребят будет мини-викторина, где можно проверить свои знания о военной истории, а также мастер-класс по изготовлению индивидуальных значков, символизирующих нашу любовь к Родине и уважение к защитникам Отечества.</w:t>
            </w:r>
          </w:p>
        </w:tc>
      </w:tr>
      <w:tr w:rsidR="00C0694F" w:rsidRPr="00AE05A3" w:rsidTr="00871356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C0694F" w:rsidRDefault="00C0694F" w:rsidP="00C069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17:30</w:t>
            </w:r>
          </w:p>
          <w:p w:rsidR="00C0694F" w:rsidRDefault="00C0694F" w:rsidP="00C069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CCD">
              <w:rPr>
                <w:rFonts w:ascii="Times New Roman" w:eastAsia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3598" w:type="dxa"/>
            <w:vAlign w:val="center"/>
          </w:tcPr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«Коллаж из шедевров».</w:t>
            </w: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Иллюстративные викторины:</w:t>
            </w:r>
          </w:p>
          <w:p w:rsidR="00C0694F" w:rsidRDefault="00C0694F" w:rsidP="00C0694F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«Задание для всех!</w:t>
            </w:r>
            <w:r>
              <w:rPr>
                <w:sz w:val="24"/>
                <w:szCs w:val="24"/>
              </w:rPr>
              <w:t xml:space="preserve"> </w:t>
            </w:r>
          </w:p>
          <w:p w:rsidR="00C0694F" w:rsidRDefault="00C0694F" w:rsidP="00C0694F">
            <w:pPr>
              <w:rPr>
                <w:sz w:val="24"/>
                <w:szCs w:val="24"/>
              </w:rPr>
            </w:pPr>
          </w:p>
          <w:p w:rsidR="00C0694F" w:rsidRDefault="00C0694F" w:rsidP="00C0694F">
            <w:pPr>
              <w:rPr>
                <w:sz w:val="24"/>
                <w:szCs w:val="24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«Угадай сказку!»</w:t>
            </w: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«Узнай руки»</w:t>
            </w: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Иммерисивные громкие чтения стихотворения С. Маршака «Багаж»</w:t>
            </w: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0694F" w:rsidRDefault="00C0694F" w:rsidP="00C06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C0694F" w:rsidRDefault="00C0694F" w:rsidP="00C0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</w:tcPr>
          <w:p w:rsidR="00C0694F" w:rsidRDefault="00C0694F" w:rsidP="00C0694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мастер-класса предлагается создать коллаж, разделённый по цветам и тематически. В качестве наполнения для коллажа дети будут использовать фрагменты картин знаменитых художников.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Предоставим детям выбор фрагментов репродукций известных картин, уже рассортированных по цветам. Задача детей – выбрать цветовую палитру, которая им ближе всего, и начать создавать композицию, подбирая фрагменты, гармонирующие друг с другом. Фрагменты приклеиваются к основе, постепенно превращаясь в оригинальный коллаж, отражающий детское видение красоты и гармонии.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Слева детские рисунки, повторяющие известные картины знаменитых художников. Справа – настоящие картины и художники. Угадать, какая картина какому детскому рисунку соответствует.</w:t>
            </w:r>
          </w:p>
          <w:p w:rsidR="00C0694F" w:rsidRDefault="00C0694F" w:rsidP="00C0694F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Слева и справа иллюстрации к одним и тем же сказкам, нарисованные разными художниками. Пометьте каждую сказку справа той же цифрой, которой она помечена слева. </w:t>
            </w:r>
          </w:p>
          <w:p w:rsidR="00C0694F" w:rsidRDefault="00C0694F" w:rsidP="00C0694F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Нужно найти шесть картин, на которых изображены руки.</w:t>
            </w: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94F" w:rsidRDefault="00C0694F" w:rsidP="00C06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 мероприятия станут актёрами и примут участие в инсценировки стихотворения. После просмотр мультфильма по стихотворению.</w:t>
            </w:r>
          </w:p>
        </w:tc>
      </w:tr>
      <w:tr w:rsidR="00A53744" w:rsidRPr="00AE05A3" w:rsidTr="00A53744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C5E0B3" w:themeFill="accent6" w:themeFillTint="66"/>
            <w:vAlign w:val="center"/>
          </w:tcPr>
          <w:p w:rsidR="00A53744" w:rsidRPr="00A53744" w:rsidRDefault="00A53744" w:rsidP="00A5374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744">
              <w:rPr>
                <w:rFonts w:ascii="Times New Roman" w:hAnsi="Times New Roman" w:cs="Times New Roman"/>
                <w:b/>
                <w:sz w:val="36"/>
                <w:szCs w:val="36"/>
              </w:rPr>
              <w:t>Театр Кукол</w:t>
            </w:r>
          </w:p>
        </w:tc>
      </w:tr>
      <w:tr w:rsidR="00A53744" w:rsidRPr="00AE05A3" w:rsidTr="00A53744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A53744" w:rsidRPr="00A53744" w:rsidRDefault="00A53744" w:rsidP="00A53744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Малый зал</w:t>
            </w:r>
            <w:r w:rsidRPr="00A53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 предварительной записи и пригласительному билету)</w:t>
            </w:r>
          </w:p>
          <w:p w:rsidR="00A53744" w:rsidRPr="00A53744" w:rsidRDefault="00A53744" w:rsidP="00A53744">
            <w:pPr>
              <w:tabs>
                <w:tab w:val="left" w:pos="22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FD2954" w:rsidRDefault="00FD2954" w:rsidP="00A537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D29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3598" w:type="dxa"/>
            <w:vAlign w:val="center"/>
          </w:tcPr>
          <w:p w:rsidR="00FD2954" w:rsidRPr="00FD2954" w:rsidRDefault="00FD2954" w:rsidP="00A5374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D2954"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555" w:type="dxa"/>
          </w:tcPr>
          <w:p w:rsidR="00FD2954" w:rsidRPr="00FD2954" w:rsidRDefault="00FD2954" w:rsidP="00A5374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4" w:type="dxa"/>
          </w:tcPr>
          <w:p w:rsidR="00FD2954" w:rsidRPr="00FD2954" w:rsidRDefault="00FD2954" w:rsidP="00A5374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D2954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по изготовлению кукол (мастер-класс). Знакомство с разными системами кукол. Под руководством бутафоров театра зрители изготовят марионетку, которая станет дня них подарком.</w:t>
            </w:r>
          </w:p>
          <w:p w:rsidR="00FD2954" w:rsidRPr="00FD2954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FD2954" w:rsidRDefault="00FD2954" w:rsidP="00A537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D29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21:00</w:t>
            </w:r>
          </w:p>
        </w:tc>
        <w:tc>
          <w:tcPr>
            <w:tcW w:w="3598" w:type="dxa"/>
            <w:vAlign w:val="center"/>
          </w:tcPr>
          <w:p w:rsidR="00FD2954" w:rsidRPr="00FD2954" w:rsidRDefault="00FD2954" w:rsidP="00A5374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D2954">
              <w:rPr>
                <w:rFonts w:ascii="Times New Roman" w:hAnsi="Times New Roman" w:cs="Times New Roman"/>
                <w:sz w:val="24"/>
                <w:szCs w:val="24"/>
              </w:rPr>
              <w:t>«Взгляд отовсюду»</w:t>
            </w:r>
          </w:p>
        </w:tc>
        <w:tc>
          <w:tcPr>
            <w:tcW w:w="1555" w:type="dxa"/>
          </w:tcPr>
          <w:p w:rsidR="00FD2954" w:rsidRPr="00FD2954" w:rsidRDefault="00FD2954" w:rsidP="00A5374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4" w:type="dxa"/>
          </w:tcPr>
          <w:p w:rsidR="00FD2954" w:rsidRPr="00FD2954" w:rsidRDefault="00FD2954" w:rsidP="00A5374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D2954">
              <w:rPr>
                <w:rFonts w:ascii="Times New Roman" w:hAnsi="Times New Roman" w:cs="Times New Roman"/>
                <w:sz w:val="24"/>
                <w:szCs w:val="24"/>
              </w:rPr>
              <w:t>Взгляд отовсюду. Театрализованный квартирник «Дорога домой» по стихам сахалинских поэтов Александра Саламатова и Анны Сафоновой.</w:t>
            </w:r>
          </w:p>
          <w:p w:rsidR="00FD2954" w:rsidRPr="00FD2954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744" w:rsidRPr="00AE05A3" w:rsidTr="00454D29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</w:tcPr>
          <w:p w:rsidR="00A53744" w:rsidRPr="00A53744" w:rsidRDefault="00A53744" w:rsidP="00A53744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744">
              <w:rPr>
                <w:rFonts w:ascii="Times New Roman" w:hAnsi="Times New Roman" w:cs="Times New Roman"/>
                <w:b/>
                <w:sz w:val="28"/>
                <w:szCs w:val="28"/>
              </w:rPr>
              <w:t>Большой зал (по предварительной записи и пригласительному билету)</w:t>
            </w:r>
          </w:p>
          <w:p w:rsidR="00A53744" w:rsidRDefault="00A5374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</w:tcPr>
          <w:p w:rsidR="00FD2954" w:rsidRPr="008A0B1A" w:rsidRDefault="00FD2954" w:rsidP="008A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3598" w:type="dxa"/>
            <w:vAlign w:val="center"/>
          </w:tcPr>
          <w:p w:rsidR="00FD2954" w:rsidRPr="00A53744" w:rsidRDefault="00FD2954" w:rsidP="00A5374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5374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лаборатория по мастерству актера. </w:t>
            </w:r>
          </w:p>
          <w:p w:rsidR="00FD2954" w:rsidRPr="00A53744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</w:tcPr>
          <w:p w:rsidR="00FD2954" w:rsidRPr="00A53744" w:rsidRDefault="00FD2954" w:rsidP="008A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4" w:type="dxa"/>
          </w:tcPr>
          <w:p w:rsidR="00FD2954" w:rsidRPr="00A53744" w:rsidRDefault="00FD2954" w:rsidP="00A5374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5374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лаборатория по мастерству актера. </w:t>
            </w:r>
          </w:p>
          <w:p w:rsidR="00FD2954" w:rsidRPr="00A53744" w:rsidRDefault="00FD2954" w:rsidP="00A5374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53744">
              <w:rPr>
                <w:rFonts w:ascii="Times New Roman" w:hAnsi="Times New Roman" w:cs="Times New Roman"/>
                <w:sz w:val="24"/>
                <w:szCs w:val="24"/>
              </w:rPr>
              <w:t>По дополнительно объявленному набору отбирается 10 человек «с улицы» для постановки спектакля «Репка». Под руководством ведущих мастеров сцены – актеров Сахалинского театра кукол – новички пройдут мастер-классы по кукловождению, актерскому мастерству и выйдут на большую сцену!</w:t>
            </w:r>
          </w:p>
          <w:p w:rsidR="00FD2954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</w:tcPr>
          <w:p w:rsidR="00FD2954" w:rsidRPr="008A0B1A" w:rsidRDefault="00FD2954" w:rsidP="008A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19:00</w:t>
            </w:r>
          </w:p>
        </w:tc>
        <w:tc>
          <w:tcPr>
            <w:tcW w:w="3598" w:type="dxa"/>
            <w:vAlign w:val="center"/>
          </w:tcPr>
          <w:p w:rsidR="00FD2954" w:rsidRPr="00A53744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744">
              <w:rPr>
                <w:rFonts w:ascii="Times New Roman" w:hAnsi="Times New Roman" w:cs="Times New Roman"/>
                <w:sz w:val="24"/>
                <w:szCs w:val="24"/>
              </w:rPr>
              <w:t>Спектакль «Репка»</w:t>
            </w:r>
          </w:p>
        </w:tc>
        <w:tc>
          <w:tcPr>
            <w:tcW w:w="1555" w:type="dxa"/>
          </w:tcPr>
          <w:p w:rsidR="00FD2954" w:rsidRPr="00A53744" w:rsidRDefault="00FD2954" w:rsidP="008A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4" w:type="dxa"/>
          </w:tcPr>
          <w:p w:rsidR="00FD2954" w:rsidRPr="00A53744" w:rsidRDefault="00FD2954" w:rsidP="00A5374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53744">
              <w:rPr>
                <w:rFonts w:ascii="Times New Roman" w:hAnsi="Times New Roman" w:cs="Times New Roman"/>
                <w:sz w:val="24"/>
                <w:szCs w:val="24"/>
              </w:rPr>
              <w:t>Спектакль «Репка» в исполнении участников творческой лаборатории по мастерству актера.</w:t>
            </w:r>
          </w:p>
          <w:p w:rsidR="00FD2954" w:rsidRPr="00A53744" w:rsidRDefault="00FD2954" w:rsidP="00A5374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53744">
              <w:rPr>
                <w:rFonts w:ascii="Times New Roman" w:hAnsi="Times New Roman" w:cs="Times New Roman"/>
                <w:sz w:val="24"/>
                <w:szCs w:val="24"/>
              </w:rPr>
              <w:t>Спектакль пройдет с открытой ширмой. Зрители смогут увидеть работу кукловодов.</w:t>
            </w:r>
          </w:p>
          <w:p w:rsidR="00FD2954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744" w:rsidRPr="00AE05A3" w:rsidTr="00A53744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A53744" w:rsidRPr="00A53744" w:rsidRDefault="00A53744" w:rsidP="00A53744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3744" w:rsidRPr="00A53744" w:rsidRDefault="00A53744" w:rsidP="00A53744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744">
              <w:rPr>
                <w:rFonts w:ascii="Times New Roman" w:hAnsi="Times New Roman" w:cs="Times New Roman"/>
                <w:b/>
                <w:sz w:val="28"/>
                <w:szCs w:val="28"/>
              </w:rPr>
              <w:t>19:00 Экскурсия по Сахалинскому театру кукол</w:t>
            </w:r>
          </w:p>
          <w:p w:rsidR="00A53744" w:rsidRDefault="00A53744" w:rsidP="00A5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744" w:rsidRPr="00AE05A3" w:rsidTr="00A53744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C5E0B3" w:themeFill="accent6" w:themeFillTint="66"/>
          </w:tcPr>
          <w:p w:rsidR="00A53744" w:rsidRDefault="00A53744" w:rsidP="00A5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1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ККЗ «Октябрь»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</w:tcPr>
          <w:p w:rsidR="00FD2954" w:rsidRPr="008A0B1A" w:rsidRDefault="00FD2954" w:rsidP="008A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21:00</w:t>
            </w:r>
          </w:p>
        </w:tc>
        <w:tc>
          <w:tcPr>
            <w:tcW w:w="3598" w:type="dxa"/>
            <w:vAlign w:val="center"/>
          </w:tcPr>
          <w:p w:rsidR="00FD2954" w:rsidRPr="00FD2954" w:rsidRDefault="00FD2954" w:rsidP="00FD2954">
            <w:pPr>
              <w:rPr>
                <w:rFonts w:ascii="Times New Roman" w:hAnsi="Times New Roman" w:cs="Times New Roman"/>
              </w:rPr>
            </w:pPr>
            <w:r w:rsidRPr="00FD2954">
              <w:rPr>
                <w:rFonts w:ascii="Times New Roman" w:hAnsi="Times New Roman" w:cs="Times New Roman"/>
              </w:rPr>
              <w:t>показ драмы «Кукольный дом» (2024) режиссера Ольги Беляевой.</w:t>
            </w:r>
          </w:p>
          <w:p w:rsidR="00FD2954" w:rsidRPr="00FD2954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5" w:type="dxa"/>
          </w:tcPr>
          <w:p w:rsidR="00FD2954" w:rsidRPr="00FD2954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954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7914" w:type="dxa"/>
          </w:tcPr>
          <w:p w:rsidR="00FD2954" w:rsidRPr="00FD2954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954">
              <w:rPr>
                <w:rFonts w:ascii="Times New Roman" w:hAnsi="Times New Roman" w:cs="Times New Roman"/>
              </w:rPr>
              <w:t>По сюжету – в 1980-е на киностудии в Москве снимается фильм «Нора» по пьесе Генрика Ибсена «Кукольный дом». Создатели картины приглашают на главную роль актрису из Ленинграда Лену. Во время съёмок она знакомится с Васей, сыном ассистента Нины. Они начинают общаться, однако мальчик убеждён, что между ним и Леной не просто дружба, а настоящая любовь, и готов пойти на всё ради дамы сердца.</w:t>
            </w:r>
          </w:p>
        </w:tc>
      </w:tr>
      <w:tr w:rsidR="00FB44B6" w:rsidRPr="00AE05A3" w:rsidTr="00B03719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C5E0B3" w:themeFill="accent6" w:themeFillTint="66"/>
            <w:vAlign w:val="center"/>
          </w:tcPr>
          <w:p w:rsidR="00FB44B6" w:rsidRDefault="00FB44B6" w:rsidP="00FB4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1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Чехов-центр</w:t>
            </w:r>
          </w:p>
        </w:tc>
      </w:tr>
      <w:tr w:rsidR="00B03719" w:rsidRPr="00AE05A3" w:rsidTr="00454D29">
        <w:trPr>
          <w:gridAfter w:val="1"/>
          <w:wAfter w:w="13" w:type="dxa"/>
          <w:trHeight w:val="680"/>
        </w:trPr>
        <w:tc>
          <w:tcPr>
            <w:tcW w:w="1679" w:type="dxa"/>
          </w:tcPr>
          <w:p w:rsidR="00B03719" w:rsidRDefault="00B03719" w:rsidP="00B0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18:00</w:t>
            </w:r>
          </w:p>
          <w:p w:rsidR="00B03719" w:rsidRDefault="00B03719" w:rsidP="00B0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21:00</w:t>
            </w:r>
          </w:p>
        </w:tc>
        <w:tc>
          <w:tcPr>
            <w:tcW w:w="3598" w:type="dxa"/>
            <w:vAlign w:val="center"/>
          </w:tcPr>
          <w:p w:rsidR="00B03719" w:rsidRDefault="00B03719" w:rsidP="00B03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«Пройдёмте!»</w:t>
            </w:r>
          </w:p>
          <w:p w:rsidR="00B03719" w:rsidRDefault="00B03719" w:rsidP="00B03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719" w:rsidRDefault="00B03719" w:rsidP="00B03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в мешке от Чехов-центра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55" w:type="dxa"/>
          </w:tcPr>
          <w:p w:rsidR="00B03719" w:rsidRDefault="00B03719" w:rsidP="00B0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16+</w:t>
            </w:r>
          </w:p>
        </w:tc>
        <w:tc>
          <w:tcPr>
            <w:tcW w:w="7914" w:type="dxa"/>
          </w:tcPr>
          <w:p w:rsidR="00B03719" w:rsidRDefault="00B03719" w:rsidP="00B0371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Чехов-центр распахнет свои двери перед зрителем, желающим узнать его тайны. За 95 лет своего существования сахалинский театр накопил их немало.</w:t>
            </w:r>
          </w:p>
          <w:p w:rsidR="00B03719" w:rsidRDefault="00B03719" w:rsidP="00B0371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будет посвящена не столько истории здания и работе цехов, сколько культурному наследию театра. Вместе мы вспомним любимые спектакли прошлых лет, уже ушедшие из репертуара по разным причинам, но оставшиеся жить в наших сердцах, переосмыслим наше творческое наследие, вернувшись в недалекое прошлое сахалинского театра. </w:t>
            </w:r>
          </w:p>
          <w:p w:rsidR="00B03719" w:rsidRDefault="00B03719" w:rsidP="00B03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B1A" w:rsidRPr="00AE05A3" w:rsidTr="008A0B1A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C5E0B3" w:themeFill="accent6" w:themeFillTint="66"/>
            <w:vAlign w:val="center"/>
          </w:tcPr>
          <w:p w:rsidR="008A0B1A" w:rsidRPr="008A0B1A" w:rsidRDefault="000D1039" w:rsidP="008A0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0B1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Музейно-мемориальный комплекс «Победа»</w:t>
            </w:r>
          </w:p>
        </w:tc>
      </w:tr>
      <w:tr w:rsidR="008A0B1A" w:rsidRPr="00AE05A3" w:rsidTr="008A0B1A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8A0B1A" w:rsidRDefault="008A0B1A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74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 перед зданием ММК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Default="00FD2954" w:rsidP="008A0B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19:00</w:t>
            </w:r>
          </w:p>
          <w:p w:rsidR="00FD2954" w:rsidRDefault="00FD2954" w:rsidP="008A0B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20:45</w:t>
            </w:r>
          </w:p>
        </w:tc>
        <w:tc>
          <w:tcPr>
            <w:tcW w:w="3598" w:type="dxa"/>
            <w:vAlign w:val="center"/>
          </w:tcPr>
          <w:p w:rsidR="00FD2954" w:rsidRPr="004B00B1" w:rsidRDefault="00FD2954" w:rsidP="00FD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экскурсия </w:t>
            </w:r>
          </w:p>
          <w:p w:rsidR="00FD2954" w:rsidRDefault="00FD2954" w:rsidP="008A0B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 xml:space="preserve">«Артиллерия Победы» </w:t>
            </w:r>
          </w:p>
        </w:tc>
        <w:tc>
          <w:tcPr>
            <w:tcW w:w="1555" w:type="dxa"/>
            <w:vAlign w:val="center"/>
          </w:tcPr>
          <w:p w:rsidR="00FD2954" w:rsidRDefault="00FD2954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  <w:vAlign w:val="center"/>
          </w:tcPr>
          <w:p w:rsidR="00FD2954" w:rsidRPr="004B00B1" w:rsidRDefault="00FD2954" w:rsidP="008A0B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Экскурсионное мероприятие погрузит гостей в историю создания и боевого применения военной техники и вооружения, представленных на музейной площадке под открытым небом.</w:t>
            </w:r>
          </w:p>
          <w:p w:rsidR="00FD2954" w:rsidRDefault="00FD2954" w:rsidP="008A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eastAsia="Calibri" w:hAnsi="Times New Roman" w:cs="Times New Roman"/>
                <w:sz w:val="28"/>
                <w:szCs w:val="28"/>
              </w:rPr>
              <w:t>Это увлекательное путешествие по страницам военной истории оживит героическое прошлое в каждом экспонате.</w:t>
            </w:r>
          </w:p>
        </w:tc>
      </w:tr>
      <w:tr w:rsidR="008A0B1A" w:rsidRPr="00AE05A3" w:rsidTr="008A0B1A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8A0B1A" w:rsidRDefault="000D1039" w:rsidP="008A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39">
              <w:rPr>
                <w:rFonts w:ascii="Times New Roman" w:hAnsi="Times New Roman" w:cs="Times New Roman"/>
                <w:b/>
                <w:sz w:val="28"/>
                <w:szCs w:val="28"/>
              </w:rPr>
              <w:t>Здание ММК «Победа»</w:t>
            </w:r>
          </w:p>
        </w:tc>
      </w:tr>
      <w:tr w:rsidR="00FD2954" w:rsidRPr="00AE05A3" w:rsidTr="00FB44B6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15:00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17:00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FD2954" w:rsidRPr="004B00B1" w:rsidRDefault="00FD2954" w:rsidP="00DD4CF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</w:t>
            </w:r>
          </w:p>
          <w:p w:rsidR="00FD2954" w:rsidRPr="004B00B1" w:rsidRDefault="00FD2954" w:rsidP="00DD4CF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eastAsia="Calibri" w:hAnsi="Times New Roman" w:cs="Times New Roman"/>
                <w:sz w:val="28"/>
                <w:szCs w:val="28"/>
              </w:rPr>
              <w:t>«Герои огненных дней: десант Победы»</w:t>
            </w:r>
          </w:p>
          <w:p w:rsidR="00FD2954" w:rsidRPr="004B00B1" w:rsidRDefault="00FD2954" w:rsidP="00DD4CF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2954" w:rsidRPr="004B00B1" w:rsidRDefault="00FD2954" w:rsidP="00DD4CF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5" w:type="dxa"/>
          </w:tcPr>
          <w:p w:rsidR="00FD2954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FD2954" w:rsidRDefault="00FD2954" w:rsidP="00FB4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Трехмерная панорама рассказывает о завершении Второй мировой войны: Курильской десантной операции, начавшейся с высадки советских войск на остров Шумшу.</w:t>
            </w:r>
          </w:p>
        </w:tc>
      </w:tr>
      <w:tr w:rsidR="00FD2954" w:rsidRPr="00AE05A3" w:rsidTr="00FB44B6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15:30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16:30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:rsidR="00FD2954" w:rsidRPr="004B00B1" w:rsidRDefault="00FD2954" w:rsidP="00DD4CF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Экскурсия  </w:t>
            </w:r>
          </w:p>
          <w:p w:rsidR="00FD2954" w:rsidRPr="004B00B1" w:rsidRDefault="00FD2954" w:rsidP="00DD4CF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eastAsia="Calibri" w:hAnsi="Times New Roman" w:cs="Times New Roman"/>
                <w:sz w:val="28"/>
                <w:szCs w:val="28"/>
              </w:rPr>
              <w:t>«Героический штурм: подвиг освободителей»</w:t>
            </w:r>
          </w:p>
          <w:p w:rsidR="00FD2954" w:rsidRPr="004B00B1" w:rsidRDefault="00FD2954" w:rsidP="00DD4CF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5" w:type="dxa"/>
          </w:tcPr>
          <w:p w:rsidR="00FD2954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FD2954" w:rsidRDefault="00FD2954" w:rsidP="00FB44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Трехмерная экспозиция посвящена началу Южно-Сахалинской наступательной операции, одной из завершающих операций Второй мировой войны на Сахалине и Курильских островах.</w:t>
            </w:r>
          </w:p>
          <w:p w:rsidR="00FD2954" w:rsidRDefault="00FD2954" w:rsidP="00FB4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54" w:rsidRPr="00AE05A3" w:rsidTr="00FB44B6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18:30 – 20:00</w:t>
            </w:r>
          </w:p>
        </w:tc>
        <w:tc>
          <w:tcPr>
            <w:tcW w:w="3598" w:type="dxa"/>
            <w:vAlign w:val="center"/>
          </w:tcPr>
          <w:p w:rsidR="00FD2954" w:rsidRPr="004B00B1" w:rsidRDefault="00FD2954" w:rsidP="00DD4CF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«Сердце Народа» 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5" w:type="dxa"/>
          </w:tcPr>
          <w:p w:rsidR="00FD2954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7914" w:type="dxa"/>
            <w:vAlign w:val="center"/>
          </w:tcPr>
          <w:p w:rsidR="00FD2954" w:rsidRPr="00592A52" w:rsidRDefault="00FD2954" w:rsidP="00FB44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Роспись гипсовых фигурок </w:t>
            </w:r>
          </w:p>
          <w:p w:rsidR="00FD2954" w:rsidRPr="00592A52" w:rsidRDefault="00FD2954" w:rsidP="00FB44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Студия «Твори в радость»</w:t>
            </w:r>
          </w:p>
          <w:p w:rsidR="00FD2954" w:rsidRDefault="00FD2954" w:rsidP="00FB4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54" w:rsidRPr="00AE05A3" w:rsidTr="00FB44B6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18:30 – 22:00</w:t>
            </w:r>
          </w:p>
        </w:tc>
        <w:tc>
          <w:tcPr>
            <w:tcW w:w="3598" w:type="dxa"/>
            <w:vAlign w:val="center"/>
          </w:tcPr>
          <w:p w:rsidR="00FD2954" w:rsidRPr="004B00B1" w:rsidRDefault="00FD2954" w:rsidP="00DD4CF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«Сила России в единстве культур» </w:t>
            </w:r>
          </w:p>
        </w:tc>
        <w:tc>
          <w:tcPr>
            <w:tcW w:w="1555" w:type="dxa"/>
          </w:tcPr>
          <w:p w:rsidR="00FD2954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FD2954" w:rsidRDefault="00FD2954" w:rsidP="00FB4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по изготовлению поздравительной открытки в технике аппликация</w:t>
            </w:r>
          </w:p>
        </w:tc>
      </w:tr>
      <w:tr w:rsidR="00FD2954" w:rsidRPr="00AE05A3" w:rsidTr="00FB44B6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18:30 – 22:00</w:t>
            </w:r>
          </w:p>
        </w:tc>
        <w:tc>
          <w:tcPr>
            <w:tcW w:w="3598" w:type="dxa"/>
            <w:vAlign w:val="center"/>
          </w:tcPr>
          <w:p w:rsidR="00FD2954" w:rsidRPr="004B00B1" w:rsidRDefault="00FD2954" w:rsidP="00DD4CF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«Пока мы едины, мы – непобедимы» </w:t>
            </w:r>
          </w:p>
        </w:tc>
        <w:tc>
          <w:tcPr>
            <w:tcW w:w="1555" w:type="dxa"/>
          </w:tcPr>
          <w:p w:rsidR="00FD2954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FD2954" w:rsidRDefault="00FD2954" w:rsidP="00FB4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Изготовление поделки в технике оригами</w:t>
            </w:r>
          </w:p>
        </w:tc>
      </w:tr>
      <w:tr w:rsidR="00FD2954" w:rsidRPr="00AE05A3" w:rsidTr="00FB44B6">
        <w:trPr>
          <w:gridAfter w:val="1"/>
          <w:wAfter w:w="13" w:type="dxa"/>
          <w:trHeight w:val="680"/>
        </w:trPr>
        <w:tc>
          <w:tcPr>
            <w:tcW w:w="1679" w:type="dxa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21:00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22:00</w:t>
            </w:r>
          </w:p>
        </w:tc>
        <w:tc>
          <w:tcPr>
            <w:tcW w:w="3598" w:type="dxa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экскурсия 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Музейное закулисье: </w:t>
            </w: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 xml:space="preserve">Трёхмерная история» 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FD2954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  <w:vAlign w:val="center"/>
          </w:tcPr>
          <w:p w:rsidR="00FD2954" w:rsidRDefault="00FD2954" w:rsidP="00FB4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</w:t>
            </w:r>
            <w:r w:rsidRPr="00F71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окунутся в историю создания экспозиции «Десант на Шумшу. Последний остров войны». Гости узнают</w:t>
            </w:r>
            <w:r w:rsidRPr="00F71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какие материалы при этом были использованы, кто занимался декораторскими работами, подготовкой макетов техники, монтажом каркаса и рельефов, созданием фигур героев.</w:t>
            </w:r>
          </w:p>
        </w:tc>
      </w:tr>
      <w:tr w:rsidR="00FD2954" w:rsidRPr="00AE05A3" w:rsidTr="00FB44B6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:00-21:00</w:t>
            </w:r>
          </w:p>
        </w:tc>
        <w:tc>
          <w:tcPr>
            <w:tcW w:w="3598" w:type="dxa"/>
            <w:vAlign w:val="center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«Лицо дружбы» 0+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FD2954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FD2954" w:rsidRPr="00592A52" w:rsidRDefault="00FD2954" w:rsidP="00FB44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Рисование шаржей «Веселые портреты» </w:t>
            </w:r>
          </w:p>
          <w:p w:rsidR="00FD2954" w:rsidRDefault="00FD2954" w:rsidP="00FB4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54" w:rsidRPr="00AE05A3" w:rsidTr="00FB44B6">
        <w:trPr>
          <w:gridAfter w:val="1"/>
          <w:wAfter w:w="13" w:type="dxa"/>
          <w:trHeight w:val="680"/>
        </w:trPr>
        <w:tc>
          <w:tcPr>
            <w:tcW w:w="1679" w:type="dxa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eastAsia="Calibri" w:hAnsi="Times New Roman" w:cs="Times New Roman"/>
                <w:sz w:val="28"/>
                <w:szCs w:val="28"/>
              </w:rPr>
              <w:t>19:00-22:00</w:t>
            </w:r>
          </w:p>
        </w:tc>
        <w:tc>
          <w:tcPr>
            <w:tcW w:w="3598" w:type="dxa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«Единый старт: вместе быстрее» 8+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Школа технических видов спорта «</w:t>
            </w:r>
            <w:r w:rsidRPr="004B00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Level</w:t>
            </w: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0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</w:t>
            </w: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FD2954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8+</w:t>
            </w:r>
          </w:p>
        </w:tc>
        <w:tc>
          <w:tcPr>
            <w:tcW w:w="7914" w:type="dxa"/>
            <w:vAlign w:val="center"/>
          </w:tcPr>
          <w:p w:rsidR="00FD2954" w:rsidRPr="00592A52" w:rsidRDefault="00FD2954" w:rsidP="00FB44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Автомоделизм </w:t>
            </w:r>
          </w:p>
          <w:p w:rsidR="00FD2954" w:rsidRDefault="00FD2954" w:rsidP="00FB4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конструирование, создание и испытание моделей автомобилей в технических или спортивных целях.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19:00-20:00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20:00-21:00</w:t>
            </w:r>
          </w:p>
        </w:tc>
        <w:tc>
          <w:tcPr>
            <w:tcW w:w="3598" w:type="dxa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Интерактивное мероприятие «Музыкальный марафон» 14+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FD2954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14+</w:t>
            </w:r>
          </w:p>
        </w:tc>
        <w:tc>
          <w:tcPr>
            <w:tcW w:w="7914" w:type="dxa"/>
            <w:vAlign w:val="center"/>
          </w:tcPr>
          <w:p w:rsidR="00FD2954" w:rsidRDefault="00FD2954" w:rsidP="00D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A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Мероприятие рассчитано на активизацию творческих способностей подростков через игровые моменты и приобщение к музыкальному искусству, путём погружения в интересное путешествие по музыкальным турам, содержащим большое количество заданий, вопросов и викторин.</w:t>
            </w:r>
          </w:p>
        </w:tc>
      </w:tr>
      <w:tr w:rsidR="00FD295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19:30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20:30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22:30</w:t>
            </w:r>
          </w:p>
        </w:tc>
        <w:tc>
          <w:tcPr>
            <w:tcW w:w="3598" w:type="dxa"/>
          </w:tcPr>
          <w:p w:rsidR="00FD2954" w:rsidRPr="004B00B1" w:rsidRDefault="00FD2954" w:rsidP="00DD4C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«Хроника освобождения: сахалинский рубеж»</w:t>
            </w:r>
            <w:r w:rsidRPr="004B00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B00B1">
              <w:rPr>
                <w:rFonts w:ascii="Times New Roman" w:hAnsi="Times New Roman" w:cs="Times New Roman"/>
                <w:b/>
                <w:sz w:val="28"/>
                <w:szCs w:val="28"/>
              </w:rPr>
              <w:t>12+</w:t>
            </w:r>
          </w:p>
          <w:p w:rsidR="00FD2954" w:rsidRPr="004B00B1" w:rsidRDefault="00FD2954" w:rsidP="00DD4C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2954" w:rsidRPr="004B00B1" w:rsidRDefault="00FD2954" w:rsidP="00DD4C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5" w:type="dxa"/>
          </w:tcPr>
          <w:p w:rsidR="00FD2954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</w:tcPr>
          <w:p w:rsidR="00FD2954" w:rsidRDefault="00FD2954" w:rsidP="00D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ходе экскурсии, гости музея услышат о подвигах советских бойцов и санитарок, участвовавших в Южно-Сахалинской наступательной операции.</w:t>
            </w:r>
          </w:p>
        </w:tc>
      </w:tr>
      <w:tr w:rsidR="00FD2954" w:rsidRPr="00AE05A3" w:rsidTr="00FB44B6">
        <w:trPr>
          <w:gridAfter w:val="1"/>
          <w:wAfter w:w="13" w:type="dxa"/>
          <w:trHeight w:val="680"/>
        </w:trPr>
        <w:tc>
          <w:tcPr>
            <w:tcW w:w="1679" w:type="dxa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19:45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21:45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экскурсия 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 xml:space="preserve">«Дорогами победителей» </w:t>
            </w:r>
            <w:r w:rsidRPr="004B00B1">
              <w:rPr>
                <w:rFonts w:ascii="Times New Roman" w:hAnsi="Times New Roman" w:cs="Times New Roman"/>
                <w:b/>
                <w:sz w:val="28"/>
                <w:szCs w:val="28"/>
              </w:rPr>
              <w:t>12+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2954" w:rsidRPr="004B00B1" w:rsidRDefault="00FD2954" w:rsidP="00DD4C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2954" w:rsidRPr="004B00B1" w:rsidRDefault="00FD2954" w:rsidP="00DD4C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FD2954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  <w:vAlign w:val="center"/>
          </w:tcPr>
          <w:p w:rsidR="00FD2954" w:rsidRDefault="00FD2954" w:rsidP="00FB4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Посетители</w:t>
            </w:r>
            <w:r w:rsidRPr="00F71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услышат рассказ о событиях периода Второй мировой войны, и узнают подробную информацию о памятниках, установленных на территории Сахалинской области, увековечивающих Победу на островах.</w:t>
            </w:r>
          </w:p>
        </w:tc>
      </w:tr>
      <w:tr w:rsidR="00FD2954" w:rsidRPr="00AE05A3" w:rsidTr="00FB44B6">
        <w:trPr>
          <w:gridAfter w:val="1"/>
          <w:wAfter w:w="13" w:type="dxa"/>
          <w:trHeight w:val="680"/>
        </w:trPr>
        <w:tc>
          <w:tcPr>
            <w:tcW w:w="1679" w:type="dxa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19:15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20:15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21:15</w:t>
            </w:r>
          </w:p>
        </w:tc>
        <w:tc>
          <w:tcPr>
            <w:tcW w:w="3598" w:type="dxa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«Фронту надо – сделаем!»</w:t>
            </w:r>
          </w:p>
        </w:tc>
        <w:tc>
          <w:tcPr>
            <w:tcW w:w="1555" w:type="dxa"/>
          </w:tcPr>
          <w:p w:rsidR="00FD2954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FD2954" w:rsidRPr="00592A52" w:rsidRDefault="00FD2954" w:rsidP="00FB44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</w:t>
            </w:r>
            <w:r w:rsidRPr="0059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приурочена к 80-летию Победы в Великой Отечественной войне, расскажет о трудовом подвиге советских учёных и инженеров, создававших экономическую и военную мощь страны.</w:t>
            </w:r>
          </w:p>
          <w:p w:rsidR="00FD2954" w:rsidRDefault="00FD2954" w:rsidP="00FB4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Гостей ждёт глубокое погружение в атмосферу суровых военных лет, где звучат песни, вдохновлявшие и объединявшие целое поколение победителей.</w:t>
            </w:r>
          </w:p>
        </w:tc>
      </w:tr>
      <w:tr w:rsidR="00FD2954" w:rsidRPr="00AE05A3" w:rsidTr="00FB44B6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20:30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3598" w:type="dxa"/>
            <w:vAlign w:val="center"/>
          </w:tcPr>
          <w:p w:rsidR="00FD2954" w:rsidRPr="007E37D8" w:rsidRDefault="00FD2954" w:rsidP="00DD4CF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7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«Мы память бережно храним!» 10+</w:t>
            </w:r>
          </w:p>
          <w:p w:rsidR="00FD2954" w:rsidRPr="004B00B1" w:rsidRDefault="00FD2954" w:rsidP="00DD4CF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5" w:type="dxa"/>
          </w:tcPr>
          <w:p w:rsidR="00FD2954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7914" w:type="dxa"/>
            <w:vAlign w:val="center"/>
          </w:tcPr>
          <w:p w:rsidR="00FD2954" w:rsidRDefault="00FD2954" w:rsidP="00FB4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по созданию картины текстурной пастой.</w:t>
            </w:r>
          </w:p>
        </w:tc>
      </w:tr>
      <w:tr w:rsidR="00FD2954" w:rsidRPr="00AE05A3" w:rsidTr="00FB44B6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20:00 – 22:00</w:t>
            </w:r>
          </w:p>
        </w:tc>
        <w:tc>
          <w:tcPr>
            <w:tcW w:w="3598" w:type="dxa"/>
            <w:vAlign w:val="center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«Вся страна на холсте» 7+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5" w:type="dxa"/>
          </w:tcPr>
          <w:p w:rsidR="00FD2954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7914" w:type="dxa"/>
            <w:vAlign w:val="center"/>
          </w:tcPr>
          <w:p w:rsidR="00FD2954" w:rsidRPr="00592A52" w:rsidRDefault="00FD2954" w:rsidP="00FB44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Рисование картины на холсте</w:t>
            </w:r>
          </w:p>
          <w:p w:rsidR="00FD2954" w:rsidRPr="00592A52" w:rsidRDefault="00FD2954" w:rsidP="00FB44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Студия «Твори в радость»</w:t>
            </w:r>
          </w:p>
          <w:p w:rsidR="00FD2954" w:rsidRDefault="00FD2954" w:rsidP="00FB4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54" w:rsidRPr="00AE05A3" w:rsidTr="00FB44B6">
        <w:trPr>
          <w:gridAfter w:val="1"/>
          <w:wAfter w:w="13" w:type="dxa"/>
          <w:trHeight w:val="680"/>
        </w:trPr>
        <w:tc>
          <w:tcPr>
            <w:tcW w:w="1679" w:type="dxa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20:00-21:30</w:t>
            </w:r>
          </w:p>
        </w:tc>
        <w:tc>
          <w:tcPr>
            <w:tcW w:w="3598" w:type="dxa"/>
            <w:vAlign w:val="center"/>
          </w:tcPr>
          <w:p w:rsidR="00FD2954" w:rsidRPr="007E37D8" w:rsidRDefault="00FD2954" w:rsidP="00DD4C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E37D8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Интеллектуальная игра «Память поколений» 14+</w:t>
            </w:r>
          </w:p>
          <w:p w:rsidR="00FD2954" w:rsidRPr="004B00B1" w:rsidRDefault="00FD2954" w:rsidP="00DD4C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FD2954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14+</w:t>
            </w:r>
          </w:p>
        </w:tc>
        <w:tc>
          <w:tcPr>
            <w:tcW w:w="7914" w:type="dxa"/>
            <w:vAlign w:val="center"/>
          </w:tcPr>
          <w:p w:rsidR="00FD2954" w:rsidRDefault="00FD2954" w:rsidP="00FB4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Интеллектуальное состязание, посвящённое теме сохранения памяти о событиях военной истории России посредством произведений искусства: кино, литература, фотография, музыка, живопись, архитектура.</w:t>
            </w:r>
          </w:p>
        </w:tc>
      </w:tr>
      <w:tr w:rsidR="00FD2954" w:rsidRPr="00AE05A3" w:rsidTr="00FB44B6">
        <w:trPr>
          <w:gridAfter w:val="1"/>
          <w:wAfter w:w="13" w:type="dxa"/>
          <w:trHeight w:val="680"/>
        </w:trPr>
        <w:tc>
          <w:tcPr>
            <w:tcW w:w="1679" w:type="dxa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20:00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21:50</w:t>
            </w:r>
          </w:p>
        </w:tc>
        <w:tc>
          <w:tcPr>
            <w:tcW w:w="3598" w:type="dxa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Тематическая экскурсия 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«Музейное закулисье: Локальные конфликты»</w:t>
            </w:r>
          </w:p>
        </w:tc>
        <w:tc>
          <w:tcPr>
            <w:tcW w:w="1555" w:type="dxa"/>
          </w:tcPr>
          <w:p w:rsidR="00FD2954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FD2954" w:rsidRDefault="00FD2954" w:rsidP="00FB4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Гостей музея ждет рассказ о создании и оформлении экспозиции «Сахалинцы в локальных конфликтах», о подборе информации, фотографий и экспонатов. </w:t>
            </w:r>
          </w:p>
          <w:p w:rsidR="00FD2954" w:rsidRDefault="00FD2954" w:rsidP="00FB4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Особое внимание будет уделено формированию </w:t>
            </w:r>
            <w:r>
              <w:t xml:space="preserve"> </w:t>
            </w:r>
            <w:r w:rsidRPr="00FC7B41">
              <w:rPr>
                <w:rFonts w:ascii="Times New Roman" w:hAnsi="Times New Roman" w:cs="Times New Roman"/>
                <w:sz w:val="28"/>
                <w:szCs w:val="28"/>
              </w:rPr>
              <w:t>электронн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C7B41">
              <w:rPr>
                <w:rFonts w:ascii="Times New Roman" w:hAnsi="Times New Roman" w:cs="Times New Roman"/>
                <w:sz w:val="28"/>
                <w:szCs w:val="28"/>
              </w:rPr>
              <w:t xml:space="preserve"> архив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C7B41">
              <w:rPr>
                <w:rFonts w:ascii="Times New Roman" w:hAnsi="Times New Roman" w:cs="Times New Roman"/>
                <w:sz w:val="28"/>
                <w:szCs w:val="28"/>
              </w:rPr>
              <w:t xml:space="preserve">, куда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вносятся сведения о</w:t>
            </w:r>
            <w:r w:rsidRPr="00FC7B41">
              <w:rPr>
                <w:rFonts w:ascii="Times New Roman" w:hAnsi="Times New Roman" w:cs="Times New Roman"/>
                <w:sz w:val="28"/>
                <w:szCs w:val="28"/>
              </w:rPr>
              <w:t xml:space="preserve"> ветеран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FC7B41">
              <w:rPr>
                <w:rFonts w:ascii="Times New Roman" w:hAnsi="Times New Roman" w:cs="Times New Roman"/>
                <w:sz w:val="28"/>
                <w:szCs w:val="28"/>
              </w:rPr>
              <w:t xml:space="preserve">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2954" w:rsidRPr="00AE05A3" w:rsidTr="00FB44B6">
        <w:trPr>
          <w:gridAfter w:val="1"/>
          <w:wAfter w:w="13" w:type="dxa"/>
          <w:trHeight w:val="680"/>
        </w:trPr>
        <w:tc>
          <w:tcPr>
            <w:tcW w:w="1679" w:type="dxa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19:25</w:t>
            </w:r>
          </w:p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21:30</w:t>
            </w:r>
          </w:p>
        </w:tc>
        <w:tc>
          <w:tcPr>
            <w:tcW w:w="3598" w:type="dxa"/>
          </w:tcPr>
          <w:p w:rsidR="00FD2954" w:rsidRPr="004B00B1" w:rsidRDefault="00FD2954" w:rsidP="00DD4CF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</w:t>
            </w:r>
          </w:p>
          <w:p w:rsidR="00FD2954" w:rsidRPr="004B00B1" w:rsidRDefault="00FD2954" w:rsidP="00DD4CF8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Музейное закулисье: Русско-японская война 1904-1905 гг.</w:t>
            </w: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55" w:type="dxa"/>
          </w:tcPr>
          <w:p w:rsidR="00FD2954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FD2954" w:rsidRDefault="00FD2954" w:rsidP="00FB4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Посетители узнают об идеи создании экспозиции, о первых экспонатах, из каких поисковых экспедиций они были привезены. </w:t>
            </w:r>
          </w:p>
        </w:tc>
      </w:tr>
      <w:tr w:rsidR="00FD2954" w:rsidRPr="00AE05A3" w:rsidTr="00FB44B6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21:00-23:30</w:t>
            </w:r>
          </w:p>
        </w:tc>
        <w:tc>
          <w:tcPr>
            <w:tcW w:w="3598" w:type="dxa"/>
            <w:vAlign w:val="center"/>
          </w:tcPr>
          <w:p w:rsidR="00FD2954" w:rsidRPr="004B00B1" w:rsidRDefault="00FD2954" w:rsidP="00DD4CF8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B00B1">
              <w:rPr>
                <w:rFonts w:ascii="Times New Roman" w:hAnsi="Times New Roman" w:cs="Times New Roman"/>
                <w:sz w:val="28"/>
              </w:rPr>
              <w:t>Караоке «Меломания»</w:t>
            </w:r>
          </w:p>
        </w:tc>
        <w:tc>
          <w:tcPr>
            <w:tcW w:w="1555" w:type="dxa"/>
          </w:tcPr>
          <w:p w:rsidR="00FD2954" w:rsidRDefault="00FD2954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FD2954" w:rsidRDefault="00FD2954" w:rsidP="00FB4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A52">
              <w:rPr>
                <w:rFonts w:ascii="Times New Roman" w:hAnsi="Times New Roman" w:cs="Times New Roman"/>
                <w:sz w:val="28"/>
              </w:rPr>
              <w:t>Вокальная зона</w:t>
            </w:r>
          </w:p>
        </w:tc>
      </w:tr>
      <w:tr w:rsidR="00DD4CF8" w:rsidRPr="00AE05A3" w:rsidTr="00DD4CF8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DD4CF8" w:rsidRPr="00FB44B6" w:rsidRDefault="00DD4CF8" w:rsidP="00DD4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4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Исторический парк «Россия – моя история»</w:t>
            </w:r>
          </w:p>
        </w:tc>
      </w:tr>
      <w:tr w:rsidR="00F63B7C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15:00-17:00</w:t>
            </w:r>
          </w:p>
        </w:tc>
        <w:tc>
          <w:tcPr>
            <w:tcW w:w="3598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«Русская матрешка» 5+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5" w:type="dxa"/>
          </w:tcPr>
          <w:p w:rsidR="00F63B7C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</w:t>
            </w:r>
          </w:p>
        </w:tc>
        <w:tc>
          <w:tcPr>
            <w:tcW w:w="7914" w:type="dxa"/>
            <w:vAlign w:val="center"/>
          </w:tcPr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Роспись деревянных фигур</w:t>
            </w:r>
          </w:p>
        </w:tc>
      </w:tr>
      <w:tr w:rsidR="00F63B7C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15:00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98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«История государства российского»</w:t>
            </w:r>
          </w:p>
        </w:tc>
        <w:tc>
          <w:tcPr>
            <w:tcW w:w="1555" w:type="dxa"/>
          </w:tcPr>
          <w:p w:rsidR="00F63B7C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Гости музея услышат рассказ о зарождении государственности в России, появлении первой символики. Историческое путешествие перенесет посетителей в периоды правления двух правящих династий: Рюриковичи и Романовы.</w:t>
            </w:r>
          </w:p>
        </w:tc>
      </w:tr>
      <w:tr w:rsidR="00F63B7C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17:00 – 18:00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eastAsia="Calibri" w:hAnsi="Times New Roman" w:cs="Times New Roman"/>
                <w:sz w:val="28"/>
                <w:szCs w:val="28"/>
              </w:rPr>
              <w:t>«Остров с высока»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F63B7C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Ходулисты в костюмах «Остров Сахалин»</w:t>
            </w:r>
          </w:p>
        </w:tc>
      </w:tr>
      <w:tr w:rsidR="00F63B7C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eastAsia="Calibri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598" w:type="dxa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ночи искусств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Выступление творческих коллективов:</w:t>
            </w:r>
          </w:p>
          <w:p w:rsidR="00F63B7C" w:rsidRPr="004B00B1" w:rsidRDefault="00F63B7C" w:rsidP="00F63B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 «Танцевальные метаморфозы»</w:t>
            </w:r>
          </w:p>
          <w:p w:rsidR="00F63B7C" w:rsidRPr="004B00B1" w:rsidRDefault="00F63B7C" w:rsidP="00F63B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eastAsia="Calibri" w:hAnsi="Times New Roman" w:cs="Times New Roman"/>
                <w:sz w:val="28"/>
                <w:szCs w:val="28"/>
              </w:rPr>
              <w:t>Оперная певица – Софья Митрофанова</w:t>
            </w:r>
          </w:p>
          <w:p w:rsidR="00F63B7C" w:rsidRPr="004B00B1" w:rsidRDefault="00F63B7C" w:rsidP="00F63B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eastAsia="Calibri" w:hAnsi="Times New Roman" w:cs="Times New Roman"/>
                <w:sz w:val="28"/>
                <w:szCs w:val="28"/>
              </w:rPr>
              <w:t>Эстрадная певица – Варвара Васильева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00B1">
              <w:rPr>
                <w:rFonts w:ascii="Times New Roman" w:eastAsia="Calibri" w:hAnsi="Times New Roman" w:cs="Times New Roman"/>
                <w:sz w:val="28"/>
                <w:szCs w:val="28"/>
              </w:rPr>
              <w:t>Фольклорный ансамбль «Белые росы»</w:t>
            </w:r>
          </w:p>
        </w:tc>
        <w:tc>
          <w:tcPr>
            <w:tcW w:w="1555" w:type="dxa"/>
          </w:tcPr>
          <w:p w:rsidR="00F63B7C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Пластичные номера коллектива «Танцевальные метаморфозы», чарующий голос оперной певицы Софьи Митрофановой, энергичное исполнение Варвары Васильевой и самобытное звучание фольклорного ансамбля «Белые росы».</w:t>
            </w:r>
          </w:p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 будет настоящий праздник искусства, объединяющий традиции, музыку и вдохновение!</w:t>
            </w:r>
          </w:p>
        </w:tc>
      </w:tr>
      <w:tr w:rsidR="00F63B7C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18</w:t>
            </w: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:30-20:30</w:t>
            </w:r>
          </w:p>
        </w:tc>
        <w:tc>
          <w:tcPr>
            <w:tcW w:w="3598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«Сплетём дружбу» 7+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Мастер-класс от творческой студии «Свет» 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F63B7C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Плетение браслетов-фенечек</w:t>
            </w:r>
          </w:p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63B7C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18:30 – 21:00</w:t>
            </w:r>
          </w:p>
        </w:tc>
        <w:tc>
          <w:tcPr>
            <w:tcW w:w="3598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 xml:space="preserve"> «Русь просторная, Русь родная»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5" w:type="dxa"/>
          </w:tcPr>
          <w:p w:rsidR="00F63B7C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от ассамблеи народов Сахалинской области</w:t>
            </w:r>
          </w:p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мастер-класса по валянию из шерсти участники сделают сердца-обереги для бойцов СВО, которые отправятся за линию фронта</w:t>
            </w:r>
          </w:p>
        </w:tc>
      </w:tr>
      <w:tr w:rsidR="00F63B7C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19:00 – 2</w:t>
            </w:r>
            <w:r w:rsidRPr="004B00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598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B00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VR</w:t>
            </w: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 xml:space="preserve"> единство: глазами друзей» 12+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WARPOINT</w:t>
            </w: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0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VR</w:t>
            </w: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 xml:space="preserve"> студия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F63B7C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  <w:vAlign w:val="center"/>
          </w:tcPr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Площадка виртуальной реальности</w:t>
            </w:r>
          </w:p>
        </w:tc>
      </w:tr>
      <w:tr w:rsidR="00F63B7C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19:30 – 22:00</w:t>
            </w:r>
          </w:p>
        </w:tc>
        <w:tc>
          <w:tcPr>
            <w:tcW w:w="3598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«Союз в кадре» 0+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F63B7C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Фотомагниты от InstaLab</w:t>
            </w:r>
          </w:p>
        </w:tc>
      </w:tr>
      <w:tr w:rsidR="00F63B7C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eastAsia="Calibri" w:hAnsi="Times New Roman" w:cs="Times New Roman"/>
                <w:sz w:val="28"/>
                <w:szCs w:val="28"/>
              </w:rPr>
              <w:t>19:00-21:00</w:t>
            </w:r>
          </w:p>
        </w:tc>
        <w:tc>
          <w:tcPr>
            <w:tcW w:w="3598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«Нас объединяют традиции»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F63B7C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Участники придумают и нарисуют свой остров с помощью трафаретов, штампов и валиков.</w:t>
            </w:r>
          </w:p>
        </w:tc>
      </w:tr>
      <w:tr w:rsidR="00F63B7C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eastAsia="Calibri" w:hAnsi="Times New Roman" w:cs="Times New Roman"/>
                <w:sz w:val="28"/>
                <w:szCs w:val="28"/>
              </w:rPr>
              <w:t>19:00-21:00</w:t>
            </w:r>
          </w:p>
        </w:tc>
        <w:tc>
          <w:tcPr>
            <w:tcW w:w="3598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«Север хранит свои традиции»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5" w:type="dxa"/>
          </w:tcPr>
          <w:p w:rsidR="00F63B7C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культурой коренных малочисленных народов Севера Сахалинской области</w:t>
            </w:r>
          </w:p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Интерактивная площадка ОЦНТ от отдела КМНС</w:t>
            </w:r>
          </w:p>
        </w:tc>
      </w:tr>
      <w:tr w:rsidR="00F63B7C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</w:tcPr>
          <w:p w:rsidR="00F63B7C" w:rsidRPr="004B00B1" w:rsidRDefault="00F63B7C" w:rsidP="00F63B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eastAsia="Calibri" w:hAnsi="Times New Roman" w:cs="Times New Roman"/>
                <w:sz w:val="28"/>
                <w:szCs w:val="28"/>
              </w:rPr>
              <w:t>19:00-22:00</w:t>
            </w:r>
          </w:p>
        </w:tc>
        <w:tc>
          <w:tcPr>
            <w:tcW w:w="3598" w:type="dxa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«Создаем вместе» 8+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Школа технических видов спорта «</w:t>
            </w:r>
            <w:r w:rsidRPr="004B00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Level</w:t>
            </w: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0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</w:t>
            </w: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F63B7C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8+</w:t>
            </w:r>
          </w:p>
        </w:tc>
        <w:tc>
          <w:tcPr>
            <w:tcW w:w="7914" w:type="dxa"/>
            <w:vAlign w:val="center"/>
          </w:tcPr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3D моделирование </w:t>
            </w:r>
          </w:p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конструирование, создание 3D моделей на ноутбуке</w:t>
            </w:r>
          </w:p>
        </w:tc>
      </w:tr>
      <w:tr w:rsidR="00F63B7C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19</w:t>
            </w: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20:00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21:00</w:t>
            </w:r>
          </w:p>
        </w:tc>
        <w:tc>
          <w:tcPr>
            <w:tcW w:w="3598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«Дальневосточный финал. От войны к миру»</w:t>
            </w:r>
          </w:p>
        </w:tc>
        <w:tc>
          <w:tcPr>
            <w:tcW w:w="1555" w:type="dxa"/>
          </w:tcPr>
          <w:p w:rsidR="00F63B7C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посвящена 80-й годовщине окончания Второй мировой войны.</w:t>
            </w:r>
          </w:p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Вниманию посетителей будут представлены  электронные копии редких документов и   материалов.</w:t>
            </w:r>
          </w:p>
        </w:tc>
      </w:tr>
      <w:tr w:rsidR="00F63B7C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</w:rPr>
              <w:t>Мастер-класс «Свет маяка» 12+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555" w:type="dxa"/>
          </w:tcPr>
          <w:p w:rsidR="00F63B7C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  <w:vAlign w:val="center"/>
          </w:tcPr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Участники пошагово напишут картину с изображением одного из российских маяков, расположенных на Сахалине.</w:t>
            </w:r>
          </w:p>
        </w:tc>
      </w:tr>
      <w:tr w:rsidR="00F63B7C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20:00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21:00</w:t>
            </w:r>
          </w:p>
        </w:tc>
        <w:tc>
          <w:tcPr>
            <w:tcW w:w="3598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площадка 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 xml:space="preserve"> «Живые традиции» 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B7C" w:rsidRPr="004B00B1" w:rsidRDefault="00F63B7C" w:rsidP="00F63B7C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Мастер-класс «Русская коса — девичья краса» 7+</w:t>
            </w:r>
          </w:p>
          <w:p w:rsidR="00F63B7C" w:rsidRPr="004B00B1" w:rsidRDefault="00F63B7C" w:rsidP="00F63B7C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Мастер-класс «Возрождение традиций» 7+</w:t>
            </w:r>
          </w:p>
          <w:p w:rsidR="00F63B7C" w:rsidRPr="004B00B1" w:rsidRDefault="00F63B7C" w:rsidP="00F63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63B7C" w:rsidRPr="004B00B1" w:rsidRDefault="00F63B7C" w:rsidP="00F63B7C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Мастер-класс «Солнечный конь» 12+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555" w:type="dxa"/>
          </w:tcPr>
          <w:p w:rsidR="00F63B7C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7914" w:type="dxa"/>
            <w:vAlign w:val="center"/>
          </w:tcPr>
          <w:p w:rsidR="00F63B7C" w:rsidRPr="00F63B7C" w:rsidRDefault="00F63B7C" w:rsidP="00F63B7C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Изготовление накосника -  традиционного русского украшения для волос.</w:t>
            </w:r>
          </w:p>
          <w:p w:rsidR="00F63B7C" w:rsidRPr="00F63B7C" w:rsidRDefault="00F63B7C" w:rsidP="00F63B7C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Пошаговое изготовление кокошника</w:t>
            </w:r>
          </w:p>
          <w:p w:rsidR="00F63B7C" w:rsidRPr="00F63B7C" w:rsidRDefault="00F63B7C" w:rsidP="00F63B7C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славянского оберега из рафии.</w:t>
            </w:r>
          </w:p>
        </w:tc>
      </w:tr>
      <w:tr w:rsidR="00F63B7C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20:00-21:00</w:t>
            </w:r>
          </w:p>
        </w:tc>
        <w:tc>
          <w:tcPr>
            <w:tcW w:w="3598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программа «Страна желаний» от студии «Лайк» 4+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555" w:type="dxa"/>
          </w:tcPr>
          <w:p w:rsidR="00F63B7C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4+</w:t>
            </w:r>
          </w:p>
        </w:tc>
        <w:tc>
          <w:tcPr>
            <w:tcW w:w="7914" w:type="dxa"/>
            <w:vAlign w:val="center"/>
          </w:tcPr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программа для детей, в которой участники загадывают желания, а чтобы они исполнились, необходимо вместе с волшебным единорогом пройти различные задания и весёлые игры с реквизитом.</w:t>
            </w:r>
          </w:p>
        </w:tc>
      </w:tr>
      <w:tr w:rsidR="00F63B7C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20:00 – 22:00</w:t>
            </w:r>
          </w:p>
        </w:tc>
        <w:tc>
          <w:tcPr>
            <w:tcW w:w="3598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 xml:space="preserve"> «Вера, надежда, единство»</w:t>
            </w: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5" w:type="dxa"/>
          </w:tcPr>
          <w:p w:rsidR="00F63B7C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от ассамблеи народов Сахалинской области</w:t>
            </w:r>
          </w:p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 время мастер-класса участники изготовят чайные ложки, а также подпишут открытки, которые отправятся на передовую бойцам СВО.</w:t>
            </w:r>
          </w:p>
        </w:tc>
      </w:tr>
      <w:tr w:rsidR="00F63B7C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20:00</w:t>
            </w:r>
          </w:p>
        </w:tc>
        <w:tc>
          <w:tcPr>
            <w:tcW w:w="3598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</w:rPr>
              <w:t>Мастер-класс «Сахалин – остров счастья!» 10+</w:t>
            </w:r>
          </w:p>
          <w:p w:rsidR="00F63B7C" w:rsidRPr="004B00B1" w:rsidRDefault="00F63B7C" w:rsidP="00F63B7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555" w:type="dxa"/>
          </w:tcPr>
          <w:p w:rsidR="00F63B7C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7914" w:type="dxa"/>
            <w:vAlign w:val="center"/>
          </w:tcPr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картины с изображением острова Сахалина с помощью нитей, натянутых между гвоздями на деревянной основе.</w:t>
            </w:r>
          </w:p>
        </w:tc>
      </w:tr>
      <w:tr w:rsidR="00F63B7C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21:00</w:t>
            </w:r>
          </w:p>
        </w:tc>
        <w:tc>
          <w:tcPr>
            <w:tcW w:w="3598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Мастер-класс «Сахалинский пейзаж» 12+ </w:t>
            </w:r>
          </w:p>
          <w:p w:rsidR="00F63B7C" w:rsidRPr="004B00B1" w:rsidRDefault="00F63B7C" w:rsidP="00F63B7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5" w:type="dxa"/>
          </w:tcPr>
          <w:p w:rsidR="00F63B7C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  <w:vAlign w:val="center"/>
          </w:tcPr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по живописи акриловыми красками. Гости мероприятия изобразят Мыс Птичий – одно из самых красивых и удивительных мест на побережье острова Сахалина.</w:t>
            </w:r>
          </w:p>
        </w:tc>
      </w:tr>
      <w:tr w:rsidR="00F63B7C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21:30</w:t>
            </w:r>
          </w:p>
        </w:tc>
        <w:tc>
          <w:tcPr>
            <w:tcW w:w="3598" w:type="dxa"/>
            <w:vAlign w:val="center"/>
          </w:tcPr>
          <w:p w:rsidR="00F63B7C" w:rsidRPr="004B00B1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0B1">
              <w:rPr>
                <w:rFonts w:ascii="Times New Roman" w:hAnsi="Times New Roman" w:cs="Times New Roman"/>
                <w:sz w:val="28"/>
                <w:szCs w:val="28"/>
              </w:rPr>
              <w:t>Выступление ансамбля корейских барабанов «Ханыль» и интерактива с розыгрышем сувенирной продукции.</w:t>
            </w:r>
          </w:p>
        </w:tc>
        <w:tc>
          <w:tcPr>
            <w:tcW w:w="1555" w:type="dxa"/>
          </w:tcPr>
          <w:p w:rsidR="00F63B7C" w:rsidRDefault="00F63B7C" w:rsidP="00F6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Эффектное выступление ансамбля корейских барабанов «Ханыль» и увлекательный интерактив с розыгрышем памятных сувениров.</w:t>
            </w:r>
          </w:p>
          <w:p w:rsidR="00F63B7C" w:rsidRPr="00F63B7C" w:rsidRDefault="00F63B7C" w:rsidP="00F63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Яркие ритмы и приятные сюрпризы создадут атмосферу настоящего праздника!</w:t>
            </w:r>
          </w:p>
        </w:tc>
      </w:tr>
      <w:tr w:rsidR="00DB4DBB" w:rsidRPr="00AE05A3" w:rsidTr="00DB4DBB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C5E0B3" w:themeFill="accent6" w:themeFillTint="66"/>
            <w:vAlign w:val="center"/>
          </w:tcPr>
          <w:p w:rsidR="00DB4DBB" w:rsidRPr="00FB44B6" w:rsidRDefault="00DB4DBB" w:rsidP="00DB4DB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B44B6">
              <w:rPr>
                <w:rFonts w:ascii="Times New Roman" w:hAnsi="Times New Roman" w:cs="Times New Roman"/>
                <w:b/>
                <w:sz w:val="40"/>
                <w:szCs w:val="40"/>
              </w:rPr>
              <w:t>СОКМ</w:t>
            </w:r>
          </w:p>
        </w:tc>
      </w:tr>
      <w:tr w:rsidR="00683F5D" w:rsidRPr="00AE05A3" w:rsidTr="00683F5D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683F5D" w:rsidRDefault="00683F5D" w:rsidP="00683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F5D">
              <w:rPr>
                <w:rFonts w:ascii="Times New Roman" w:hAnsi="Times New Roman" w:cs="Times New Roman"/>
                <w:b/>
                <w:sz w:val="28"/>
                <w:szCs w:val="28"/>
              </w:rPr>
              <w:t>1-й этаж Фойе</w:t>
            </w: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Pr="004B00B1" w:rsidRDefault="006D37C5" w:rsidP="006D3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D97">
              <w:rPr>
                <w:color w:val="262626"/>
                <w:sz w:val="28"/>
                <w:szCs w:val="28"/>
              </w:rPr>
              <w:t>16:00-17:00</w:t>
            </w:r>
          </w:p>
        </w:tc>
        <w:tc>
          <w:tcPr>
            <w:tcW w:w="3598" w:type="dxa"/>
            <w:vAlign w:val="center"/>
          </w:tcPr>
          <w:p w:rsidR="006D37C5" w:rsidRPr="004B00B1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D97">
              <w:rPr>
                <w:color w:val="262626"/>
                <w:sz w:val="28"/>
                <w:szCs w:val="28"/>
              </w:rPr>
              <w:t>«Играй, Сахалин»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Музыкально-игровая программа для детей «Играй, Сахалин» (Центральная детская библиотека им. А.А. Дёшина, г. Южно-Сахалинск)</w:t>
            </w: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Pr="004B00B1" w:rsidRDefault="006D37C5" w:rsidP="006D3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18:00</w:t>
            </w:r>
          </w:p>
        </w:tc>
        <w:tc>
          <w:tcPr>
            <w:tcW w:w="3598" w:type="dxa"/>
            <w:vAlign w:val="center"/>
          </w:tcPr>
          <w:p w:rsidR="006D37C5" w:rsidRPr="002F1D97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2F1D97">
              <w:rPr>
                <w:color w:val="262626"/>
                <w:sz w:val="28"/>
                <w:szCs w:val="28"/>
              </w:rPr>
              <w:t>Открытие акции «Ночь искусств»</w:t>
            </w:r>
          </w:p>
          <w:p w:rsidR="006D37C5" w:rsidRPr="004B00B1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Выступления акустического дуэта «BEATSOUND» (вокал - Снежана Рогоза, гитара - Вячеслав Син) и вокалиста Максима Болдырева, участника группы Сахалин.ру и музыкальной лаборатории Трюм.</w:t>
            </w:r>
          </w:p>
          <w:p w:rsidR="006D37C5" w:rsidRPr="006D37C5" w:rsidRDefault="006D37C5" w:rsidP="006D3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F5D" w:rsidRPr="00AE05A3" w:rsidTr="00683F5D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683F5D" w:rsidRPr="006D37C5" w:rsidRDefault="00683F5D" w:rsidP="00683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C5">
              <w:rPr>
                <w:rFonts w:ascii="Times New Roman" w:hAnsi="Times New Roman" w:cs="Times New Roman"/>
                <w:b/>
                <w:sz w:val="28"/>
                <w:szCs w:val="28"/>
              </w:rPr>
              <w:t>Зал «Сахалинские корейцы»</w:t>
            </w:r>
          </w:p>
          <w:p w:rsidR="00683F5D" w:rsidRPr="006D37C5" w:rsidRDefault="00683F5D" w:rsidP="00683F5D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Default="006D37C5" w:rsidP="006D3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19:00</w:t>
            </w:r>
          </w:p>
        </w:tc>
        <w:tc>
          <w:tcPr>
            <w:tcW w:w="3598" w:type="dxa"/>
            <w:vAlign w:val="center"/>
          </w:tcPr>
          <w:p w:rsidR="006D37C5" w:rsidRPr="002F1D97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2F1D97">
              <w:rPr>
                <w:color w:val="262626"/>
                <w:sz w:val="28"/>
                <w:szCs w:val="28"/>
              </w:rPr>
              <w:t>Встреча с экспертом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Лекция кандидата исторических наук, исполняющего обязанности заместителя директора по научно-исследовательской работе и развитию. Ю.И. Дин «Мы вместе: русские и корейцы на послевоенном Сахалине»</w:t>
            </w:r>
          </w:p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Default="006D37C5" w:rsidP="006D3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20:00</w:t>
            </w:r>
          </w:p>
        </w:tc>
        <w:tc>
          <w:tcPr>
            <w:tcW w:w="3598" w:type="dxa"/>
            <w:vAlign w:val="center"/>
          </w:tcPr>
          <w:p w:rsidR="006D37C5" w:rsidRPr="002F1D97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2F1D97">
              <w:rPr>
                <w:color w:val="262626"/>
                <w:sz w:val="28"/>
                <w:szCs w:val="28"/>
              </w:rPr>
              <w:t>Встреча с экспертом.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Встреча с экспертом. Лекция старшего научного сотрудника И.Б. Ким «Дикоросы в национальной кухне корейцев Сахалина»</w:t>
            </w:r>
          </w:p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683F5D" w:rsidRPr="00AE05A3" w:rsidTr="00683F5D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683F5D" w:rsidRPr="00683F5D" w:rsidRDefault="00683F5D" w:rsidP="00683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5D">
              <w:rPr>
                <w:rFonts w:ascii="Times New Roman" w:hAnsi="Times New Roman" w:cs="Times New Roman"/>
                <w:b/>
                <w:sz w:val="28"/>
                <w:szCs w:val="28"/>
              </w:rPr>
              <w:t>Зал «Древние культуры. Коренные народы»</w:t>
            </w:r>
          </w:p>
          <w:p w:rsidR="00683F5D" w:rsidRPr="00683F5D" w:rsidRDefault="00683F5D" w:rsidP="00683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Default="006D37C5" w:rsidP="006D3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D97">
              <w:rPr>
                <w:color w:val="262626"/>
                <w:sz w:val="28"/>
                <w:szCs w:val="28"/>
              </w:rPr>
              <w:t>16:00-21:00</w:t>
            </w:r>
          </w:p>
        </w:tc>
        <w:tc>
          <w:tcPr>
            <w:tcW w:w="3598" w:type="dxa"/>
            <w:vAlign w:val="center"/>
          </w:tcPr>
          <w:p w:rsidR="006D37C5" w:rsidRPr="002F1D97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2F1D97">
              <w:rPr>
                <w:color w:val="262626"/>
                <w:sz w:val="28"/>
                <w:szCs w:val="28"/>
              </w:rPr>
              <w:t>Творческая площадка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Творческая площадка от Керамики Тончи. Роспись керамических фигурок</w:t>
            </w:r>
          </w:p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Стоимость: 500 рублей</w:t>
            </w:r>
          </w:p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Default="006D37C5" w:rsidP="006D3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D97">
              <w:rPr>
                <w:color w:val="262626"/>
                <w:sz w:val="28"/>
                <w:szCs w:val="28"/>
              </w:rPr>
              <w:t>16:00-21:00</w:t>
            </w:r>
          </w:p>
        </w:tc>
        <w:tc>
          <w:tcPr>
            <w:tcW w:w="3598" w:type="dxa"/>
            <w:vAlign w:val="center"/>
          </w:tcPr>
          <w:p w:rsidR="006D37C5" w:rsidRPr="002F1D97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color w:val="262626"/>
                <w:sz w:val="28"/>
                <w:szCs w:val="28"/>
              </w:rPr>
              <w:t>Мастер-класс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Роспись шопперов</w:t>
            </w:r>
          </w:p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Стоимость: 1000 рублей</w:t>
            </w:r>
          </w:p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Default="006D37C5" w:rsidP="006D3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D97">
              <w:rPr>
                <w:color w:val="262626"/>
                <w:sz w:val="28"/>
                <w:szCs w:val="28"/>
              </w:rPr>
              <w:t>16:00-18:00</w:t>
            </w:r>
          </w:p>
        </w:tc>
        <w:tc>
          <w:tcPr>
            <w:tcW w:w="3598" w:type="dxa"/>
            <w:vAlign w:val="center"/>
          </w:tcPr>
          <w:p w:rsidR="006D37C5" w:rsidRPr="002F1D97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2F1D97">
              <w:rPr>
                <w:color w:val="262626"/>
                <w:sz w:val="28"/>
                <w:szCs w:val="28"/>
              </w:rPr>
              <w:t>Творческая площадка «Ночная магия Сахалина</w:t>
            </w:r>
            <w:r>
              <w:rPr>
                <w:color w:val="262626"/>
                <w:sz w:val="28"/>
                <w:szCs w:val="28"/>
              </w:rPr>
              <w:t>»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Творческая площадка «Ночная магия Сахалина: создаем 3D панно «Маяки» своими руками» (Центр цифрового</w:t>
            </w:r>
          </w:p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образования «ІТ-Куб» МАОУ Лицей Nº1, г. Южно-Сахалинск)</w:t>
            </w:r>
          </w:p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Default="006D37C5" w:rsidP="006D3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D97">
              <w:rPr>
                <w:color w:val="262626"/>
                <w:sz w:val="28"/>
                <w:szCs w:val="28"/>
              </w:rPr>
              <w:t>19:00-21:00</w:t>
            </w:r>
          </w:p>
        </w:tc>
        <w:tc>
          <w:tcPr>
            <w:tcW w:w="3598" w:type="dxa"/>
            <w:vAlign w:val="center"/>
          </w:tcPr>
          <w:p w:rsidR="006D37C5" w:rsidRPr="002F1D97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2F1D97">
              <w:rPr>
                <w:color w:val="262626"/>
                <w:sz w:val="28"/>
                <w:szCs w:val="28"/>
              </w:rPr>
              <w:t>«Узоры предков»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D3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Творческая площадка «Узоры предков» (роспись деревянного браслета нивхским орнаментом с помощью акриловых красок) Стоимость: 450 руб.</w:t>
            </w:r>
          </w:p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Default="006D37C5" w:rsidP="006D3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D97">
              <w:rPr>
                <w:color w:val="262626"/>
                <w:sz w:val="28"/>
                <w:szCs w:val="28"/>
              </w:rPr>
              <w:t>19:00</w:t>
            </w:r>
          </w:p>
        </w:tc>
        <w:tc>
          <w:tcPr>
            <w:tcW w:w="3598" w:type="dxa"/>
            <w:vAlign w:val="center"/>
          </w:tcPr>
          <w:p w:rsidR="006D37C5" w:rsidRPr="002F1D97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color w:val="262626"/>
                <w:sz w:val="28"/>
                <w:szCs w:val="28"/>
              </w:rPr>
              <w:t>Экскурсия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Тематическая экскурсия «Древние культуры. Коренные народы»</w:t>
            </w:r>
          </w:p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7F1B66" w:rsidRPr="00AE05A3" w:rsidTr="007F1B66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7F1B66" w:rsidRPr="002F1D97" w:rsidRDefault="007F1B66" w:rsidP="00482E2B">
            <w:pPr>
              <w:jc w:val="center"/>
              <w:rPr>
                <w:color w:val="262626"/>
                <w:sz w:val="28"/>
                <w:szCs w:val="28"/>
              </w:rPr>
            </w:pPr>
            <w:r w:rsidRPr="00482E2B">
              <w:rPr>
                <w:rFonts w:ascii="Times New Roman" w:hAnsi="Times New Roman" w:cs="Times New Roman"/>
                <w:b/>
                <w:sz w:val="28"/>
                <w:szCs w:val="28"/>
              </w:rPr>
              <w:t>Зал «Растительный и животный мир»</w:t>
            </w: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Pr="002F1D97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482E2B">
              <w:rPr>
                <w:color w:val="262626"/>
                <w:sz w:val="28"/>
                <w:szCs w:val="28"/>
              </w:rPr>
              <w:t>17:00-18:00, 19:00-21:00</w:t>
            </w:r>
          </w:p>
        </w:tc>
        <w:tc>
          <w:tcPr>
            <w:tcW w:w="3598" w:type="dxa"/>
            <w:vAlign w:val="center"/>
          </w:tcPr>
          <w:p w:rsid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482E2B">
              <w:rPr>
                <w:color w:val="262626"/>
                <w:sz w:val="28"/>
                <w:szCs w:val="28"/>
              </w:rPr>
              <w:t>«Счастье на ладони».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Творческая площадка «Счастье на ладони». Объемное бумажное моделирование бабочки.</w:t>
            </w:r>
          </w:p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Стоимость: 200 рублей</w:t>
            </w: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Pr="002F1D97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482E2B">
              <w:rPr>
                <w:color w:val="262626"/>
                <w:sz w:val="28"/>
                <w:szCs w:val="28"/>
              </w:rPr>
              <w:t>17:00-18:00</w:t>
            </w:r>
          </w:p>
        </w:tc>
        <w:tc>
          <w:tcPr>
            <w:tcW w:w="3598" w:type="dxa"/>
            <w:vAlign w:val="center"/>
          </w:tcPr>
          <w:p w:rsid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482E2B">
              <w:rPr>
                <w:color w:val="262626"/>
                <w:sz w:val="28"/>
                <w:szCs w:val="28"/>
              </w:rPr>
              <w:t>Тематическая экс</w:t>
            </w:r>
            <w:r>
              <w:rPr>
                <w:color w:val="262626"/>
                <w:sz w:val="28"/>
                <w:szCs w:val="28"/>
              </w:rPr>
              <w:t>курсия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Тематическая экскурсия «Мы с тобой одной крови»</w:t>
            </w: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Pr="002F1D97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>
              <w:rPr>
                <w:color w:val="262626"/>
                <w:sz w:val="28"/>
                <w:szCs w:val="28"/>
              </w:rPr>
              <w:t>19:00</w:t>
            </w:r>
          </w:p>
        </w:tc>
        <w:tc>
          <w:tcPr>
            <w:tcW w:w="3598" w:type="dxa"/>
            <w:vAlign w:val="center"/>
          </w:tcPr>
          <w:p w:rsid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482E2B">
              <w:rPr>
                <w:color w:val="262626"/>
                <w:sz w:val="28"/>
                <w:szCs w:val="28"/>
              </w:rPr>
              <w:t>Встреча с экспертом.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Встреча с экспертом. Лекция таксидермиста С.Г. Удовенко «Таксидермия рыб: ремесло и искусство»</w:t>
            </w:r>
          </w:p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Выставочный зал Nº3</w:t>
            </w: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482E2B">
              <w:rPr>
                <w:color w:val="262626"/>
                <w:sz w:val="28"/>
                <w:szCs w:val="28"/>
              </w:rPr>
              <w:t>17:00-18:00, 20:00-21:00</w:t>
            </w:r>
          </w:p>
        </w:tc>
        <w:tc>
          <w:tcPr>
            <w:tcW w:w="3598" w:type="dxa"/>
            <w:vAlign w:val="center"/>
          </w:tcPr>
          <w:p w:rsidR="006D37C5" w:rsidRPr="00482E2B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482E2B">
              <w:rPr>
                <w:color w:val="262626"/>
                <w:sz w:val="28"/>
                <w:szCs w:val="28"/>
              </w:rPr>
              <w:t>Творческая площадка «Свадебные мотивы»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Творческая площадка «Свадебные мотивы» в технике шерстяная акварель</w:t>
            </w:r>
          </w:p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Стоимость: 350-500 рублей</w:t>
            </w:r>
          </w:p>
        </w:tc>
      </w:tr>
      <w:tr w:rsidR="000209D7" w:rsidRPr="00AE05A3" w:rsidTr="000209D7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0209D7" w:rsidRPr="006D37C5" w:rsidRDefault="006D37C5" w:rsidP="000209D7">
            <w:pPr>
              <w:jc w:val="center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Выставочный зал Nº3</w:t>
            </w: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482E2B">
              <w:rPr>
                <w:color w:val="262626"/>
                <w:sz w:val="28"/>
                <w:szCs w:val="28"/>
              </w:rPr>
              <w:t>17:00-18:00, 20:00-21:00</w:t>
            </w:r>
          </w:p>
        </w:tc>
        <w:tc>
          <w:tcPr>
            <w:tcW w:w="3598" w:type="dxa"/>
            <w:vAlign w:val="center"/>
          </w:tcPr>
          <w:p w:rsidR="006D37C5" w:rsidRPr="00482E2B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482E2B">
              <w:rPr>
                <w:color w:val="262626"/>
                <w:sz w:val="28"/>
                <w:szCs w:val="28"/>
              </w:rPr>
              <w:t>Творческая площадка «Свадебные мотивы»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Творческая площадка «Свадебные мотивы» в технике шерстяная акварель</w:t>
            </w:r>
          </w:p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Стоимость: 350-500 рублей</w:t>
            </w: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482E2B">
              <w:rPr>
                <w:color w:val="262626"/>
                <w:sz w:val="28"/>
                <w:szCs w:val="28"/>
              </w:rPr>
              <w:t>19:00</w:t>
            </w:r>
          </w:p>
        </w:tc>
        <w:tc>
          <w:tcPr>
            <w:tcW w:w="3598" w:type="dxa"/>
            <w:vAlign w:val="center"/>
          </w:tcPr>
          <w:p w:rsidR="006D37C5" w:rsidRPr="00482E2B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482E2B">
              <w:rPr>
                <w:color w:val="262626"/>
                <w:sz w:val="28"/>
                <w:szCs w:val="28"/>
              </w:rPr>
              <w:t>Интеллектуальная игра «Свадьба пела и плясала»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Интеллектуальная игра «Свадьба пела и плясала» Стоимость: 300 рублей (запись по телефону 55-78-10)</w:t>
            </w:r>
          </w:p>
        </w:tc>
      </w:tr>
      <w:tr w:rsidR="006D37C5" w:rsidRPr="00AE05A3" w:rsidTr="000A4C24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b/>
                <w:sz w:val="28"/>
                <w:szCs w:val="28"/>
              </w:rPr>
              <w:t>2-й этаж Фойе</w:t>
            </w: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0209D7">
              <w:rPr>
                <w:color w:val="262626"/>
                <w:sz w:val="28"/>
                <w:szCs w:val="28"/>
              </w:rPr>
              <w:t>17:00-18:00; 19:00-20:00</w:t>
            </w:r>
          </w:p>
        </w:tc>
        <w:tc>
          <w:tcPr>
            <w:tcW w:w="3598" w:type="dxa"/>
            <w:vAlign w:val="center"/>
          </w:tcPr>
          <w:p w:rsidR="006D37C5" w:rsidRPr="00482E2B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0209D7">
              <w:rPr>
                <w:color w:val="262626"/>
                <w:sz w:val="28"/>
                <w:szCs w:val="28"/>
              </w:rPr>
              <w:t xml:space="preserve">Творческая площадка «Магия красок» 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Творческая площадка «Магия красок» (роспись футболок)</w:t>
            </w:r>
            <w:r w:rsidRPr="006D37C5">
              <w:rPr>
                <w:color w:val="262626"/>
                <w:sz w:val="28"/>
                <w:szCs w:val="28"/>
              </w:rPr>
              <w:br/>
              <w:t>Стоимость: 600-1000 рублей</w:t>
            </w: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0209D7">
              <w:rPr>
                <w:color w:val="262626"/>
                <w:sz w:val="28"/>
                <w:szCs w:val="28"/>
              </w:rPr>
              <w:t>20:00</w:t>
            </w:r>
          </w:p>
        </w:tc>
        <w:tc>
          <w:tcPr>
            <w:tcW w:w="3598" w:type="dxa"/>
            <w:vAlign w:val="center"/>
          </w:tcPr>
          <w:p w:rsidR="006D37C5" w:rsidRPr="00482E2B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0209D7">
              <w:rPr>
                <w:color w:val="262626"/>
                <w:sz w:val="28"/>
                <w:szCs w:val="28"/>
              </w:rPr>
              <w:t xml:space="preserve">SPA-свечей из </w:t>
            </w:r>
            <w:r>
              <w:rPr>
                <w:color w:val="262626"/>
                <w:sz w:val="28"/>
                <w:szCs w:val="28"/>
              </w:rPr>
              <w:t>натурального воска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Мастер-класс по созданию ароматных контейнерных SPA-свечей из натурального воска и аромомаслаШоурум творческой студии ELLIBERRY (запись по телефону 55-78-10)</w:t>
            </w:r>
          </w:p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Стоимость: 850 рублей</w:t>
            </w:r>
          </w:p>
        </w:tc>
      </w:tr>
      <w:tr w:rsidR="000209D7" w:rsidRPr="00AE05A3" w:rsidTr="000209D7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0209D7" w:rsidRPr="00482E2B" w:rsidRDefault="000209D7" w:rsidP="000209D7">
            <w:pPr>
              <w:jc w:val="center"/>
              <w:rPr>
                <w:color w:val="262626"/>
                <w:sz w:val="28"/>
                <w:szCs w:val="28"/>
              </w:rPr>
            </w:pPr>
            <w:r w:rsidRPr="000209D7">
              <w:rPr>
                <w:rFonts w:ascii="Times New Roman" w:hAnsi="Times New Roman" w:cs="Times New Roman"/>
                <w:b/>
                <w:sz w:val="28"/>
                <w:szCs w:val="28"/>
              </w:rPr>
              <w:t>Зал «Сахалинская область в первой половине ХХ века»</w:t>
            </w:r>
          </w:p>
        </w:tc>
      </w:tr>
      <w:tr w:rsidR="00076C04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076C04" w:rsidRPr="00076C04" w:rsidRDefault="00076C04" w:rsidP="00076C04">
            <w:pPr>
              <w:jc w:val="center"/>
              <w:rPr>
                <w:color w:val="262626"/>
                <w:sz w:val="28"/>
                <w:szCs w:val="28"/>
              </w:rPr>
            </w:pPr>
            <w:r w:rsidRPr="00076C04">
              <w:rPr>
                <w:color w:val="262626"/>
                <w:sz w:val="28"/>
                <w:szCs w:val="28"/>
              </w:rPr>
              <w:t>16:00</w:t>
            </w:r>
          </w:p>
        </w:tc>
        <w:tc>
          <w:tcPr>
            <w:tcW w:w="3598" w:type="dxa"/>
            <w:vAlign w:val="center"/>
          </w:tcPr>
          <w:p w:rsidR="00076C04" w:rsidRPr="00076C04" w:rsidRDefault="00076C04" w:rsidP="00076C04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076C04">
              <w:rPr>
                <w:color w:val="262626"/>
                <w:sz w:val="28"/>
                <w:szCs w:val="28"/>
              </w:rPr>
              <w:t>Встреча с ветераном</w:t>
            </w:r>
          </w:p>
        </w:tc>
        <w:tc>
          <w:tcPr>
            <w:tcW w:w="1555" w:type="dxa"/>
          </w:tcPr>
          <w:p w:rsidR="00076C04" w:rsidRPr="00076C04" w:rsidRDefault="00076C04" w:rsidP="0007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C04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7914" w:type="dxa"/>
            <w:vAlign w:val="center"/>
          </w:tcPr>
          <w:p w:rsidR="00076C04" w:rsidRPr="00076C04" w:rsidRDefault="00076C04" w:rsidP="00076C04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076C04">
              <w:rPr>
                <w:color w:val="262626"/>
                <w:sz w:val="28"/>
                <w:szCs w:val="28"/>
              </w:rPr>
              <w:t xml:space="preserve">Встреча с ветераном ВОВ В.Н. Андреевым </w:t>
            </w: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0209D7">
              <w:rPr>
                <w:color w:val="262626"/>
                <w:sz w:val="28"/>
                <w:szCs w:val="28"/>
              </w:rPr>
              <w:t>16:00, 17:00</w:t>
            </w:r>
          </w:p>
        </w:tc>
        <w:tc>
          <w:tcPr>
            <w:tcW w:w="3598" w:type="dxa"/>
            <w:vAlign w:val="center"/>
          </w:tcPr>
          <w:p w:rsidR="006D37C5" w:rsidRPr="00482E2B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0209D7">
              <w:rPr>
                <w:color w:val="262626"/>
                <w:sz w:val="28"/>
                <w:szCs w:val="28"/>
              </w:rPr>
              <w:t>Иммерсивная экскурсия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Иммерсивная экскурсия «Кому на Сахалине жить хорошо?»</w:t>
            </w:r>
          </w:p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sz w:val="28"/>
                <w:szCs w:val="28"/>
              </w:rPr>
              <w:t xml:space="preserve">В время экскурсии гости познакомятся с судьбами людей из разных социальных групп на Сахалине, их бытовыми условиями, </w:t>
            </w:r>
            <w:r w:rsidR="00076C04">
              <w:rPr>
                <w:sz w:val="28"/>
                <w:szCs w:val="28"/>
              </w:rPr>
              <w:t>прикос</w:t>
            </w:r>
            <w:r w:rsidRPr="00076C04">
              <w:rPr>
                <w:sz w:val="28"/>
                <w:szCs w:val="28"/>
              </w:rPr>
              <w:t>нуться</w:t>
            </w:r>
            <w:r w:rsidRPr="006D37C5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76C04" w:rsidRPr="006D37C5">
              <w:rPr>
                <w:sz w:val="28"/>
                <w:szCs w:val="28"/>
              </w:rPr>
              <w:t>к атмосфере</w:t>
            </w:r>
            <w:r w:rsidRPr="006D37C5">
              <w:rPr>
                <w:sz w:val="28"/>
                <w:szCs w:val="28"/>
              </w:rPr>
              <w:t xml:space="preserve"> сахалинской жизни в </w:t>
            </w:r>
            <w:r w:rsidRPr="006D37C5">
              <w:rPr>
                <w:sz w:val="28"/>
                <w:szCs w:val="28"/>
                <w:lang w:val="en-US"/>
              </w:rPr>
              <w:t>XIX</w:t>
            </w:r>
            <w:r w:rsidRPr="006D37C5">
              <w:rPr>
                <w:sz w:val="28"/>
                <w:szCs w:val="28"/>
              </w:rPr>
              <w:t xml:space="preserve"> веке.</w:t>
            </w:r>
          </w:p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Зал «Сахалинская область в ХХ веке (1905-1945)»</w:t>
            </w: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0209D7">
              <w:rPr>
                <w:color w:val="262626"/>
                <w:sz w:val="28"/>
                <w:szCs w:val="28"/>
              </w:rPr>
              <w:t>20:00</w:t>
            </w:r>
          </w:p>
        </w:tc>
        <w:tc>
          <w:tcPr>
            <w:tcW w:w="3598" w:type="dxa"/>
            <w:vAlign w:val="center"/>
          </w:tcPr>
          <w:p w:rsidR="006D37C5" w:rsidRPr="00482E2B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0209D7">
              <w:rPr>
                <w:color w:val="262626"/>
                <w:sz w:val="28"/>
                <w:szCs w:val="28"/>
              </w:rPr>
              <w:t>Встреча с экспертом.</w:t>
            </w:r>
          </w:p>
        </w:tc>
        <w:tc>
          <w:tcPr>
            <w:tcW w:w="1555" w:type="dxa"/>
          </w:tcPr>
          <w:p w:rsidR="006D37C5" w:rsidRPr="00345217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</w:rPr>
              <w:t>8+</w:t>
            </w:r>
          </w:p>
        </w:tc>
        <w:tc>
          <w:tcPr>
            <w:tcW w:w="7914" w:type="dxa"/>
            <w:vAlign w:val="center"/>
          </w:tcPr>
          <w:p w:rsidR="006D37C5" w:rsidRPr="000209D7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0209D7">
              <w:rPr>
                <w:color w:val="262626"/>
                <w:sz w:val="28"/>
                <w:szCs w:val="28"/>
              </w:rPr>
              <w:t>Встреча с экспертом. Лекция научного сотрудника А.С. Дегтярь «На благо фронту: о походах сахалинских школьников и пионеров за дикоросами»</w:t>
            </w:r>
          </w:p>
          <w:p w:rsidR="006D37C5" w:rsidRPr="00482E2B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6D37C5" w:rsidRPr="00AE05A3" w:rsidTr="006D37C5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6D37C5" w:rsidRPr="000209D7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6D37C5">
              <w:rPr>
                <w:rFonts w:ascii="Times New Roman" w:hAnsi="Times New Roman" w:cs="Times New Roman"/>
                <w:b/>
                <w:sz w:val="28"/>
                <w:szCs w:val="28"/>
              </w:rPr>
              <w:t>Цокольный этаж. Лекционный зал</w:t>
            </w:r>
          </w:p>
        </w:tc>
      </w:tr>
      <w:tr w:rsidR="006D37C5" w:rsidRPr="00AE05A3" w:rsidTr="00984AF5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Pr="000209D7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30313F">
              <w:rPr>
                <w:color w:val="262626"/>
                <w:sz w:val="28"/>
                <w:szCs w:val="28"/>
              </w:rPr>
              <w:t>19:00</w:t>
            </w:r>
          </w:p>
        </w:tc>
        <w:tc>
          <w:tcPr>
            <w:tcW w:w="3598" w:type="dxa"/>
            <w:vAlign w:val="center"/>
          </w:tcPr>
          <w:p w:rsidR="006D37C5" w:rsidRPr="000209D7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30313F">
              <w:rPr>
                <w:color w:val="262626"/>
                <w:sz w:val="28"/>
                <w:szCs w:val="28"/>
              </w:rPr>
              <w:t>19:00</w:t>
            </w:r>
          </w:p>
        </w:tc>
        <w:tc>
          <w:tcPr>
            <w:tcW w:w="1555" w:type="dxa"/>
            <w:vAlign w:val="center"/>
          </w:tcPr>
          <w:p w:rsidR="006D37C5" w:rsidRPr="000209D7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30313F">
              <w:rPr>
                <w:color w:val="262626"/>
                <w:sz w:val="28"/>
                <w:szCs w:val="28"/>
              </w:rPr>
              <w:t>19:00</w:t>
            </w:r>
          </w:p>
        </w:tc>
        <w:tc>
          <w:tcPr>
            <w:tcW w:w="7914" w:type="dxa"/>
            <w:vAlign w:val="center"/>
          </w:tcPr>
          <w:p w:rsidR="006D37C5" w:rsidRPr="000209D7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30313F">
              <w:rPr>
                <w:color w:val="262626"/>
                <w:sz w:val="28"/>
                <w:szCs w:val="28"/>
              </w:rPr>
              <w:t>19:00</w:t>
            </w:r>
          </w:p>
        </w:tc>
      </w:tr>
      <w:tr w:rsidR="006D37C5" w:rsidRPr="00AE05A3" w:rsidTr="00984AF5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Pr="000209D7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30313F">
              <w:rPr>
                <w:color w:val="262626"/>
                <w:sz w:val="28"/>
                <w:szCs w:val="28"/>
              </w:rPr>
              <w:t>20:00</w:t>
            </w:r>
          </w:p>
        </w:tc>
        <w:tc>
          <w:tcPr>
            <w:tcW w:w="3598" w:type="dxa"/>
            <w:vAlign w:val="center"/>
          </w:tcPr>
          <w:p w:rsidR="006D37C5" w:rsidRPr="000209D7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30313F">
              <w:rPr>
                <w:color w:val="262626"/>
                <w:sz w:val="28"/>
                <w:szCs w:val="28"/>
              </w:rPr>
              <w:t>20:00</w:t>
            </w:r>
          </w:p>
        </w:tc>
        <w:tc>
          <w:tcPr>
            <w:tcW w:w="1555" w:type="dxa"/>
            <w:vAlign w:val="center"/>
          </w:tcPr>
          <w:p w:rsidR="006D37C5" w:rsidRPr="000209D7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30313F">
              <w:rPr>
                <w:color w:val="262626"/>
                <w:sz w:val="28"/>
                <w:szCs w:val="28"/>
              </w:rPr>
              <w:t>20:00</w:t>
            </w:r>
          </w:p>
        </w:tc>
        <w:tc>
          <w:tcPr>
            <w:tcW w:w="7914" w:type="dxa"/>
            <w:vAlign w:val="center"/>
          </w:tcPr>
          <w:p w:rsidR="006D37C5" w:rsidRPr="000209D7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30313F">
              <w:rPr>
                <w:color w:val="262626"/>
                <w:sz w:val="28"/>
                <w:szCs w:val="28"/>
              </w:rPr>
              <w:t>20:00</w:t>
            </w:r>
          </w:p>
        </w:tc>
      </w:tr>
      <w:tr w:rsidR="0030313F" w:rsidRPr="00AE05A3" w:rsidTr="0030313F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30313F" w:rsidRPr="000209D7" w:rsidRDefault="0030313F" w:rsidP="0030313F">
            <w:pPr>
              <w:jc w:val="center"/>
              <w:rPr>
                <w:color w:val="262626"/>
                <w:sz w:val="28"/>
                <w:szCs w:val="28"/>
              </w:rPr>
            </w:pPr>
            <w:r w:rsidRPr="0030313F">
              <w:rPr>
                <w:rFonts w:ascii="Times New Roman" w:hAnsi="Times New Roman" w:cs="Times New Roman"/>
                <w:b/>
                <w:sz w:val="28"/>
                <w:szCs w:val="28"/>
              </w:rPr>
              <w:t>Зал «История геологического развития»</w:t>
            </w: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Pr="006D37C5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17:00</w:t>
            </w:r>
          </w:p>
        </w:tc>
        <w:tc>
          <w:tcPr>
            <w:tcW w:w="3598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Встреча с экспертом.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Лекция старшего научного сотрудника А.В. Вертянкина «Насекомые российского Дальнего Востока»</w:t>
            </w: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Pr="006D37C5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19:00</w:t>
            </w:r>
          </w:p>
        </w:tc>
        <w:tc>
          <w:tcPr>
            <w:tcW w:w="3598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Встреча с экспертом.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Встреча с экспертом. Лекция заведующего естественнонаучным отделом Г.В. Матюшкова «Геологическое прошлое острова Сахалин»</w:t>
            </w: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Pr="006D37C5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20:00</w:t>
            </w:r>
          </w:p>
        </w:tc>
        <w:tc>
          <w:tcPr>
            <w:tcW w:w="3598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Встреча с экспертом.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Встреча с экспертом. Лекция младшего научного сотрудника А.В. Зайцева «Дикие пчелы острова Сахалин»</w:t>
            </w: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Pr="006D37C5" w:rsidRDefault="006D37C5" w:rsidP="006D37C5">
            <w:pPr>
              <w:jc w:val="center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22:00</w:t>
            </w:r>
          </w:p>
        </w:tc>
        <w:tc>
          <w:tcPr>
            <w:tcW w:w="3598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Экскурсия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Экскурсия «Палеонтологические коллекции рассказывают»</w:t>
            </w:r>
          </w:p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Стоимость: 450 руб.</w:t>
            </w:r>
          </w:p>
        </w:tc>
      </w:tr>
      <w:tr w:rsidR="00683F5D" w:rsidRPr="00AE05A3" w:rsidTr="00683F5D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683F5D" w:rsidRPr="006D37C5" w:rsidRDefault="00683F5D" w:rsidP="00683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C5">
              <w:rPr>
                <w:rFonts w:ascii="Times New Roman" w:hAnsi="Times New Roman" w:cs="Times New Roman"/>
                <w:b/>
                <w:sz w:val="28"/>
                <w:szCs w:val="28"/>
              </w:rPr>
              <w:t>Сквер музея</w:t>
            </w: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7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21:20</w:t>
            </w:r>
          </w:p>
        </w:tc>
        <w:tc>
          <w:tcPr>
            <w:tcW w:w="3598" w:type="dxa"/>
            <w:vAlign w:val="center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Закрытие Акции.</w:t>
            </w: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7C5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Выступление кавер-группы 777.BAND.</w:t>
            </w:r>
          </w:p>
        </w:tc>
      </w:tr>
      <w:tr w:rsidR="006D37C5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7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22:00</w:t>
            </w:r>
          </w:p>
        </w:tc>
        <w:tc>
          <w:tcPr>
            <w:tcW w:w="3598" w:type="dxa"/>
            <w:vAlign w:val="center"/>
          </w:tcPr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6D37C5">
              <w:rPr>
                <w:color w:val="262626"/>
                <w:sz w:val="28"/>
                <w:szCs w:val="28"/>
              </w:rPr>
              <w:t>Пиротехническое шоу</w:t>
            </w:r>
          </w:p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6D37C5" w:rsidRPr="006D37C5" w:rsidRDefault="006D37C5" w:rsidP="006D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C5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6D37C5" w:rsidRPr="006D37C5" w:rsidRDefault="006D37C5" w:rsidP="006D37C5">
            <w:pPr>
              <w:rPr>
                <w:rFonts w:ascii="Times New Roman" w:hAnsi="Times New Roman"/>
                <w:sz w:val="28"/>
              </w:rPr>
            </w:pPr>
            <w:r w:rsidRPr="006D37C5">
              <w:rPr>
                <w:rFonts w:ascii="Times New Roman" w:hAnsi="Times New Roman"/>
                <w:color w:val="000000"/>
                <w:sz w:val="28"/>
              </w:rPr>
              <w:t xml:space="preserve">Традиционное закрытие летнего сезона и работы фонтана.  Шоу сопровождается </w:t>
            </w:r>
            <w:r w:rsidRPr="006D37C5">
              <w:rPr>
                <w:rFonts w:ascii="Times New Roman" w:hAnsi="Times New Roman"/>
                <w:color w:val="000000"/>
                <w:sz w:val="28"/>
                <w:szCs w:val="28"/>
              </w:rPr>
              <w:t>выступлением музыкального коллектива.</w:t>
            </w:r>
          </w:p>
          <w:p w:rsidR="006D37C5" w:rsidRPr="006D37C5" w:rsidRDefault="006D37C5" w:rsidP="006D37C5">
            <w:pPr>
              <w:pStyle w:val="ac"/>
              <w:shd w:val="clear" w:color="auto" w:fill="FFFFFF"/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0D1039" w:rsidRPr="00AE05A3" w:rsidTr="000D1039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C5E0B3" w:themeFill="accent6" w:themeFillTint="66"/>
            <w:vAlign w:val="center"/>
          </w:tcPr>
          <w:p w:rsidR="000D1039" w:rsidRPr="000D1039" w:rsidRDefault="000D1039" w:rsidP="000D1039">
            <w:pPr>
              <w:jc w:val="center"/>
              <w:rPr>
                <w:color w:val="262626"/>
                <w:sz w:val="40"/>
                <w:szCs w:val="40"/>
              </w:rPr>
            </w:pPr>
            <w:r w:rsidRPr="000D1039">
              <w:rPr>
                <w:rFonts w:ascii="Times New Roman" w:hAnsi="Times New Roman" w:cs="Times New Roman"/>
                <w:b/>
                <w:sz w:val="40"/>
                <w:szCs w:val="40"/>
              </w:rPr>
              <w:t>СОХМ</w:t>
            </w:r>
          </w:p>
        </w:tc>
      </w:tr>
      <w:tr w:rsidR="007824AA" w:rsidRPr="00AE05A3" w:rsidTr="007824AA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7824AA" w:rsidRPr="002F1D97" w:rsidRDefault="007824AA" w:rsidP="007824AA">
            <w:pPr>
              <w:jc w:val="center"/>
              <w:rPr>
                <w:color w:val="262626"/>
                <w:sz w:val="28"/>
                <w:szCs w:val="28"/>
              </w:rPr>
            </w:pPr>
            <w:r w:rsidRPr="007824AA">
              <w:rPr>
                <w:rFonts w:ascii="Times New Roman" w:hAnsi="Times New Roman" w:cs="Times New Roman"/>
                <w:b/>
                <w:sz w:val="28"/>
                <w:szCs w:val="28"/>
              </w:rPr>
              <w:t>Ленина 137</w:t>
            </w:r>
          </w:p>
        </w:tc>
      </w:tr>
      <w:tr w:rsidR="007824AA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7824AA" w:rsidRDefault="007824AA" w:rsidP="00782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18:00</w:t>
            </w:r>
          </w:p>
        </w:tc>
        <w:tc>
          <w:tcPr>
            <w:tcW w:w="3598" w:type="dxa"/>
            <w:vAlign w:val="center"/>
          </w:tcPr>
          <w:p w:rsidR="007824AA" w:rsidRPr="002F1D97" w:rsidRDefault="007824AA" w:rsidP="007824AA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color w:val="262626"/>
                <w:sz w:val="28"/>
                <w:szCs w:val="28"/>
              </w:rPr>
              <w:t>Через чувства</w:t>
            </w:r>
          </w:p>
        </w:tc>
        <w:tc>
          <w:tcPr>
            <w:tcW w:w="1555" w:type="dxa"/>
          </w:tcPr>
          <w:p w:rsidR="007824AA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4AA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4AA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7914" w:type="dxa"/>
            <w:vAlign w:val="center"/>
          </w:tcPr>
          <w:p w:rsidR="007824AA" w:rsidRPr="002B62B3" w:rsidRDefault="007824AA" w:rsidP="007824AA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2B62B3">
              <w:rPr>
                <w:color w:val="262626"/>
                <w:sz w:val="28"/>
                <w:szCs w:val="28"/>
              </w:rPr>
              <w:t>Вы услышите звуки и ароматы, ощутите атмосферу мастерской Гиви Манткавы и станете героем его картин, прожив их изнутри.</w:t>
            </w:r>
          </w:p>
          <w:p w:rsidR="007824AA" w:rsidRDefault="007824AA" w:rsidP="007824AA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2B62B3">
              <w:rPr>
                <w:color w:val="262626"/>
                <w:sz w:val="28"/>
                <w:szCs w:val="28"/>
              </w:rPr>
              <w:t>Необычный опыт общения с искусством — через ощущения, эмоции и живое присутствие.</w:t>
            </w:r>
          </w:p>
          <w:p w:rsidR="007824AA" w:rsidRPr="002F1D97" w:rsidRDefault="007824AA" w:rsidP="007824AA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color w:val="262626"/>
                <w:sz w:val="28"/>
                <w:szCs w:val="28"/>
              </w:rPr>
              <w:t>Стоимость: 500 р.</w:t>
            </w:r>
          </w:p>
        </w:tc>
      </w:tr>
      <w:tr w:rsidR="007824AA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7824AA" w:rsidRDefault="007824AA" w:rsidP="00782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18:00-21:30</w:t>
            </w:r>
          </w:p>
        </w:tc>
        <w:tc>
          <w:tcPr>
            <w:tcW w:w="3598" w:type="dxa"/>
            <w:vAlign w:val="center"/>
          </w:tcPr>
          <w:p w:rsidR="007824AA" w:rsidRPr="002F1D97" w:rsidRDefault="007824AA" w:rsidP="007824AA">
            <w:pPr>
              <w:pStyle w:val="ac"/>
              <w:shd w:val="clear" w:color="auto" w:fill="FFFFFF"/>
              <w:spacing w:after="0" w:line="276" w:lineRule="auto"/>
              <w:rPr>
                <w:color w:val="262626"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A5FF6">
              <w:rPr>
                <w:sz w:val="28"/>
                <w:szCs w:val="28"/>
              </w:rPr>
              <w:t>нтерактивные игры в шлемах виртуальной реальности</w:t>
            </w:r>
          </w:p>
        </w:tc>
        <w:tc>
          <w:tcPr>
            <w:tcW w:w="1555" w:type="dxa"/>
          </w:tcPr>
          <w:p w:rsidR="007824AA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4AA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7914" w:type="dxa"/>
            <w:vAlign w:val="center"/>
          </w:tcPr>
          <w:p w:rsidR="007824AA" w:rsidRPr="002B62B3" w:rsidRDefault="007824AA" w:rsidP="007824AA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2B62B3">
              <w:rPr>
                <w:color w:val="262626"/>
                <w:sz w:val="28"/>
                <w:szCs w:val="28"/>
              </w:rPr>
              <w:t xml:space="preserve">индивидуальные сеансы </w:t>
            </w:r>
            <w:r w:rsidRPr="002B62B3">
              <w:rPr>
                <w:color w:val="262626"/>
                <w:sz w:val="28"/>
                <w:szCs w:val="28"/>
                <w:lang w:val="en-US"/>
              </w:rPr>
              <w:t>VR</w:t>
            </w:r>
            <w:r w:rsidRPr="002B62B3">
              <w:rPr>
                <w:color w:val="262626"/>
                <w:sz w:val="28"/>
                <w:szCs w:val="28"/>
              </w:rPr>
              <w:t xml:space="preserve"> игр</w:t>
            </w:r>
            <w:r>
              <w:rPr>
                <w:color w:val="262626"/>
                <w:sz w:val="28"/>
                <w:szCs w:val="28"/>
              </w:rPr>
              <w:t xml:space="preserve"> по мотивам произведений Гиви Манткавы</w:t>
            </w:r>
            <w:r w:rsidRPr="002B62B3">
              <w:rPr>
                <w:color w:val="262626"/>
                <w:sz w:val="28"/>
                <w:szCs w:val="28"/>
              </w:rPr>
              <w:t>, созданных для шлемов виртуальной реальности</w:t>
            </w:r>
            <w:r>
              <w:rPr>
                <w:color w:val="262626"/>
                <w:sz w:val="28"/>
                <w:szCs w:val="28"/>
              </w:rPr>
              <w:t>.</w:t>
            </w:r>
          </w:p>
        </w:tc>
      </w:tr>
      <w:tr w:rsidR="007824AA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7824AA" w:rsidRDefault="007824AA" w:rsidP="00782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17:45</w:t>
            </w:r>
          </w:p>
        </w:tc>
        <w:tc>
          <w:tcPr>
            <w:tcW w:w="3598" w:type="dxa"/>
            <w:vAlign w:val="center"/>
          </w:tcPr>
          <w:p w:rsidR="007824AA" w:rsidRPr="002F1D97" w:rsidRDefault="007824AA" w:rsidP="007824AA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</w:t>
            </w:r>
            <w:r w:rsidRPr="005A5FF6">
              <w:rPr>
                <w:color w:val="000000"/>
                <w:sz w:val="28"/>
                <w:szCs w:val="28"/>
                <w:lang w:eastAsia="ru-RU"/>
              </w:rPr>
              <w:t>астер-класс «</w:t>
            </w:r>
            <w:r w:rsidRPr="005A5FF6">
              <w:rPr>
                <w:sz w:val="28"/>
                <w:szCs w:val="28"/>
              </w:rPr>
              <w:t>След веков: создаём старинные монеты»</w:t>
            </w:r>
          </w:p>
        </w:tc>
        <w:tc>
          <w:tcPr>
            <w:tcW w:w="1555" w:type="dxa"/>
          </w:tcPr>
          <w:p w:rsidR="007824AA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4AA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  <w:vAlign w:val="center"/>
          </w:tcPr>
          <w:p w:rsidR="007824AA" w:rsidRDefault="007824AA" w:rsidP="007824AA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2B62B3">
              <w:rPr>
                <w:color w:val="262626"/>
                <w:sz w:val="28"/>
                <w:szCs w:val="28"/>
              </w:rPr>
              <w:t>Почувствуйте себя реставратором и мастером: состарьте монету, придайте ей исторический вид и создайте свой след истории.</w:t>
            </w:r>
          </w:p>
          <w:p w:rsidR="007824AA" w:rsidRPr="002F1D97" w:rsidRDefault="007824AA" w:rsidP="007824AA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A5FF6">
              <w:rPr>
                <w:sz w:val="28"/>
                <w:szCs w:val="28"/>
              </w:rPr>
              <w:t>тоимость: 300 р.</w:t>
            </w:r>
          </w:p>
        </w:tc>
      </w:tr>
      <w:tr w:rsidR="007824AA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7824AA" w:rsidRPr="002B62B3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B3">
              <w:rPr>
                <w:rFonts w:ascii="Times New Roman" w:hAnsi="Times New Roman" w:cs="Times New Roman"/>
                <w:sz w:val="28"/>
                <w:szCs w:val="28"/>
              </w:rPr>
              <w:t>18:00-20:00</w:t>
            </w:r>
          </w:p>
        </w:tc>
        <w:tc>
          <w:tcPr>
            <w:tcW w:w="3598" w:type="dxa"/>
            <w:vAlign w:val="center"/>
          </w:tcPr>
          <w:p w:rsidR="007824AA" w:rsidRPr="002B62B3" w:rsidRDefault="007824AA" w:rsidP="0078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2B3">
              <w:rPr>
                <w:rFonts w:ascii="Times New Roman" w:hAnsi="Times New Roman" w:cs="Times New Roman"/>
                <w:sz w:val="28"/>
                <w:szCs w:val="28"/>
              </w:rPr>
              <w:t>Мастер-класс по созданию стильного интерьерного украшения в технике макраме</w:t>
            </w:r>
          </w:p>
        </w:tc>
        <w:tc>
          <w:tcPr>
            <w:tcW w:w="1555" w:type="dxa"/>
            <w:vAlign w:val="center"/>
          </w:tcPr>
          <w:p w:rsidR="007824AA" w:rsidRPr="002B62B3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B3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7914" w:type="dxa"/>
            <w:vAlign w:val="center"/>
          </w:tcPr>
          <w:p w:rsidR="007824AA" w:rsidRDefault="007824AA" w:rsidP="007824AA">
            <w:pPr>
              <w:tabs>
                <w:tab w:val="center" w:pos="4677"/>
                <w:tab w:val="left" w:pos="819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Pr="00B0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кологичный и стильный элемент, сделанный с душой,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займет </w:t>
            </w:r>
            <w:r w:rsidRPr="00B0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достойное место в вашем доме в качестве миниатюрного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украшения-подвески. О</w:t>
            </w:r>
            <w:r w:rsidRPr="00B0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ригинальны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B0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талисман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автомобиля</w:t>
            </w:r>
            <w:r w:rsidRPr="00B0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или ярки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 декор</w:t>
            </w:r>
            <w:r w:rsidRPr="00B0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рюкзака, сумки и телефона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824AA" w:rsidRPr="00444A9F" w:rsidRDefault="007824AA" w:rsidP="007824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</w:t>
            </w:r>
            <w:r w:rsidRPr="005A5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тоимость: 200 р.</w:t>
            </w:r>
          </w:p>
          <w:p w:rsidR="007824AA" w:rsidRPr="002B62B3" w:rsidRDefault="007824AA" w:rsidP="00782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24AA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18:00-20:00</w:t>
            </w:r>
          </w:p>
        </w:tc>
        <w:tc>
          <w:tcPr>
            <w:tcW w:w="3598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Мастер-класс «Ракушки»</w:t>
            </w:r>
          </w:p>
        </w:tc>
        <w:tc>
          <w:tcPr>
            <w:tcW w:w="1555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7914" w:type="dxa"/>
            <w:vAlign w:val="center"/>
          </w:tcPr>
          <w:p w:rsidR="007824AA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B3">
              <w:rPr>
                <w:rFonts w:ascii="Times New Roman" w:hAnsi="Times New Roman" w:cs="Times New Roman"/>
                <w:sz w:val="28"/>
                <w:szCs w:val="28"/>
              </w:rPr>
              <w:t>Удивительная фактура и текстура раковин помогут создать неповторимую картину своими руками.</w:t>
            </w:r>
          </w:p>
          <w:p w:rsidR="007824AA" w:rsidRPr="002B62B3" w:rsidRDefault="007824AA" w:rsidP="0078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5A5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тоимость: 200 р.</w:t>
            </w:r>
          </w:p>
        </w:tc>
      </w:tr>
      <w:tr w:rsidR="007824AA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19:15</w:t>
            </w:r>
          </w:p>
        </w:tc>
        <w:tc>
          <w:tcPr>
            <w:tcW w:w="3598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Экскурсия «Тайные помещения Сахалинского областного художественного музея»</w:t>
            </w:r>
          </w:p>
        </w:tc>
        <w:tc>
          <w:tcPr>
            <w:tcW w:w="1555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7914" w:type="dxa"/>
            <w:vAlign w:val="center"/>
          </w:tcPr>
          <w:p w:rsidR="007824AA" w:rsidRPr="00444A9F" w:rsidRDefault="007824AA" w:rsidP="0078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Музейные сотрудники расскажут об истории здания Сахалинского областного художественного музея, которое в 1999 году внесено в реестр объектов культурного наследия Сахалинской области.</w:t>
            </w:r>
          </w:p>
          <w:p w:rsidR="007824AA" w:rsidRPr="00444A9F" w:rsidRDefault="007824AA" w:rsidP="00782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4AA" w:rsidRDefault="007824AA" w:rsidP="0078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Участники экскурсии узнают не только подробности об архитектурном ордере фасада, изучат принципы стиля «модерн», осмотрят сохранившийся интерьер большого зала, но и увидят закрытые от посетителей помещения – реставрационную мастерскую и фондохранилище, познакомятся с их работой.</w:t>
            </w:r>
          </w:p>
          <w:p w:rsidR="007824AA" w:rsidRDefault="007824AA" w:rsidP="00782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4AA" w:rsidRPr="002B62B3" w:rsidRDefault="007824AA" w:rsidP="00782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5A5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тоимость: 200 р.</w:t>
            </w:r>
          </w:p>
        </w:tc>
      </w:tr>
      <w:tr w:rsidR="007824AA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19:30</w:t>
            </w:r>
          </w:p>
        </w:tc>
        <w:tc>
          <w:tcPr>
            <w:tcW w:w="3598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Мастер-класс «След веков: создаём старинные монеты»</w:t>
            </w:r>
          </w:p>
        </w:tc>
        <w:tc>
          <w:tcPr>
            <w:tcW w:w="1555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7914" w:type="dxa"/>
            <w:vAlign w:val="center"/>
          </w:tcPr>
          <w:p w:rsidR="007824AA" w:rsidRDefault="007824AA" w:rsidP="0078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Почувствуйте себя реставратором и мастером: состарьте монету, придайте ей исторический вид и создайте свой след истории.</w:t>
            </w:r>
          </w:p>
          <w:p w:rsidR="007824AA" w:rsidRPr="00444A9F" w:rsidRDefault="007824AA" w:rsidP="0078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Стоимость: 3</w:t>
            </w:r>
            <w:r w:rsidRPr="005A5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 р.</w:t>
            </w:r>
          </w:p>
        </w:tc>
      </w:tr>
      <w:tr w:rsidR="007824AA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20:15</w:t>
            </w:r>
          </w:p>
        </w:tc>
        <w:tc>
          <w:tcPr>
            <w:tcW w:w="3598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Лекция «Корейский свадебный костюм. Символы счастья и долголетия»</w:t>
            </w:r>
          </w:p>
        </w:tc>
        <w:tc>
          <w:tcPr>
            <w:tcW w:w="1555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7914" w:type="dxa"/>
            <w:vAlign w:val="center"/>
          </w:tcPr>
          <w:p w:rsidR="007824AA" w:rsidRPr="00444A9F" w:rsidRDefault="007824AA" w:rsidP="0078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Сотни лет невесты надевали ханбок — женское церемониальное платье периода династии Чосон. Даже простолюдинки могли облачиться в этот наряд в честь важного события.</w:t>
            </w:r>
          </w:p>
          <w:p w:rsidR="007824AA" w:rsidRPr="00444A9F" w:rsidRDefault="007824AA" w:rsidP="00782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4AA" w:rsidRPr="00444A9F" w:rsidRDefault="007824AA" w:rsidP="0078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На лекции вы узнаете, какие значения и символику вкладывали в костюмы новобрачных, как они олицетворяли инь и ян, и чем объясняется уникальное сочетание цветов, образов и орнаментов. Расскажем о традициях свадебного облачения и роли ханбока в культуре Кореи.</w:t>
            </w:r>
          </w:p>
        </w:tc>
      </w:tr>
      <w:tr w:rsidR="007824AA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20:00</w:t>
            </w:r>
          </w:p>
        </w:tc>
        <w:tc>
          <w:tcPr>
            <w:tcW w:w="3598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спектакль "Высоцкий" от театра «</w:t>
            </w:r>
            <w:r w:rsidRPr="00444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DREVO</w:t>
            </w:r>
            <w:r w:rsidRPr="00444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5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16+</w:t>
            </w:r>
          </w:p>
        </w:tc>
        <w:tc>
          <w:tcPr>
            <w:tcW w:w="7914" w:type="dxa"/>
            <w:vAlign w:val="center"/>
          </w:tcPr>
          <w:p w:rsidR="007824AA" w:rsidRDefault="007824AA" w:rsidP="0078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Песни, пластика, эмоции — откровения через сердца тех, кто его любил.</w:t>
            </w:r>
          </w:p>
          <w:p w:rsidR="007824AA" w:rsidRPr="00444A9F" w:rsidRDefault="007824AA" w:rsidP="0078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Стоимость: 2</w:t>
            </w:r>
            <w:r w:rsidRPr="005A5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 р.</w:t>
            </w:r>
          </w:p>
        </w:tc>
      </w:tr>
      <w:tr w:rsidR="007824AA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21:15</w:t>
            </w:r>
          </w:p>
        </w:tc>
        <w:tc>
          <w:tcPr>
            <w:tcW w:w="3598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Через чувства</w:t>
            </w:r>
          </w:p>
        </w:tc>
        <w:tc>
          <w:tcPr>
            <w:tcW w:w="1555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7914" w:type="dxa"/>
            <w:vAlign w:val="center"/>
          </w:tcPr>
          <w:p w:rsidR="007824AA" w:rsidRPr="00444A9F" w:rsidRDefault="007824AA" w:rsidP="007824AA">
            <w:pPr>
              <w:pStyle w:val="ac"/>
              <w:shd w:val="clear" w:color="auto" w:fill="FFFFFF"/>
              <w:spacing w:after="0" w:line="276" w:lineRule="auto"/>
              <w:rPr>
                <w:color w:val="262626"/>
                <w:sz w:val="28"/>
                <w:szCs w:val="28"/>
              </w:rPr>
            </w:pPr>
            <w:r w:rsidRPr="00444A9F">
              <w:rPr>
                <w:color w:val="262626"/>
                <w:sz w:val="28"/>
                <w:szCs w:val="28"/>
              </w:rPr>
              <w:t>Вы услышите звуки и ароматы, ощутите атмосферу мастерской Гиви Манткавы и станете героем его картин, прожив их изнутри.</w:t>
            </w:r>
          </w:p>
          <w:p w:rsidR="007824AA" w:rsidRDefault="007824AA" w:rsidP="007824AA">
            <w:pPr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Необычный опыт общения с искусством — через ощущения, эмоции и живое присутствие.</w:t>
            </w:r>
          </w:p>
          <w:p w:rsidR="007824AA" w:rsidRPr="00444A9F" w:rsidRDefault="007824AA" w:rsidP="0078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Стоимость: 5</w:t>
            </w:r>
            <w:r w:rsidRPr="005A5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 р.</w:t>
            </w:r>
          </w:p>
        </w:tc>
      </w:tr>
      <w:tr w:rsidR="007824AA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22:15</w:t>
            </w:r>
          </w:p>
        </w:tc>
        <w:tc>
          <w:tcPr>
            <w:tcW w:w="3598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 xml:space="preserve">Ночная экскурсия </w:t>
            </w:r>
          </w:p>
        </w:tc>
        <w:tc>
          <w:tcPr>
            <w:tcW w:w="1555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15+</w:t>
            </w:r>
          </w:p>
        </w:tc>
        <w:tc>
          <w:tcPr>
            <w:tcW w:w="7914" w:type="dxa"/>
            <w:vAlign w:val="center"/>
          </w:tcPr>
          <w:p w:rsidR="007824AA" w:rsidRPr="00444A9F" w:rsidRDefault="007824AA" w:rsidP="0078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Когда солнце скрывается, музей наполняется шёпотом прошлого. В полумраке оживают тайны, а граница между фактами и легендами тает.</w:t>
            </w:r>
          </w:p>
          <w:p w:rsidR="007824AA" w:rsidRPr="00444A9F" w:rsidRDefault="007824AA" w:rsidP="00782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4AA" w:rsidRDefault="007824AA" w:rsidP="0078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Мягкий свет свечей, дрожащие тени и истории, от которых бегут мурашки… Готовы услышать голос ночи?</w:t>
            </w:r>
          </w:p>
          <w:p w:rsidR="007824AA" w:rsidRPr="00444A9F" w:rsidRDefault="007824AA" w:rsidP="0078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Стоимость: 8</w:t>
            </w:r>
            <w:r w:rsidRPr="005A5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 р.</w:t>
            </w:r>
          </w:p>
        </w:tc>
      </w:tr>
      <w:tr w:rsidR="007824AA" w:rsidRPr="00AE05A3" w:rsidTr="007824AA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F7CAAC" w:themeFill="accent2" w:themeFillTint="66"/>
            <w:vAlign w:val="center"/>
          </w:tcPr>
          <w:p w:rsidR="007824AA" w:rsidRPr="002B62B3" w:rsidRDefault="007824AA" w:rsidP="007824AA">
            <w:pPr>
              <w:jc w:val="center"/>
              <w:rPr>
                <w:color w:val="262626"/>
                <w:sz w:val="28"/>
                <w:szCs w:val="28"/>
              </w:rPr>
            </w:pPr>
            <w:r w:rsidRPr="007824AA">
              <w:rPr>
                <w:rFonts w:ascii="Times New Roman" w:hAnsi="Times New Roman" w:cs="Times New Roman"/>
                <w:b/>
                <w:sz w:val="28"/>
                <w:szCs w:val="28"/>
              </w:rPr>
              <w:t>Ленина 150</w:t>
            </w:r>
          </w:p>
        </w:tc>
      </w:tr>
      <w:tr w:rsidR="007824AA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18:00, 20:00</w:t>
            </w:r>
          </w:p>
        </w:tc>
        <w:tc>
          <w:tcPr>
            <w:tcW w:w="3598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Экскурсии по персональной выставке Константина Кузьменых «На берегу»</w:t>
            </w:r>
          </w:p>
        </w:tc>
        <w:tc>
          <w:tcPr>
            <w:tcW w:w="1555" w:type="dxa"/>
            <w:vAlign w:val="center"/>
          </w:tcPr>
          <w:p w:rsidR="007824AA" w:rsidRPr="00444A9F" w:rsidRDefault="007824AA" w:rsidP="0078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7824AA" w:rsidRPr="00444A9F" w:rsidRDefault="007824AA" w:rsidP="0078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A9F">
              <w:rPr>
                <w:rFonts w:ascii="Times New Roman" w:hAnsi="Times New Roman" w:cs="Times New Roman"/>
                <w:sz w:val="28"/>
                <w:szCs w:val="28"/>
              </w:rPr>
              <w:t>Персональная выставка, приуроченная к 65-летию заслуженного художника России Константина Борисовича Кузьминых, подводит некоторую творческую черту: мастер делится тем, что успел увидеть и почувствовать за 65 лет пути. Берег в его творчестве становится символом выбора, ожидания и пути. Каждая картина — откровенный разговор художника не только со зрителем, но и с самим собой.</w:t>
            </w:r>
          </w:p>
        </w:tc>
      </w:tr>
      <w:tr w:rsidR="000D1039" w:rsidRPr="00AE05A3" w:rsidTr="000D1039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C5E0B3" w:themeFill="accent6" w:themeFillTint="66"/>
            <w:vAlign w:val="center"/>
          </w:tcPr>
          <w:p w:rsidR="000D1039" w:rsidRPr="002F1D97" w:rsidRDefault="000D1039" w:rsidP="000D1039">
            <w:pPr>
              <w:jc w:val="center"/>
              <w:rPr>
                <w:color w:val="262626"/>
                <w:sz w:val="28"/>
                <w:szCs w:val="28"/>
              </w:rPr>
            </w:pPr>
            <w:r w:rsidRPr="000D1039">
              <w:rPr>
                <w:rFonts w:ascii="Times New Roman" w:hAnsi="Times New Roman" w:cs="Times New Roman"/>
                <w:b/>
                <w:sz w:val="40"/>
                <w:szCs w:val="40"/>
              </w:rPr>
              <w:t>МКЧ «Остров Сахалин»</w:t>
            </w: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Остров мечты: Сахалин»</w:t>
            </w:r>
          </w:p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554F" w:rsidRPr="00FE61DE" w:rsidRDefault="0014554F" w:rsidP="0014554F">
            <w:pPr>
              <w:pStyle w:val="ac"/>
              <w:shd w:val="clear" w:color="auto" w:fill="FFFFFF"/>
              <w:spacing w:after="0" w:line="276" w:lineRule="auto"/>
              <w:jc w:val="center"/>
              <w:rPr>
                <w:color w:val="262626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6+</w:t>
            </w:r>
          </w:p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  <w:r w:rsidRPr="00FE61DE">
              <w:rPr>
                <w:sz w:val="28"/>
                <w:szCs w:val="28"/>
              </w:rPr>
              <w:t>Торжественное открытие акции «Ночь искусств».</w:t>
            </w: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18:00, 19:00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«Человек и Сахалин глазами Антона Чехова»</w:t>
            </w:r>
          </w:p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Иммерсивные экскурсии по постоянной экспозиции, посвящённой путешествию А. П. Чехова на остров Сахалин.</w:t>
            </w:r>
          </w:p>
          <w:p w:rsidR="0014554F" w:rsidRPr="00FE61DE" w:rsidRDefault="0014554F" w:rsidP="0014554F">
            <w:pPr>
              <w:pStyle w:val="ac"/>
              <w:shd w:val="clear" w:color="auto" w:fill="FFFFFF"/>
              <w:spacing w:after="0" w:line="276" w:lineRule="auto"/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18:00–23:00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Игра-путешествие «По следам Чехова» (6+)</w:t>
            </w:r>
          </w:p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отправятся в путешествие с путеводителем по выставочным пространствам, совершая интересные открытия и разгадывая ребусы, кроссворды.</w:t>
            </w:r>
          </w:p>
          <w:p w:rsidR="0014554F" w:rsidRPr="00FE61DE" w:rsidRDefault="0014554F" w:rsidP="001455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18:00–22:00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Работа творческих площадок</w:t>
            </w:r>
          </w:p>
        </w:tc>
        <w:tc>
          <w:tcPr>
            <w:tcW w:w="1555" w:type="dxa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Станция «Остров Сахалин»</w:t>
            </w:r>
          </w:p>
          <w:p w:rsidR="0014554F" w:rsidRPr="00FE61DE" w:rsidRDefault="0014554F" w:rsidP="001455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раскрасят акриловыми красками панно из гипса с символами островного края.</w:t>
            </w:r>
          </w:p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Станция «Морское вдохновение»</w:t>
            </w:r>
          </w:p>
          <w:p w:rsidR="0014554F" w:rsidRPr="00FE61DE" w:rsidRDefault="0014554F" w:rsidP="001455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книжной закладки в морской тематике.</w:t>
            </w:r>
          </w:p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Станция «Жители морских глубин»</w:t>
            </w:r>
          </w:p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панно с изображением морских жителей из фетра в технике аппликации.</w:t>
            </w:r>
          </w:p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Станция «Мир чеховских страниц»</w:t>
            </w:r>
          </w:p>
          <w:p w:rsidR="0014554F" w:rsidRPr="00FE61DE" w:rsidRDefault="0014554F" w:rsidP="001455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создадут изображения героев чеховских произведений в смешанной </w:t>
            </w: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технике, оживляя строки писателя.</w:t>
            </w:r>
          </w:p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Станция «Место открытий»</w:t>
            </w:r>
          </w:p>
          <w:p w:rsidR="0014554F" w:rsidRPr="00FE61DE" w:rsidRDefault="0014554F" w:rsidP="001455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Зона свободного творчества и самостоятельных игр для детей (раскраски, рисование песком, пазлы, настольные игры).</w:t>
            </w:r>
          </w:p>
          <w:p w:rsidR="0014554F" w:rsidRPr="00FE61DE" w:rsidRDefault="0014554F" w:rsidP="001455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18:00, 19:00, 20:00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«Дорога в музей»</w:t>
            </w:r>
          </w:p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экскурсии в фондохранилище пройдёт работа «Трогательной выставки».</w:t>
            </w:r>
          </w:p>
          <w:p w:rsidR="0014554F" w:rsidRPr="00FE61DE" w:rsidRDefault="0014554F" w:rsidP="001455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«Остров Сахалин в судьбе Чехова». Литературный вечер «Под шорох страниц и песка»</w:t>
            </w:r>
          </w:p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Читаем:</w:t>
            </w:r>
            <w:bookmarkStart w:id="1" w:name="_nhplqvraywj2" w:colFirst="0" w:colLast="0"/>
            <w:bookmarkEnd w:id="1"/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«Остров Сахалин в судьбе Чехова», дневники С. С. Чех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ова и </w:t>
            </w: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С. М. Чехова.</w:t>
            </w:r>
          </w:p>
          <w:p w:rsidR="0014554F" w:rsidRPr="00FE61DE" w:rsidRDefault="0014554F" w:rsidP="001455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19:00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«Путеводная звезда»</w:t>
            </w:r>
          </w:p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</w:t>
            </w: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панно с ма</w:t>
            </w: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яком на фоне </w:t>
            </w: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морск</w:t>
            </w: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пейзаж</w:t>
            </w: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использованием           природных материалов.</w:t>
            </w: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20:00</w:t>
            </w:r>
          </w:p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«Ожившие картины»</w:t>
            </w:r>
          </w:p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Танцевально-музыкальная программа.</w:t>
            </w: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«Вестники зимы»</w:t>
            </w:r>
          </w:p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6+</w:t>
            </w:r>
          </w:p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создадут поделку на берёзовом спиле, используя природные материалы и акриловые краски.</w:t>
            </w: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20:00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Закрытый показ фильма «Братья Ч.»</w:t>
            </w:r>
          </w:p>
          <w:p w:rsidR="0014554F" w:rsidRPr="00FE61DE" w:rsidRDefault="0014554F" w:rsidP="0014554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16+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и обсуждение фрагментов фильма «Братья Ч.». Основой кинорассказа послужили письма Антона и Александра Чеховых, воспоминания Александра и Михаила Чеховых, дневник Павла Егоровича Чехова, а также сюжетные мотивы из произведений А. П. Чехова «Иванов», «Дядя Ваня», «Чайка», «Вишнёвый сад», «Три года», «Моя жизнь», «Шуточка», «Дуэль» и др. Сюжет фильма складывается из событий одного летнего дня из жизни семьи Чеховых на даче в середине 80-х годов 19 века.</w:t>
            </w:r>
          </w:p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Режиссёр – Михаил Угаров, сценарист – Елена Грёмина.</w:t>
            </w:r>
          </w:p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21:00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Краеведческая встреча с Фёдором Поволковичем</w:t>
            </w:r>
          </w:p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 ЮСПК СахГУ, путешественник, лучший гид России 2020 года по версии Ростуризма.</w:t>
            </w:r>
          </w:p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21:00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«Сахалин в судьбе Чехова»</w:t>
            </w:r>
          </w:p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Лекция </w:t>
            </w:r>
            <w:r w:rsidRPr="00FE61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</w:rPr>
              <w:t xml:space="preserve">кандидата исторических наук, члена Совета отделения Российского исторического общества в Сахалинской области </w:t>
            </w: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Щ</w:t>
            </w: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еглова Виктора Владиславовича.</w:t>
            </w:r>
          </w:p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21:00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«Сахалинская нерпа»</w:t>
            </w:r>
          </w:p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частники раскрасят акриловыми красками гипсовую фигурку нерп</w:t>
            </w: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которую смогут использовать как шкатулку или подсвечник.</w:t>
            </w:r>
          </w:p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FE61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еатрально-концертная программа «Семья Ч.»</w:t>
            </w:r>
          </w:p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</w:rPr>
              <w:t>Мероприятие посвящено истории семьи великого писателя и его взаимоотношениям с братьями.</w:t>
            </w:r>
          </w:p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22:00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«Послание в будущее»</w:t>
            </w:r>
          </w:p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смогут написать послания для гостей «Ночи искусств</w:t>
            </w: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2026» и совершить путешествие в фондовое хранилище </w:t>
            </w: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ходе </w:t>
            </w: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экскурсии, где сдадут капсулу с посланиями на хранение</w:t>
            </w: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«Мыльные пузыри»</w:t>
            </w:r>
          </w:p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Шоу-программа.</w:t>
            </w:r>
          </w:p>
        </w:tc>
      </w:tr>
      <w:tr w:rsidR="0014554F" w:rsidRPr="00AE05A3" w:rsidTr="0014554F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C5E0B3" w:themeFill="accent6" w:themeFillTint="66"/>
            <w:vAlign w:val="center"/>
          </w:tcPr>
          <w:p w:rsidR="0014554F" w:rsidRPr="00FE61DE" w:rsidRDefault="0014554F" w:rsidP="00145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ВЦ «МУЗЕЙ МЕДВЕДЯ»</w:t>
            </w: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 игра «Волшебный карандаш»</w:t>
            </w:r>
          </w:p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E61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Участники делятся на две команды, выполнение задания для каждой из них заключается в правильном изображении на бумаге загаданного слова.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Победителям вручаются памятные подарки.</w:t>
            </w:r>
          </w:p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18:20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«7 кукол»</w:t>
            </w:r>
          </w:p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Default="0014554F" w:rsidP="0014554F">
            <w:pPr>
              <w:jc w:val="center"/>
            </w:pPr>
            <w:r w:rsidRPr="0074017E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мероприятии участники распишут деревянный магнит в виде матрёшки.</w:t>
            </w:r>
          </w:p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18:50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 игра «Пэсько»</w:t>
            </w:r>
          </w:p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Default="0014554F" w:rsidP="0014554F">
            <w:pPr>
              <w:jc w:val="center"/>
            </w:pPr>
            <w:r w:rsidRPr="0074017E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традиционной настольной игрой коренных народов Северо-Западного федерального округа РФ. Участники игры по команде одновременно заводят волчки. Выигрывает тот, чей волчок прокрутится дольше всех.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Победителям вручаются памятные подарки.</w:t>
            </w:r>
          </w:p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19:05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«Конь-огонь»</w:t>
            </w:r>
          </w:p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Default="0014554F" w:rsidP="0014554F">
            <w:pPr>
              <w:jc w:val="center"/>
            </w:pPr>
            <w:r w:rsidRPr="0074017E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мероприятии участники познакомятся с символом статуса, силы и свободы адыгейцев </w:t>
            </w: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коренн</w:t>
            </w: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народ</w:t>
            </w: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юга России – и создадут ёлочную игрушку из солёного теста в виде коня.</w:t>
            </w:r>
          </w:p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19:05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Мастер–класс «Отара»</w:t>
            </w:r>
          </w:p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Default="0014554F" w:rsidP="0014554F">
            <w:pPr>
              <w:jc w:val="center"/>
            </w:pPr>
            <w:r w:rsidRPr="00C526E4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мероприятия создадут тематический сувенир – символ изобилия ингушей – овцу из пряжи и картона.</w:t>
            </w:r>
          </w:p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20:00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 игра «Шылтыме шергаш»</w:t>
            </w:r>
          </w:p>
          <w:p w:rsidR="0014554F" w:rsidRPr="00FE61DE" w:rsidRDefault="0014554F" w:rsidP="0014554F">
            <w:pPr>
              <w:shd w:val="clear" w:color="auto" w:fill="FFFFFF"/>
              <w:spacing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Default="0014554F" w:rsidP="0014554F">
            <w:pPr>
              <w:jc w:val="center"/>
            </w:pPr>
            <w:r w:rsidRPr="00C526E4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познакомятся с традиционной игрой марийцев – коренного народа Приволжского округа РФ.</w:t>
            </w:r>
          </w:p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 участников игры – незаметно передавать друг другу колечко, а водящий должен его отыскать.</w:t>
            </w: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20:20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Мастер–класс «</w:t>
            </w: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Акань</w:t>
            </w: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Default="0014554F" w:rsidP="0014554F">
            <w:pPr>
              <w:jc w:val="center"/>
            </w:pPr>
            <w:r w:rsidRPr="00C526E4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мероприятия создадут из текстиля традиционную куклу манси – корен</w:t>
            </w: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народ</w:t>
            </w: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FE6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Уральского федерального округа РФ.</w:t>
            </w:r>
          </w:p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21:00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«Кызыл»</w:t>
            </w:r>
          </w:p>
          <w:p w:rsidR="0014554F" w:rsidRPr="00FE61DE" w:rsidRDefault="0014554F" w:rsidP="0014554F">
            <w:pPr>
              <w:spacing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Default="0014554F" w:rsidP="0014554F">
            <w:pPr>
              <w:jc w:val="center"/>
            </w:pPr>
            <w:r w:rsidRPr="001D1656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участников с орнаментами коренных народов Сибирского федерального округа – кумандинцами. Участники украсят традиционными орнаментами сувенирную посуду.</w:t>
            </w:r>
          </w:p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«Хозяин тайги»</w:t>
            </w:r>
          </w:p>
          <w:p w:rsidR="0014554F" w:rsidRPr="00FE61DE" w:rsidRDefault="0014554F" w:rsidP="001455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554F" w:rsidRPr="00FE61DE" w:rsidRDefault="0014554F" w:rsidP="00145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Default="0014554F" w:rsidP="0014554F">
            <w:pPr>
              <w:jc w:val="center"/>
            </w:pPr>
            <w:r w:rsidRPr="001D1656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на мероприятии познакомятся с почитаемым лесным зверем нивхов – коренного народа Дальневосточного федерального округа, а также выполнят аппликацию из меха.</w:t>
            </w:r>
          </w:p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18:00–23:00</w:t>
            </w:r>
          </w:p>
        </w:tc>
        <w:tc>
          <w:tcPr>
            <w:tcW w:w="3598" w:type="dxa"/>
            <w:vAlign w:val="center"/>
          </w:tcPr>
          <w:p w:rsidR="0014554F" w:rsidRPr="00FE61DE" w:rsidRDefault="0014554F" w:rsidP="001455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«Нескучный стол»</w:t>
            </w:r>
          </w:p>
          <w:p w:rsidR="0014554F" w:rsidRPr="00FE61DE" w:rsidRDefault="0014554F" w:rsidP="001455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Pr="00FE61DE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E61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914" w:type="dxa"/>
            <w:vAlign w:val="center"/>
          </w:tcPr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DE">
              <w:rPr>
                <w:rFonts w:ascii="Times New Roman" w:eastAsia="Times New Roman" w:hAnsi="Times New Roman" w:cs="Times New Roman"/>
                <w:sz w:val="28"/>
                <w:szCs w:val="28"/>
              </w:rPr>
              <w:t>Зона для самостоятельного времяпрепровождения.</w:t>
            </w:r>
          </w:p>
          <w:p w:rsidR="0014554F" w:rsidRPr="00FE61DE" w:rsidRDefault="0014554F" w:rsidP="001455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54F" w:rsidRPr="00AE05A3" w:rsidTr="0014554F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C5E0B3" w:themeFill="accent6" w:themeFillTint="66"/>
            <w:vAlign w:val="center"/>
          </w:tcPr>
          <w:p w:rsidR="0014554F" w:rsidRPr="00FE61DE" w:rsidRDefault="0014554F" w:rsidP="00145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АРТ-ГАЛЕРЕЯ «ХУДОЖЕСТВЕННАЯ ФАБРИКА»</w:t>
            </w: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F66AC" w:rsidRDefault="0014554F" w:rsidP="001455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17:00-18:40</w:t>
            </w:r>
          </w:p>
        </w:tc>
        <w:tc>
          <w:tcPr>
            <w:tcW w:w="3598" w:type="dxa"/>
            <w:vAlign w:val="center"/>
          </w:tcPr>
          <w:p w:rsidR="0014554F" w:rsidRPr="00FF66AC" w:rsidRDefault="0014554F" w:rsidP="001455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Старт детского блока, </w:t>
            </w: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Мастер-класс от Н. Г. Дульцевой</w:t>
            </w: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(творческие мастерские 1 этаж)</w:t>
            </w: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Мастер-класс «Тыковка»</w:t>
            </w: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от К. Мордвинцева </w:t>
            </w: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(творческие мастерские 1 этаж)</w:t>
            </w: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Мастер-класс «Волшебник без сапог»</w:t>
            </w: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от С. Сосновцева </w:t>
            </w: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(творческие мастерские 1 этаж)</w:t>
            </w:r>
          </w:p>
        </w:tc>
        <w:tc>
          <w:tcPr>
            <w:tcW w:w="1555" w:type="dxa"/>
          </w:tcPr>
          <w:p w:rsidR="0014554F" w:rsidRPr="00FF66AC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4554F" w:rsidRPr="00FF66AC" w:rsidRDefault="0014554F" w:rsidP="001455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создадут поделку из морских раковин, тыковку в технике декоративно-прикладного искусства, а также напишут своего собственного волшебника гуашью под чутким руководством художников</w:t>
            </w: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F66AC" w:rsidRDefault="0014554F" w:rsidP="001455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3598" w:type="dxa"/>
            <w:vAlign w:val="center"/>
          </w:tcPr>
          <w:p w:rsidR="0014554F" w:rsidRPr="00FF66AC" w:rsidRDefault="0014554F" w:rsidP="001455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Показ мультфильмов про искусство в холле Художественной фабрики (фойе)</w:t>
            </w:r>
          </w:p>
        </w:tc>
        <w:tc>
          <w:tcPr>
            <w:tcW w:w="1555" w:type="dxa"/>
          </w:tcPr>
          <w:p w:rsidR="0014554F" w:rsidRPr="00FF66AC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4554F" w:rsidRPr="00FF66AC" w:rsidRDefault="0014554F" w:rsidP="001455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мультфильмов об искусстве для детей из «Эрарты», «Чёрный квадрат» 1 сезон</w:t>
            </w: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F66AC" w:rsidRDefault="0014554F" w:rsidP="001455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18:00-19:30</w:t>
            </w:r>
          </w:p>
        </w:tc>
        <w:tc>
          <w:tcPr>
            <w:tcW w:w="3598" w:type="dxa"/>
            <w:vAlign w:val="center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Творческая площадка Кванториум</w:t>
            </w:r>
          </w:p>
          <w:p w:rsidR="0014554F" w:rsidRPr="00FF66AC" w:rsidRDefault="0014554F" w:rsidP="001455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4554F" w:rsidRPr="00FF66AC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4554F" w:rsidRPr="00FF66AC" w:rsidRDefault="0014554F" w:rsidP="001455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Мастер-класс «Ночная магия Сахалина», 3Д панно маяков</w:t>
            </w:r>
          </w:p>
        </w:tc>
      </w:tr>
      <w:tr w:rsidR="0014554F" w:rsidRPr="00AE05A3" w:rsidTr="0030313F">
        <w:trPr>
          <w:gridAfter w:val="1"/>
          <w:wAfter w:w="13" w:type="dxa"/>
          <w:trHeight w:val="680"/>
        </w:trPr>
        <w:tc>
          <w:tcPr>
            <w:tcW w:w="1679" w:type="dxa"/>
            <w:vAlign w:val="center"/>
          </w:tcPr>
          <w:p w:rsidR="0014554F" w:rsidRPr="00FF66AC" w:rsidRDefault="0014554F" w:rsidP="001455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3598" w:type="dxa"/>
            <w:vAlign w:val="center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Квест по галерее</w:t>
            </w:r>
          </w:p>
          <w:p w:rsidR="0014554F" w:rsidRPr="00FF66AC" w:rsidRDefault="0014554F" w:rsidP="001455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(2 этаж)</w:t>
            </w:r>
          </w:p>
        </w:tc>
        <w:tc>
          <w:tcPr>
            <w:tcW w:w="1555" w:type="dxa"/>
          </w:tcPr>
          <w:p w:rsidR="0014554F" w:rsidRPr="00FF66AC" w:rsidRDefault="0014554F" w:rsidP="0014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4554F" w:rsidRPr="00FF66AC" w:rsidRDefault="0014554F" w:rsidP="001455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Творческий квест-бродилка по знаковым картинам Золотого фонда изобразительного искусства Сахалинской области</w:t>
            </w:r>
          </w:p>
        </w:tc>
      </w:tr>
      <w:tr w:rsidR="0014554F" w:rsidRPr="00AE05A3" w:rsidTr="0014554F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C5E0B3" w:themeFill="accent6" w:themeFillTint="66"/>
            <w:vAlign w:val="center"/>
          </w:tcPr>
          <w:p w:rsidR="0014554F" w:rsidRPr="00FF66AC" w:rsidRDefault="0014554F" w:rsidP="0014554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/>
                <w:sz w:val="28"/>
                <w:szCs w:val="28"/>
              </w:rPr>
              <w:t>ПЛАТНЫЙ БЛОК «ТВОРЧЕСКИЙ ВЕЧЕР»</w:t>
            </w:r>
          </w:p>
        </w:tc>
      </w:tr>
      <w:tr w:rsidR="0014554F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</w:tcPr>
          <w:p w:rsidR="0014554F" w:rsidRPr="00FF66AC" w:rsidRDefault="0014554F" w:rsidP="00145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20:00-20:10</w:t>
            </w:r>
          </w:p>
        </w:tc>
        <w:tc>
          <w:tcPr>
            <w:tcW w:w="3598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Открытие арт-вечера</w:t>
            </w:r>
          </w:p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Знакомство с программой вечера (2 этаж)</w:t>
            </w:r>
          </w:p>
        </w:tc>
        <w:tc>
          <w:tcPr>
            <w:tcW w:w="1555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7914" w:type="dxa"/>
            <w:vAlign w:val="center"/>
          </w:tcPr>
          <w:p w:rsidR="0014554F" w:rsidRPr="00FF66AC" w:rsidRDefault="0014554F" w:rsidP="0014554F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Встреча гостей</w:t>
            </w:r>
          </w:p>
        </w:tc>
      </w:tr>
      <w:tr w:rsidR="0014554F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</w:tcPr>
          <w:p w:rsidR="0014554F" w:rsidRPr="00FF66AC" w:rsidRDefault="0014554F" w:rsidP="00145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20:10-20:50</w:t>
            </w:r>
          </w:p>
        </w:tc>
        <w:tc>
          <w:tcPr>
            <w:tcW w:w="3598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Экскурсия от искусствоведа «Тайны Сахалинского искусства»</w:t>
            </w:r>
          </w:p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(2 этаж)</w:t>
            </w:r>
          </w:p>
        </w:tc>
        <w:tc>
          <w:tcPr>
            <w:tcW w:w="1555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7914" w:type="dxa"/>
            <w:vAlign w:val="center"/>
          </w:tcPr>
          <w:p w:rsidR="0014554F" w:rsidRPr="00FF66AC" w:rsidRDefault="0014554F" w:rsidP="0014554F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Обзор сахалинского искусства с 1947 по наст. время от Р. С. Гороховой</w:t>
            </w:r>
          </w:p>
        </w:tc>
      </w:tr>
      <w:tr w:rsidR="0014554F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</w:tcPr>
          <w:p w:rsidR="0014554F" w:rsidRPr="00FF66AC" w:rsidRDefault="0014554F" w:rsidP="00145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20:10-20:50</w:t>
            </w:r>
          </w:p>
        </w:tc>
        <w:tc>
          <w:tcPr>
            <w:tcW w:w="3598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Мастер-класс от Н. Дульцевой</w:t>
            </w:r>
          </w:p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(1 зал, 2 этаж)</w:t>
            </w:r>
          </w:p>
        </w:tc>
        <w:tc>
          <w:tcPr>
            <w:tcW w:w="1555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7914" w:type="dxa"/>
            <w:vAlign w:val="center"/>
          </w:tcPr>
          <w:p w:rsidR="0014554F" w:rsidRPr="00FF66AC" w:rsidRDefault="0014554F" w:rsidP="0014554F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Выдающийся натюрморт пастелью</w:t>
            </w:r>
          </w:p>
        </w:tc>
      </w:tr>
      <w:tr w:rsidR="0014554F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</w:tcPr>
          <w:p w:rsidR="0014554F" w:rsidRPr="00FF66AC" w:rsidRDefault="0014554F" w:rsidP="00145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20:10-21:00</w:t>
            </w:r>
          </w:p>
        </w:tc>
        <w:tc>
          <w:tcPr>
            <w:tcW w:w="3598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«Брошь» и «Арт-коллаж»</w:t>
            </w:r>
          </w:p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(2 зал, 2 этаж)</w:t>
            </w:r>
          </w:p>
        </w:tc>
        <w:tc>
          <w:tcPr>
            <w:tcW w:w="1555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7914" w:type="dxa"/>
            <w:vAlign w:val="center"/>
          </w:tcPr>
          <w:p w:rsidR="0014554F" w:rsidRPr="00FF66AC" w:rsidRDefault="0014554F" w:rsidP="0014554F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Прикладной мастер-класс из текстиля и войлока от Н. Рубановой</w:t>
            </w:r>
          </w:p>
        </w:tc>
      </w:tr>
      <w:tr w:rsidR="0014554F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</w:tcPr>
          <w:p w:rsidR="0014554F" w:rsidRPr="00FF66AC" w:rsidRDefault="0014554F" w:rsidP="00145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21:00-21:50</w:t>
            </w:r>
          </w:p>
        </w:tc>
        <w:tc>
          <w:tcPr>
            <w:tcW w:w="3598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Интерактивная арома-экскурсия по Золотому фонду живописи Сахалина </w:t>
            </w: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Авторская экскурсия от К. Бородай и Ю. Карпенко (2 этаж)</w:t>
            </w:r>
          </w:p>
        </w:tc>
        <w:tc>
          <w:tcPr>
            <w:tcW w:w="1555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7914" w:type="dxa"/>
            <w:vAlign w:val="center"/>
          </w:tcPr>
          <w:p w:rsidR="0014554F" w:rsidRPr="00FF66AC" w:rsidRDefault="0014554F" w:rsidP="0014554F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Арома-экскурсия от экскурсовода и приглашенного гостя по Золотому фонду ИЗО Сахалинской области</w:t>
            </w:r>
          </w:p>
        </w:tc>
      </w:tr>
      <w:tr w:rsidR="0014554F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</w:tcPr>
          <w:p w:rsidR="0014554F" w:rsidRPr="00FF66AC" w:rsidRDefault="0014554F" w:rsidP="00145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21:00 – 21:50</w:t>
            </w:r>
          </w:p>
        </w:tc>
        <w:tc>
          <w:tcPr>
            <w:tcW w:w="3598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Мастер-класс от В. Березовского</w:t>
            </w:r>
          </w:p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Женский образ акварелью (2 зал, 2 этаж)</w:t>
            </w:r>
          </w:p>
        </w:tc>
        <w:tc>
          <w:tcPr>
            <w:tcW w:w="1555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7914" w:type="dxa"/>
            <w:vAlign w:val="center"/>
          </w:tcPr>
          <w:p w:rsidR="0014554F" w:rsidRPr="00FF66AC" w:rsidRDefault="0014554F" w:rsidP="0014554F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Участники напишут стильную картину акварелью с уклоном наступающего дня матери</w:t>
            </w:r>
          </w:p>
        </w:tc>
      </w:tr>
      <w:tr w:rsidR="0014554F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</w:tcPr>
          <w:p w:rsidR="0014554F" w:rsidRPr="00FF66AC" w:rsidRDefault="0014554F" w:rsidP="00145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21:30-22:30</w:t>
            </w:r>
          </w:p>
        </w:tc>
        <w:tc>
          <w:tcPr>
            <w:tcW w:w="3598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Шоурум от бренда «Корица»</w:t>
            </w: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(7 зал, 2 этаж)</w:t>
            </w:r>
          </w:p>
        </w:tc>
        <w:tc>
          <w:tcPr>
            <w:tcW w:w="1555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7914" w:type="dxa"/>
            <w:vAlign w:val="center"/>
          </w:tcPr>
          <w:p w:rsidR="0014554F" w:rsidRPr="00FF66AC" w:rsidRDefault="0014554F" w:rsidP="0014554F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Апсайклинг персонального гардероба</w:t>
            </w:r>
          </w:p>
        </w:tc>
      </w:tr>
      <w:tr w:rsidR="0014554F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</w:tcPr>
          <w:p w:rsidR="0014554F" w:rsidRPr="00FF66AC" w:rsidRDefault="0014554F" w:rsidP="00145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21:50-22:50</w:t>
            </w:r>
          </w:p>
        </w:tc>
        <w:tc>
          <w:tcPr>
            <w:tcW w:w="3598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Арома-бар от Ю. Карпенко</w:t>
            </w: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(4 зал, 2 этаж)</w:t>
            </w:r>
          </w:p>
        </w:tc>
        <w:tc>
          <w:tcPr>
            <w:tcW w:w="1555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7914" w:type="dxa"/>
            <w:vAlign w:val="center"/>
          </w:tcPr>
          <w:p w:rsidR="0014554F" w:rsidRPr="00FF66AC" w:rsidRDefault="0014554F" w:rsidP="0014554F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площадка об арома-маслах</w:t>
            </w:r>
          </w:p>
        </w:tc>
      </w:tr>
      <w:tr w:rsidR="0014554F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</w:tcPr>
          <w:p w:rsidR="0014554F" w:rsidRPr="00FF66AC" w:rsidRDefault="0014554F" w:rsidP="00145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21:50–22:40</w:t>
            </w:r>
          </w:p>
        </w:tc>
        <w:tc>
          <w:tcPr>
            <w:tcW w:w="3598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«Золотистый рельеф»</w:t>
            </w:r>
          </w:p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Мастер-класс по чеканке от В.Мартыненко  </w:t>
            </w: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(1 зал, 2 этаж)</w:t>
            </w:r>
          </w:p>
        </w:tc>
        <w:tc>
          <w:tcPr>
            <w:tcW w:w="1555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7914" w:type="dxa"/>
            <w:vAlign w:val="center"/>
          </w:tcPr>
          <w:p w:rsidR="0014554F" w:rsidRPr="00FF66AC" w:rsidRDefault="0014554F" w:rsidP="0014554F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Участники создадут своими руками уникальные изделия из фольгированных материалов в технике чеканки</w:t>
            </w:r>
          </w:p>
        </w:tc>
      </w:tr>
      <w:tr w:rsidR="0014554F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</w:tcPr>
          <w:p w:rsidR="0014554F" w:rsidRPr="00FF66AC" w:rsidRDefault="0014554F" w:rsidP="00145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22:10-23:00</w:t>
            </w:r>
          </w:p>
        </w:tc>
        <w:tc>
          <w:tcPr>
            <w:tcW w:w="3598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Выступление флейтистки М. Цветковой</w:t>
            </w:r>
          </w:p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(5 зал, 2 этаж)</w:t>
            </w:r>
          </w:p>
        </w:tc>
        <w:tc>
          <w:tcPr>
            <w:tcW w:w="1555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7914" w:type="dxa"/>
            <w:vAlign w:val="center"/>
          </w:tcPr>
          <w:p w:rsidR="0014554F" w:rsidRPr="00FF66AC" w:rsidRDefault="0014554F" w:rsidP="0014554F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Авторское музыкальное выступление на флейте, глюкофоне, перкуссии с этническим репертуаром</w:t>
            </w:r>
          </w:p>
        </w:tc>
      </w:tr>
      <w:tr w:rsidR="0014554F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</w:tcPr>
          <w:p w:rsidR="0014554F" w:rsidRPr="00FF66AC" w:rsidRDefault="0014554F" w:rsidP="00145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22:10-23:00</w:t>
            </w:r>
          </w:p>
        </w:tc>
        <w:tc>
          <w:tcPr>
            <w:tcW w:w="3598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Арт-перформанс от сахалинской художницы</w:t>
            </w:r>
          </w:p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(6 зал, 2 этаж)</w:t>
            </w:r>
          </w:p>
        </w:tc>
        <w:tc>
          <w:tcPr>
            <w:tcW w:w="1555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7914" w:type="dxa"/>
            <w:vAlign w:val="center"/>
          </w:tcPr>
          <w:p w:rsidR="0014554F" w:rsidRPr="00FF66AC" w:rsidRDefault="0014554F" w:rsidP="0014554F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Участники напишут тематическую картину под музыкальное сопровождение</w:t>
            </w:r>
          </w:p>
        </w:tc>
      </w:tr>
      <w:tr w:rsidR="0014554F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</w:tcPr>
          <w:p w:rsidR="0014554F" w:rsidRPr="00FF66AC" w:rsidRDefault="0014554F" w:rsidP="00145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22:10–23:00</w:t>
            </w:r>
          </w:p>
        </w:tc>
        <w:tc>
          <w:tcPr>
            <w:tcW w:w="3598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площадка «Метафорические карты»</w:t>
            </w:r>
          </w:p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(9 зал, 2 этаж)</w:t>
            </w:r>
          </w:p>
        </w:tc>
        <w:tc>
          <w:tcPr>
            <w:tcW w:w="1555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7914" w:type="dxa"/>
            <w:vAlign w:val="center"/>
          </w:tcPr>
          <w:p w:rsidR="0014554F" w:rsidRPr="00FF66AC" w:rsidRDefault="0014554F" w:rsidP="0014554F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Интерактивная зона с ведущим, который всё расскажет о метафорических картах</w:t>
            </w:r>
          </w:p>
        </w:tc>
      </w:tr>
      <w:tr w:rsidR="0014554F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</w:tcPr>
          <w:p w:rsidR="0014554F" w:rsidRPr="00FF66AC" w:rsidRDefault="0014554F" w:rsidP="00145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22:20-23:00</w:t>
            </w:r>
          </w:p>
        </w:tc>
        <w:tc>
          <w:tcPr>
            <w:tcW w:w="3598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Каппинг от бариста</w:t>
            </w: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(3 зал, 2 этаж)</w:t>
            </w:r>
          </w:p>
        </w:tc>
        <w:tc>
          <w:tcPr>
            <w:tcW w:w="1555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7914" w:type="dxa"/>
            <w:vAlign w:val="center"/>
          </w:tcPr>
          <w:p w:rsidR="0014554F" w:rsidRPr="00FF66AC" w:rsidRDefault="0014554F" w:rsidP="0014554F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дегустация кофе, которая позволяет определить характеристики вкуса и запаха напитка</w:t>
            </w:r>
          </w:p>
        </w:tc>
      </w:tr>
      <w:tr w:rsidR="0014554F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</w:tcPr>
          <w:p w:rsidR="0014554F" w:rsidRPr="00FF66AC" w:rsidRDefault="0014554F" w:rsidP="001455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22:30-23:00</w:t>
            </w:r>
          </w:p>
        </w:tc>
        <w:tc>
          <w:tcPr>
            <w:tcW w:w="3598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Стендап искусствоведа</w:t>
            </w:r>
          </w:p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Искуствоведческий стендап от Н. Завадской (2 этаж,  центральная зона)</w:t>
            </w:r>
          </w:p>
        </w:tc>
        <w:tc>
          <w:tcPr>
            <w:tcW w:w="1555" w:type="dxa"/>
          </w:tcPr>
          <w:p w:rsidR="0014554F" w:rsidRPr="00FF66AC" w:rsidRDefault="0014554F" w:rsidP="001455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7914" w:type="dxa"/>
            <w:vAlign w:val="center"/>
          </w:tcPr>
          <w:p w:rsidR="0014554F" w:rsidRPr="00FF66AC" w:rsidRDefault="0014554F" w:rsidP="0014554F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Творческое выступление в жанре стендап </w:t>
            </w:r>
          </w:p>
        </w:tc>
      </w:tr>
      <w:tr w:rsidR="0014554F" w:rsidRPr="00AE05A3" w:rsidTr="0014554F">
        <w:trPr>
          <w:gridAfter w:val="1"/>
          <w:wAfter w:w="13" w:type="dxa"/>
          <w:trHeight w:val="680"/>
        </w:trPr>
        <w:tc>
          <w:tcPr>
            <w:tcW w:w="14746" w:type="dxa"/>
            <w:gridSpan w:val="4"/>
            <w:shd w:val="clear" w:color="auto" w:fill="C5E0B3" w:themeFill="accent6" w:themeFillTint="66"/>
            <w:vAlign w:val="center"/>
          </w:tcPr>
          <w:p w:rsidR="0014554F" w:rsidRPr="00FF66AC" w:rsidRDefault="0014554F" w:rsidP="0014554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Арт-пространство «Рост»</w:t>
            </w:r>
          </w:p>
        </w:tc>
      </w:tr>
      <w:tr w:rsidR="00127C09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</w:tcPr>
          <w:p w:rsidR="00127C09" w:rsidRPr="00FF66AC" w:rsidRDefault="00127C09" w:rsidP="00127C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3598" w:type="dxa"/>
          </w:tcPr>
          <w:p w:rsidR="00127C09" w:rsidRPr="00FF66AC" w:rsidRDefault="00127C09" w:rsidP="00127C09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Старт гаражной распродажи</w:t>
            </w:r>
          </w:p>
        </w:tc>
        <w:tc>
          <w:tcPr>
            <w:tcW w:w="1555" w:type="dxa"/>
          </w:tcPr>
          <w:p w:rsidR="00127C09" w:rsidRPr="00FF66AC" w:rsidRDefault="00127C09" w:rsidP="00127C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27C09" w:rsidRPr="00FF66AC" w:rsidRDefault="00127C09" w:rsidP="00127C09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Встреча покупателей</w:t>
            </w:r>
          </w:p>
        </w:tc>
      </w:tr>
      <w:tr w:rsidR="00127C09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</w:tcPr>
          <w:p w:rsidR="00127C09" w:rsidRPr="00FF66AC" w:rsidRDefault="00127C09" w:rsidP="00127C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3598" w:type="dxa"/>
          </w:tcPr>
          <w:p w:rsidR="00127C09" w:rsidRPr="00FF66AC" w:rsidRDefault="00127C09" w:rsidP="00127C09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Авторской экскурсия по персональной выставки члена союза художников  Кирюхиной Н.</w:t>
            </w:r>
          </w:p>
        </w:tc>
        <w:tc>
          <w:tcPr>
            <w:tcW w:w="1555" w:type="dxa"/>
          </w:tcPr>
          <w:p w:rsidR="00127C09" w:rsidRPr="00FF66AC" w:rsidRDefault="00127C09" w:rsidP="00127C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27C09" w:rsidRPr="00FF66AC" w:rsidRDefault="00127C09" w:rsidP="00127C09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Автор выставки проведет участников по маршруту совей экспозиции и расскажет об основной идее</w:t>
            </w:r>
          </w:p>
        </w:tc>
      </w:tr>
      <w:tr w:rsidR="00127C09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</w:tcPr>
          <w:p w:rsidR="00127C09" w:rsidRPr="00FF66AC" w:rsidRDefault="00127C09" w:rsidP="00127C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598" w:type="dxa"/>
          </w:tcPr>
          <w:p w:rsidR="00127C09" w:rsidRPr="00FF66AC" w:rsidRDefault="00127C09" w:rsidP="00127C09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Авторский мастер-класс от Кирюхиной Н. «Корабли моей мечты»</w:t>
            </w:r>
          </w:p>
        </w:tc>
        <w:tc>
          <w:tcPr>
            <w:tcW w:w="1555" w:type="dxa"/>
          </w:tcPr>
          <w:p w:rsidR="00127C09" w:rsidRPr="00FF66AC" w:rsidRDefault="00127C09" w:rsidP="00127C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27C09" w:rsidRPr="00FF66AC" w:rsidRDefault="00127C09" w:rsidP="00127C09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Мастер-класс для участников от автора выстави: создание графического скетча с помощью маркеров</w:t>
            </w:r>
          </w:p>
        </w:tc>
      </w:tr>
      <w:tr w:rsidR="00127C09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</w:tcPr>
          <w:p w:rsidR="00127C09" w:rsidRPr="00FF66AC" w:rsidRDefault="00127C09" w:rsidP="00127C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21:00-21:30</w:t>
            </w:r>
          </w:p>
        </w:tc>
        <w:tc>
          <w:tcPr>
            <w:tcW w:w="3598" w:type="dxa"/>
          </w:tcPr>
          <w:p w:rsidR="00127C09" w:rsidRPr="00FF66AC" w:rsidRDefault="00127C09" w:rsidP="00127C09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Музыкальное выступление Кирилла Усманова на флейте сопрано</w:t>
            </w:r>
          </w:p>
        </w:tc>
        <w:tc>
          <w:tcPr>
            <w:tcW w:w="1555" w:type="dxa"/>
          </w:tcPr>
          <w:p w:rsidR="00127C09" w:rsidRPr="00FF66AC" w:rsidRDefault="00127C09" w:rsidP="00127C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27C09" w:rsidRPr="00FF66AC" w:rsidRDefault="00127C09" w:rsidP="00127C09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Для участников распродажи прозвучит выступление </w:t>
            </w: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тематике природы </w:t>
            </w:r>
          </w:p>
        </w:tc>
      </w:tr>
      <w:tr w:rsidR="00127C09" w:rsidRPr="00AE05A3" w:rsidTr="0014554F">
        <w:trPr>
          <w:gridAfter w:val="1"/>
          <w:wAfter w:w="13" w:type="dxa"/>
          <w:trHeight w:val="680"/>
        </w:trPr>
        <w:tc>
          <w:tcPr>
            <w:tcW w:w="1679" w:type="dxa"/>
          </w:tcPr>
          <w:p w:rsidR="00127C09" w:rsidRPr="00FF66AC" w:rsidRDefault="00127C09" w:rsidP="00127C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21:50</w:t>
            </w:r>
          </w:p>
        </w:tc>
        <w:tc>
          <w:tcPr>
            <w:tcW w:w="3598" w:type="dxa"/>
          </w:tcPr>
          <w:p w:rsidR="00127C09" w:rsidRPr="00FF66AC" w:rsidRDefault="00127C09" w:rsidP="00127C09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bCs/>
                <w:sz w:val="28"/>
                <w:szCs w:val="28"/>
              </w:rPr>
              <w:t>Розыгрыш-лотерея</w:t>
            </w:r>
          </w:p>
        </w:tc>
        <w:tc>
          <w:tcPr>
            <w:tcW w:w="1555" w:type="dxa"/>
          </w:tcPr>
          <w:p w:rsidR="00127C09" w:rsidRPr="00FF66AC" w:rsidRDefault="00127C09" w:rsidP="00127C09">
            <w:pPr>
              <w:jc w:val="center"/>
              <w:rPr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7914" w:type="dxa"/>
            <w:vAlign w:val="center"/>
          </w:tcPr>
          <w:p w:rsidR="00127C09" w:rsidRPr="00FF66AC" w:rsidRDefault="00127C09" w:rsidP="00127C09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6AC">
              <w:rPr>
                <w:rFonts w:ascii="Times New Roman" w:hAnsi="Times New Roman" w:cs="Times New Roman"/>
                <w:iCs/>
                <w:sz w:val="28"/>
                <w:szCs w:val="28"/>
              </w:rPr>
              <w:t>Розыгрыш участников гаражной распродажи (лоты от каждого продавца)</w:t>
            </w:r>
          </w:p>
        </w:tc>
      </w:tr>
    </w:tbl>
    <w:p w:rsidR="008A0B1A" w:rsidRDefault="008A0B1A" w:rsidP="009C42AE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8A0B1A" w:rsidRPr="008A0B1A" w:rsidRDefault="008A0B1A" w:rsidP="008A0B1A">
      <w:pPr>
        <w:rPr>
          <w:rFonts w:cstheme="minorHAnsi"/>
          <w:sz w:val="20"/>
          <w:szCs w:val="20"/>
        </w:rPr>
      </w:pPr>
    </w:p>
    <w:p w:rsidR="008A0B1A" w:rsidRDefault="008A0B1A" w:rsidP="008A0B1A">
      <w:pPr>
        <w:rPr>
          <w:rFonts w:cstheme="minorHAnsi"/>
          <w:sz w:val="20"/>
          <w:szCs w:val="20"/>
        </w:rPr>
      </w:pPr>
    </w:p>
    <w:p w:rsidR="00482E2B" w:rsidRDefault="00482E2B" w:rsidP="008A0B1A">
      <w:pPr>
        <w:rPr>
          <w:rFonts w:cstheme="minorHAnsi"/>
          <w:sz w:val="20"/>
          <w:szCs w:val="20"/>
        </w:rPr>
      </w:pPr>
    </w:p>
    <w:p w:rsidR="00482E2B" w:rsidRDefault="00482E2B" w:rsidP="008A0B1A">
      <w:pPr>
        <w:rPr>
          <w:rFonts w:cstheme="minorHAnsi"/>
          <w:sz w:val="20"/>
          <w:szCs w:val="20"/>
        </w:rPr>
      </w:pPr>
    </w:p>
    <w:p w:rsidR="000D1039" w:rsidRDefault="000D1039" w:rsidP="008A0B1A">
      <w:pPr>
        <w:rPr>
          <w:rFonts w:cstheme="minorHAnsi"/>
          <w:sz w:val="20"/>
          <w:szCs w:val="20"/>
        </w:rPr>
      </w:pPr>
    </w:p>
    <w:p w:rsidR="007824AA" w:rsidRPr="008A0B1A" w:rsidRDefault="007824AA" w:rsidP="008A0B1A">
      <w:pPr>
        <w:rPr>
          <w:rFonts w:cstheme="minorHAnsi"/>
          <w:sz w:val="20"/>
          <w:szCs w:val="20"/>
        </w:rPr>
      </w:pPr>
    </w:p>
    <w:p w:rsidR="008A0B1A" w:rsidRDefault="008A0B1A" w:rsidP="008A0B1A">
      <w:pPr>
        <w:rPr>
          <w:rFonts w:cstheme="minorHAnsi"/>
          <w:sz w:val="20"/>
          <w:szCs w:val="20"/>
        </w:rPr>
      </w:pPr>
    </w:p>
    <w:p w:rsidR="008A0B1A" w:rsidRPr="008A0B1A" w:rsidRDefault="008A0B1A" w:rsidP="008A0B1A">
      <w:pPr>
        <w:rPr>
          <w:rFonts w:cstheme="minorHAnsi"/>
          <w:sz w:val="20"/>
          <w:szCs w:val="20"/>
        </w:rPr>
      </w:pPr>
    </w:p>
    <w:p w:rsidR="008A0B1A" w:rsidRDefault="008A0B1A" w:rsidP="008A0B1A">
      <w:pPr>
        <w:rPr>
          <w:rFonts w:cstheme="minorHAnsi"/>
          <w:sz w:val="20"/>
          <w:szCs w:val="20"/>
        </w:rPr>
      </w:pPr>
    </w:p>
    <w:p w:rsidR="00482E2B" w:rsidRDefault="00482E2B" w:rsidP="008A0B1A">
      <w:pPr>
        <w:rPr>
          <w:rFonts w:cstheme="minorHAnsi"/>
          <w:sz w:val="20"/>
          <w:szCs w:val="20"/>
        </w:rPr>
      </w:pPr>
    </w:p>
    <w:p w:rsidR="00482E2B" w:rsidRPr="008A0B1A" w:rsidRDefault="00482E2B" w:rsidP="008A0B1A">
      <w:pPr>
        <w:rPr>
          <w:rFonts w:cstheme="minorHAnsi"/>
          <w:sz w:val="20"/>
          <w:szCs w:val="20"/>
        </w:rPr>
      </w:pPr>
    </w:p>
    <w:p w:rsidR="008A0B1A" w:rsidRPr="008A0B1A" w:rsidRDefault="008A0B1A" w:rsidP="008A0B1A">
      <w:pPr>
        <w:rPr>
          <w:rFonts w:cstheme="minorHAnsi"/>
          <w:sz w:val="20"/>
          <w:szCs w:val="20"/>
        </w:rPr>
      </w:pPr>
    </w:p>
    <w:p w:rsidR="008A0B1A" w:rsidRDefault="008A0B1A" w:rsidP="008A0B1A">
      <w:pPr>
        <w:rPr>
          <w:rFonts w:cstheme="minorHAnsi"/>
          <w:sz w:val="20"/>
          <w:szCs w:val="20"/>
        </w:rPr>
      </w:pPr>
    </w:p>
    <w:p w:rsidR="0014554F" w:rsidRDefault="0014554F" w:rsidP="008A0B1A">
      <w:pPr>
        <w:rPr>
          <w:rFonts w:cstheme="minorHAnsi"/>
          <w:sz w:val="20"/>
          <w:szCs w:val="20"/>
        </w:rPr>
      </w:pPr>
    </w:p>
    <w:p w:rsidR="00683F5D" w:rsidRDefault="00683F5D" w:rsidP="008A0B1A">
      <w:pPr>
        <w:rPr>
          <w:rFonts w:cstheme="minorHAnsi"/>
          <w:sz w:val="20"/>
          <w:szCs w:val="20"/>
        </w:rPr>
      </w:pPr>
    </w:p>
    <w:p w:rsidR="00683F5D" w:rsidRDefault="00683F5D" w:rsidP="008A0B1A">
      <w:pPr>
        <w:rPr>
          <w:rFonts w:cstheme="minorHAnsi"/>
          <w:sz w:val="20"/>
          <w:szCs w:val="20"/>
        </w:rPr>
      </w:pPr>
    </w:p>
    <w:p w:rsidR="00683F5D" w:rsidRDefault="00683F5D" w:rsidP="008A0B1A">
      <w:pPr>
        <w:rPr>
          <w:rFonts w:cstheme="minorHAnsi"/>
          <w:sz w:val="20"/>
          <w:szCs w:val="20"/>
        </w:rPr>
      </w:pPr>
    </w:p>
    <w:p w:rsidR="00361788" w:rsidRDefault="00361788" w:rsidP="005C6A54">
      <w:pPr>
        <w:spacing w:after="0" w:line="240" w:lineRule="auto"/>
        <w:rPr>
          <w:rFonts w:cstheme="minorHAnsi"/>
          <w:sz w:val="20"/>
          <w:szCs w:val="20"/>
        </w:rPr>
      </w:pPr>
    </w:p>
    <w:p w:rsidR="0014554F" w:rsidRPr="00BF4B11" w:rsidRDefault="0014554F" w:rsidP="005C6A54">
      <w:pPr>
        <w:spacing w:after="0" w:line="240" w:lineRule="auto"/>
        <w:rPr>
          <w:rFonts w:cstheme="minorHAnsi"/>
          <w:sz w:val="20"/>
          <w:szCs w:val="20"/>
        </w:rPr>
      </w:pPr>
    </w:p>
    <w:sectPr w:rsidR="0014554F" w:rsidRPr="00BF4B11" w:rsidSect="00617CBB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D17" w:rsidRDefault="00F55D17" w:rsidP="00731B43">
      <w:pPr>
        <w:spacing w:after="0" w:line="240" w:lineRule="auto"/>
      </w:pPr>
      <w:r>
        <w:separator/>
      </w:r>
    </w:p>
  </w:endnote>
  <w:endnote w:type="continuationSeparator" w:id="0">
    <w:p w:rsidR="00F55D17" w:rsidRDefault="00F55D17" w:rsidP="0073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D17" w:rsidRDefault="00F55D17" w:rsidP="00731B43">
      <w:pPr>
        <w:spacing w:after="0" w:line="240" w:lineRule="auto"/>
      </w:pPr>
      <w:r>
        <w:separator/>
      </w:r>
    </w:p>
  </w:footnote>
  <w:footnote w:type="continuationSeparator" w:id="0">
    <w:p w:rsidR="00F55D17" w:rsidRDefault="00F55D17" w:rsidP="00731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B3E51"/>
    <w:multiLevelType w:val="hybridMultilevel"/>
    <w:tmpl w:val="AD96F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91438"/>
    <w:multiLevelType w:val="hybridMultilevel"/>
    <w:tmpl w:val="C344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858D4"/>
    <w:multiLevelType w:val="hybridMultilevel"/>
    <w:tmpl w:val="1F7C3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C7638"/>
    <w:multiLevelType w:val="hybridMultilevel"/>
    <w:tmpl w:val="CF966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E5755"/>
    <w:multiLevelType w:val="hybridMultilevel"/>
    <w:tmpl w:val="0EEE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A7BB9"/>
    <w:multiLevelType w:val="hybridMultilevel"/>
    <w:tmpl w:val="A022D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E2"/>
    <w:rsid w:val="00001C99"/>
    <w:rsid w:val="0000491D"/>
    <w:rsid w:val="00006460"/>
    <w:rsid w:val="0001580D"/>
    <w:rsid w:val="00016D6F"/>
    <w:rsid w:val="00020744"/>
    <w:rsid w:val="000209D7"/>
    <w:rsid w:val="000217ED"/>
    <w:rsid w:val="0002760C"/>
    <w:rsid w:val="000277DA"/>
    <w:rsid w:val="00027982"/>
    <w:rsid w:val="00041251"/>
    <w:rsid w:val="0004220D"/>
    <w:rsid w:val="0004252C"/>
    <w:rsid w:val="00045D6F"/>
    <w:rsid w:val="00051DFB"/>
    <w:rsid w:val="0005495B"/>
    <w:rsid w:val="0006357B"/>
    <w:rsid w:val="00065376"/>
    <w:rsid w:val="00076C04"/>
    <w:rsid w:val="0008160A"/>
    <w:rsid w:val="00082F55"/>
    <w:rsid w:val="00087114"/>
    <w:rsid w:val="00087590"/>
    <w:rsid w:val="00087913"/>
    <w:rsid w:val="00090D19"/>
    <w:rsid w:val="00091984"/>
    <w:rsid w:val="000A4821"/>
    <w:rsid w:val="000A4CF5"/>
    <w:rsid w:val="000B1186"/>
    <w:rsid w:val="000B177D"/>
    <w:rsid w:val="000C62DD"/>
    <w:rsid w:val="000C63C5"/>
    <w:rsid w:val="000D1039"/>
    <w:rsid w:val="000D2BE4"/>
    <w:rsid w:val="000D5716"/>
    <w:rsid w:val="000D6366"/>
    <w:rsid w:val="000F084E"/>
    <w:rsid w:val="000F11F4"/>
    <w:rsid w:val="000F37AC"/>
    <w:rsid w:val="000F5C2E"/>
    <w:rsid w:val="00104077"/>
    <w:rsid w:val="001045C6"/>
    <w:rsid w:val="001078F7"/>
    <w:rsid w:val="00111F12"/>
    <w:rsid w:val="0011267E"/>
    <w:rsid w:val="00121C41"/>
    <w:rsid w:val="00122ECA"/>
    <w:rsid w:val="001249DB"/>
    <w:rsid w:val="00127B13"/>
    <w:rsid w:val="00127C09"/>
    <w:rsid w:val="00130A05"/>
    <w:rsid w:val="00142B6B"/>
    <w:rsid w:val="00143E0F"/>
    <w:rsid w:val="0014554F"/>
    <w:rsid w:val="0015024F"/>
    <w:rsid w:val="00156FD2"/>
    <w:rsid w:val="0016117C"/>
    <w:rsid w:val="00164241"/>
    <w:rsid w:val="00170063"/>
    <w:rsid w:val="00170B8A"/>
    <w:rsid w:val="00171557"/>
    <w:rsid w:val="0017221B"/>
    <w:rsid w:val="0018061E"/>
    <w:rsid w:val="001873F5"/>
    <w:rsid w:val="00190D0C"/>
    <w:rsid w:val="00196FF8"/>
    <w:rsid w:val="001A0723"/>
    <w:rsid w:val="001A0C36"/>
    <w:rsid w:val="001A1E9F"/>
    <w:rsid w:val="001A3D2E"/>
    <w:rsid w:val="001B14AE"/>
    <w:rsid w:val="001B7CE5"/>
    <w:rsid w:val="001C4263"/>
    <w:rsid w:val="001D1F9F"/>
    <w:rsid w:val="001D730C"/>
    <w:rsid w:val="001E0632"/>
    <w:rsid w:val="001E1387"/>
    <w:rsid w:val="001E2CD8"/>
    <w:rsid w:val="001E730E"/>
    <w:rsid w:val="001F0B24"/>
    <w:rsid w:val="001F0E09"/>
    <w:rsid w:val="001F4104"/>
    <w:rsid w:val="001F49BF"/>
    <w:rsid w:val="00201F27"/>
    <w:rsid w:val="00203BA4"/>
    <w:rsid w:val="00205B07"/>
    <w:rsid w:val="0020770C"/>
    <w:rsid w:val="00215B08"/>
    <w:rsid w:val="002201E6"/>
    <w:rsid w:val="002229F6"/>
    <w:rsid w:val="00224971"/>
    <w:rsid w:val="00227A71"/>
    <w:rsid w:val="00232C99"/>
    <w:rsid w:val="00233FD4"/>
    <w:rsid w:val="00244869"/>
    <w:rsid w:val="002464B1"/>
    <w:rsid w:val="00250116"/>
    <w:rsid w:val="00253606"/>
    <w:rsid w:val="00254114"/>
    <w:rsid w:val="00255C83"/>
    <w:rsid w:val="002570F6"/>
    <w:rsid w:val="00260CE3"/>
    <w:rsid w:val="00283825"/>
    <w:rsid w:val="00284250"/>
    <w:rsid w:val="00287C42"/>
    <w:rsid w:val="0029201C"/>
    <w:rsid w:val="002958D5"/>
    <w:rsid w:val="002962DD"/>
    <w:rsid w:val="002972F0"/>
    <w:rsid w:val="002A2C7B"/>
    <w:rsid w:val="002B5B8F"/>
    <w:rsid w:val="002B5CA5"/>
    <w:rsid w:val="002B5D70"/>
    <w:rsid w:val="002E3C53"/>
    <w:rsid w:val="002E52CE"/>
    <w:rsid w:val="002E6AAE"/>
    <w:rsid w:val="002F4637"/>
    <w:rsid w:val="00300077"/>
    <w:rsid w:val="0030313F"/>
    <w:rsid w:val="00303926"/>
    <w:rsid w:val="00311D60"/>
    <w:rsid w:val="00312658"/>
    <w:rsid w:val="00313B82"/>
    <w:rsid w:val="00315887"/>
    <w:rsid w:val="00321956"/>
    <w:rsid w:val="003219E2"/>
    <w:rsid w:val="00335059"/>
    <w:rsid w:val="003364C8"/>
    <w:rsid w:val="00336D18"/>
    <w:rsid w:val="0034629B"/>
    <w:rsid w:val="003561F2"/>
    <w:rsid w:val="00361788"/>
    <w:rsid w:val="003630BD"/>
    <w:rsid w:val="0036679B"/>
    <w:rsid w:val="00367B91"/>
    <w:rsid w:val="00371A4B"/>
    <w:rsid w:val="00371CA7"/>
    <w:rsid w:val="00371F19"/>
    <w:rsid w:val="00375180"/>
    <w:rsid w:val="003776B4"/>
    <w:rsid w:val="00386D70"/>
    <w:rsid w:val="003916B3"/>
    <w:rsid w:val="003965D0"/>
    <w:rsid w:val="00397A97"/>
    <w:rsid w:val="003A2078"/>
    <w:rsid w:val="003A2735"/>
    <w:rsid w:val="003A4CDB"/>
    <w:rsid w:val="003A4D7C"/>
    <w:rsid w:val="003B06EF"/>
    <w:rsid w:val="003B2C8A"/>
    <w:rsid w:val="003B2D05"/>
    <w:rsid w:val="003B3D5E"/>
    <w:rsid w:val="003C07CE"/>
    <w:rsid w:val="003C28E8"/>
    <w:rsid w:val="003C29C0"/>
    <w:rsid w:val="003D6D57"/>
    <w:rsid w:val="003E576F"/>
    <w:rsid w:val="003E5DBF"/>
    <w:rsid w:val="003E6013"/>
    <w:rsid w:val="003E7B0F"/>
    <w:rsid w:val="003F1BEA"/>
    <w:rsid w:val="004018BB"/>
    <w:rsid w:val="0040346A"/>
    <w:rsid w:val="004126B3"/>
    <w:rsid w:val="00412891"/>
    <w:rsid w:val="00414F7B"/>
    <w:rsid w:val="00426C62"/>
    <w:rsid w:val="00433E57"/>
    <w:rsid w:val="00436145"/>
    <w:rsid w:val="004459F9"/>
    <w:rsid w:val="00451E97"/>
    <w:rsid w:val="00452092"/>
    <w:rsid w:val="004527C9"/>
    <w:rsid w:val="00454D29"/>
    <w:rsid w:val="004550A3"/>
    <w:rsid w:val="004560DF"/>
    <w:rsid w:val="004613F0"/>
    <w:rsid w:val="00462790"/>
    <w:rsid w:val="00464009"/>
    <w:rsid w:val="0046777E"/>
    <w:rsid w:val="00473BA8"/>
    <w:rsid w:val="00476621"/>
    <w:rsid w:val="00480476"/>
    <w:rsid w:val="00482CE9"/>
    <w:rsid w:val="00482E2B"/>
    <w:rsid w:val="00483C9D"/>
    <w:rsid w:val="00484750"/>
    <w:rsid w:val="00490911"/>
    <w:rsid w:val="0049144D"/>
    <w:rsid w:val="004967AE"/>
    <w:rsid w:val="00497356"/>
    <w:rsid w:val="004A11D0"/>
    <w:rsid w:val="004A2475"/>
    <w:rsid w:val="004A4F2B"/>
    <w:rsid w:val="004A720F"/>
    <w:rsid w:val="004A795B"/>
    <w:rsid w:val="004A7A94"/>
    <w:rsid w:val="004A7FBB"/>
    <w:rsid w:val="004B0356"/>
    <w:rsid w:val="004B72F5"/>
    <w:rsid w:val="004C2C7F"/>
    <w:rsid w:val="004C37BC"/>
    <w:rsid w:val="004C754F"/>
    <w:rsid w:val="004D2E23"/>
    <w:rsid w:val="004D6AB4"/>
    <w:rsid w:val="004D7DA7"/>
    <w:rsid w:val="004E66B3"/>
    <w:rsid w:val="004F0A85"/>
    <w:rsid w:val="004F1D98"/>
    <w:rsid w:val="004F2F10"/>
    <w:rsid w:val="004F7862"/>
    <w:rsid w:val="00501F29"/>
    <w:rsid w:val="005021DE"/>
    <w:rsid w:val="005038D5"/>
    <w:rsid w:val="005045C6"/>
    <w:rsid w:val="00504C37"/>
    <w:rsid w:val="005135AA"/>
    <w:rsid w:val="00517FB5"/>
    <w:rsid w:val="00524BAF"/>
    <w:rsid w:val="005325F6"/>
    <w:rsid w:val="00534478"/>
    <w:rsid w:val="005404BB"/>
    <w:rsid w:val="005423E0"/>
    <w:rsid w:val="0056075C"/>
    <w:rsid w:val="005612FB"/>
    <w:rsid w:val="00567DC3"/>
    <w:rsid w:val="00575569"/>
    <w:rsid w:val="005763D6"/>
    <w:rsid w:val="005803C9"/>
    <w:rsid w:val="00591927"/>
    <w:rsid w:val="00594892"/>
    <w:rsid w:val="00594CFD"/>
    <w:rsid w:val="005A0BF5"/>
    <w:rsid w:val="005A3E09"/>
    <w:rsid w:val="005A7BE5"/>
    <w:rsid w:val="005B5EA9"/>
    <w:rsid w:val="005B79A3"/>
    <w:rsid w:val="005C58CF"/>
    <w:rsid w:val="005C5FFF"/>
    <w:rsid w:val="005C6A54"/>
    <w:rsid w:val="005D10C2"/>
    <w:rsid w:val="005E0349"/>
    <w:rsid w:val="005F05EA"/>
    <w:rsid w:val="005F39E3"/>
    <w:rsid w:val="005F426D"/>
    <w:rsid w:val="005F5013"/>
    <w:rsid w:val="0060443D"/>
    <w:rsid w:val="00606956"/>
    <w:rsid w:val="00617CBB"/>
    <w:rsid w:val="006240FF"/>
    <w:rsid w:val="00635E7B"/>
    <w:rsid w:val="00640D33"/>
    <w:rsid w:val="00641F72"/>
    <w:rsid w:val="006438A9"/>
    <w:rsid w:val="006519AC"/>
    <w:rsid w:val="00653F44"/>
    <w:rsid w:val="00655963"/>
    <w:rsid w:val="00656DD0"/>
    <w:rsid w:val="00657C50"/>
    <w:rsid w:val="006614A8"/>
    <w:rsid w:val="00665096"/>
    <w:rsid w:val="0067032C"/>
    <w:rsid w:val="00671CA8"/>
    <w:rsid w:val="00680D41"/>
    <w:rsid w:val="00683F5D"/>
    <w:rsid w:val="006849C2"/>
    <w:rsid w:val="006871E9"/>
    <w:rsid w:val="006907CE"/>
    <w:rsid w:val="006A251E"/>
    <w:rsid w:val="006A5468"/>
    <w:rsid w:val="006B3F95"/>
    <w:rsid w:val="006C1023"/>
    <w:rsid w:val="006C3A5C"/>
    <w:rsid w:val="006C4573"/>
    <w:rsid w:val="006C4692"/>
    <w:rsid w:val="006C4DF6"/>
    <w:rsid w:val="006C4E93"/>
    <w:rsid w:val="006C68C8"/>
    <w:rsid w:val="006D0E22"/>
    <w:rsid w:val="006D13AD"/>
    <w:rsid w:val="006D1835"/>
    <w:rsid w:val="006D2FD8"/>
    <w:rsid w:val="006D37C5"/>
    <w:rsid w:val="006D6442"/>
    <w:rsid w:val="006E0662"/>
    <w:rsid w:val="006E3229"/>
    <w:rsid w:val="006E4074"/>
    <w:rsid w:val="006E5FFB"/>
    <w:rsid w:val="006E71AA"/>
    <w:rsid w:val="006F3A08"/>
    <w:rsid w:val="006F6036"/>
    <w:rsid w:val="00700AFE"/>
    <w:rsid w:val="007033A3"/>
    <w:rsid w:val="00712DD6"/>
    <w:rsid w:val="007139A7"/>
    <w:rsid w:val="00714EB3"/>
    <w:rsid w:val="0071521F"/>
    <w:rsid w:val="00715A4C"/>
    <w:rsid w:val="007164BF"/>
    <w:rsid w:val="00723A31"/>
    <w:rsid w:val="00727CCE"/>
    <w:rsid w:val="007308D6"/>
    <w:rsid w:val="00731B43"/>
    <w:rsid w:val="00732F7D"/>
    <w:rsid w:val="00740D67"/>
    <w:rsid w:val="007425CE"/>
    <w:rsid w:val="00744639"/>
    <w:rsid w:val="007462AC"/>
    <w:rsid w:val="007508DA"/>
    <w:rsid w:val="007557AE"/>
    <w:rsid w:val="0076162F"/>
    <w:rsid w:val="00766CAB"/>
    <w:rsid w:val="007677E3"/>
    <w:rsid w:val="007714F3"/>
    <w:rsid w:val="00772AA7"/>
    <w:rsid w:val="00776203"/>
    <w:rsid w:val="0077647E"/>
    <w:rsid w:val="00781273"/>
    <w:rsid w:val="007824AA"/>
    <w:rsid w:val="0079076C"/>
    <w:rsid w:val="007938F0"/>
    <w:rsid w:val="00794040"/>
    <w:rsid w:val="007971ED"/>
    <w:rsid w:val="00797B46"/>
    <w:rsid w:val="007A1EEA"/>
    <w:rsid w:val="007A3EA0"/>
    <w:rsid w:val="007A5BFC"/>
    <w:rsid w:val="007A71E0"/>
    <w:rsid w:val="007C155A"/>
    <w:rsid w:val="007C7435"/>
    <w:rsid w:val="007D372E"/>
    <w:rsid w:val="007E4708"/>
    <w:rsid w:val="007E5C0B"/>
    <w:rsid w:val="007F19BA"/>
    <w:rsid w:val="007F1B66"/>
    <w:rsid w:val="007F1E0F"/>
    <w:rsid w:val="007F486D"/>
    <w:rsid w:val="007F7103"/>
    <w:rsid w:val="00800136"/>
    <w:rsid w:val="0080018D"/>
    <w:rsid w:val="00807BDE"/>
    <w:rsid w:val="0081194C"/>
    <w:rsid w:val="00834612"/>
    <w:rsid w:val="008349B6"/>
    <w:rsid w:val="008356D6"/>
    <w:rsid w:val="00835B64"/>
    <w:rsid w:val="00840FB8"/>
    <w:rsid w:val="00842C1F"/>
    <w:rsid w:val="0086032F"/>
    <w:rsid w:val="00862373"/>
    <w:rsid w:val="008632A1"/>
    <w:rsid w:val="00865CB6"/>
    <w:rsid w:val="008709C3"/>
    <w:rsid w:val="00870C0C"/>
    <w:rsid w:val="00871356"/>
    <w:rsid w:val="00873CF0"/>
    <w:rsid w:val="00874FBA"/>
    <w:rsid w:val="00877373"/>
    <w:rsid w:val="008802EB"/>
    <w:rsid w:val="00884B7D"/>
    <w:rsid w:val="0088564F"/>
    <w:rsid w:val="00886F09"/>
    <w:rsid w:val="0089750B"/>
    <w:rsid w:val="008A0B1A"/>
    <w:rsid w:val="008A17D7"/>
    <w:rsid w:val="008A2751"/>
    <w:rsid w:val="008A42AA"/>
    <w:rsid w:val="008B07E6"/>
    <w:rsid w:val="008B2A93"/>
    <w:rsid w:val="008C28A3"/>
    <w:rsid w:val="008C3E6B"/>
    <w:rsid w:val="008C64A1"/>
    <w:rsid w:val="008C6F12"/>
    <w:rsid w:val="008D0888"/>
    <w:rsid w:val="008D183C"/>
    <w:rsid w:val="008D2E4C"/>
    <w:rsid w:val="008E05C5"/>
    <w:rsid w:val="008E4D43"/>
    <w:rsid w:val="008E6C54"/>
    <w:rsid w:val="008F0361"/>
    <w:rsid w:val="008F3058"/>
    <w:rsid w:val="00903F75"/>
    <w:rsid w:val="009075B0"/>
    <w:rsid w:val="00911FCA"/>
    <w:rsid w:val="0091207C"/>
    <w:rsid w:val="009123B9"/>
    <w:rsid w:val="00915BDB"/>
    <w:rsid w:val="00917A35"/>
    <w:rsid w:val="00926623"/>
    <w:rsid w:val="0092668D"/>
    <w:rsid w:val="00927B10"/>
    <w:rsid w:val="00930D8C"/>
    <w:rsid w:val="0093549D"/>
    <w:rsid w:val="00935A9F"/>
    <w:rsid w:val="00940F2F"/>
    <w:rsid w:val="00943560"/>
    <w:rsid w:val="00944BD6"/>
    <w:rsid w:val="00947C20"/>
    <w:rsid w:val="00953A51"/>
    <w:rsid w:val="00960A8D"/>
    <w:rsid w:val="00961AE1"/>
    <w:rsid w:val="009636CD"/>
    <w:rsid w:val="0096663B"/>
    <w:rsid w:val="0097132A"/>
    <w:rsid w:val="009719FA"/>
    <w:rsid w:val="00973892"/>
    <w:rsid w:val="0097445C"/>
    <w:rsid w:val="00975CD9"/>
    <w:rsid w:val="009851D6"/>
    <w:rsid w:val="00987706"/>
    <w:rsid w:val="00996166"/>
    <w:rsid w:val="009A0638"/>
    <w:rsid w:val="009A5C44"/>
    <w:rsid w:val="009B0334"/>
    <w:rsid w:val="009B3F98"/>
    <w:rsid w:val="009C42AE"/>
    <w:rsid w:val="009C534B"/>
    <w:rsid w:val="009D05A9"/>
    <w:rsid w:val="009D173D"/>
    <w:rsid w:val="009D2C8A"/>
    <w:rsid w:val="009D4681"/>
    <w:rsid w:val="009D6681"/>
    <w:rsid w:val="009E428B"/>
    <w:rsid w:val="009E77C2"/>
    <w:rsid w:val="009F5FAA"/>
    <w:rsid w:val="00A059F4"/>
    <w:rsid w:val="00A06416"/>
    <w:rsid w:val="00A124C3"/>
    <w:rsid w:val="00A146D0"/>
    <w:rsid w:val="00A179AB"/>
    <w:rsid w:val="00A20112"/>
    <w:rsid w:val="00A224AD"/>
    <w:rsid w:val="00A22ABB"/>
    <w:rsid w:val="00A23672"/>
    <w:rsid w:val="00A24AEA"/>
    <w:rsid w:val="00A27925"/>
    <w:rsid w:val="00A3204C"/>
    <w:rsid w:val="00A41814"/>
    <w:rsid w:val="00A52CF1"/>
    <w:rsid w:val="00A53744"/>
    <w:rsid w:val="00A545F0"/>
    <w:rsid w:val="00A56747"/>
    <w:rsid w:val="00A572A5"/>
    <w:rsid w:val="00A6480C"/>
    <w:rsid w:val="00A8323B"/>
    <w:rsid w:val="00A847B8"/>
    <w:rsid w:val="00A85257"/>
    <w:rsid w:val="00A85BAD"/>
    <w:rsid w:val="00A90E5E"/>
    <w:rsid w:val="00A92DBA"/>
    <w:rsid w:val="00A94392"/>
    <w:rsid w:val="00A96528"/>
    <w:rsid w:val="00A974D7"/>
    <w:rsid w:val="00AA1896"/>
    <w:rsid w:val="00AB2203"/>
    <w:rsid w:val="00AB29B5"/>
    <w:rsid w:val="00AC5F42"/>
    <w:rsid w:val="00AD1408"/>
    <w:rsid w:val="00AD6690"/>
    <w:rsid w:val="00AD6CFB"/>
    <w:rsid w:val="00AE05A3"/>
    <w:rsid w:val="00AE4FEB"/>
    <w:rsid w:val="00AF06DA"/>
    <w:rsid w:val="00AF0C67"/>
    <w:rsid w:val="00AF42BE"/>
    <w:rsid w:val="00AF4BD9"/>
    <w:rsid w:val="00AF5C86"/>
    <w:rsid w:val="00B00252"/>
    <w:rsid w:val="00B03475"/>
    <w:rsid w:val="00B03719"/>
    <w:rsid w:val="00B055EC"/>
    <w:rsid w:val="00B11250"/>
    <w:rsid w:val="00B11953"/>
    <w:rsid w:val="00B1433E"/>
    <w:rsid w:val="00B159AB"/>
    <w:rsid w:val="00B30259"/>
    <w:rsid w:val="00B302F2"/>
    <w:rsid w:val="00B3033F"/>
    <w:rsid w:val="00B30888"/>
    <w:rsid w:val="00B30E94"/>
    <w:rsid w:val="00B3337F"/>
    <w:rsid w:val="00B3512F"/>
    <w:rsid w:val="00B37133"/>
    <w:rsid w:val="00B44827"/>
    <w:rsid w:val="00B5177F"/>
    <w:rsid w:val="00B53CAE"/>
    <w:rsid w:val="00B54622"/>
    <w:rsid w:val="00B56374"/>
    <w:rsid w:val="00B63723"/>
    <w:rsid w:val="00B64AF2"/>
    <w:rsid w:val="00B65218"/>
    <w:rsid w:val="00B745FD"/>
    <w:rsid w:val="00B77629"/>
    <w:rsid w:val="00B83835"/>
    <w:rsid w:val="00B87524"/>
    <w:rsid w:val="00B963E7"/>
    <w:rsid w:val="00B96E68"/>
    <w:rsid w:val="00BA126C"/>
    <w:rsid w:val="00BA6CE1"/>
    <w:rsid w:val="00BB6746"/>
    <w:rsid w:val="00BC53BA"/>
    <w:rsid w:val="00BC7F04"/>
    <w:rsid w:val="00BD1C9C"/>
    <w:rsid w:val="00BE09BE"/>
    <w:rsid w:val="00BE1147"/>
    <w:rsid w:val="00BE3385"/>
    <w:rsid w:val="00BF39D8"/>
    <w:rsid w:val="00BF4823"/>
    <w:rsid w:val="00BF4895"/>
    <w:rsid w:val="00BF4B11"/>
    <w:rsid w:val="00C02A16"/>
    <w:rsid w:val="00C0694F"/>
    <w:rsid w:val="00C10874"/>
    <w:rsid w:val="00C1184F"/>
    <w:rsid w:val="00C12899"/>
    <w:rsid w:val="00C15D06"/>
    <w:rsid w:val="00C16501"/>
    <w:rsid w:val="00C17D3E"/>
    <w:rsid w:val="00C26624"/>
    <w:rsid w:val="00C27FD9"/>
    <w:rsid w:val="00C30A13"/>
    <w:rsid w:val="00C3276C"/>
    <w:rsid w:val="00C368DA"/>
    <w:rsid w:val="00C42A26"/>
    <w:rsid w:val="00C46B64"/>
    <w:rsid w:val="00C4713C"/>
    <w:rsid w:val="00C47664"/>
    <w:rsid w:val="00C47E61"/>
    <w:rsid w:val="00C70009"/>
    <w:rsid w:val="00C77CFB"/>
    <w:rsid w:val="00C77E8F"/>
    <w:rsid w:val="00C861D0"/>
    <w:rsid w:val="00C9082F"/>
    <w:rsid w:val="00C93895"/>
    <w:rsid w:val="00CA1BCA"/>
    <w:rsid w:val="00CA357B"/>
    <w:rsid w:val="00CA49A0"/>
    <w:rsid w:val="00CA59D8"/>
    <w:rsid w:val="00CA7AF8"/>
    <w:rsid w:val="00CC0FC7"/>
    <w:rsid w:val="00CC2FAF"/>
    <w:rsid w:val="00CC3EBB"/>
    <w:rsid w:val="00CC3FCC"/>
    <w:rsid w:val="00CC5E75"/>
    <w:rsid w:val="00CD01E9"/>
    <w:rsid w:val="00CD4EB6"/>
    <w:rsid w:val="00CD5895"/>
    <w:rsid w:val="00CD6C07"/>
    <w:rsid w:val="00CE3BF2"/>
    <w:rsid w:val="00CE6ED0"/>
    <w:rsid w:val="00CF0973"/>
    <w:rsid w:val="00CF1F43"/>
    <w:rsid w:val="00CF2DC7"/>
    <w:rsid w:val="00D01D6D"/>
    <w:rsid w:val="00D0254B"/>
    <w:rsid w:val="00D03AF5"/>
    <w:rsid w:val="00D03EAA"/>
    <w:rsid w:val="00D050C2"/>
    <w:rsid w:val="00D0694F"/>
    <w:rsid w:val="00D13251"/>
    <w:rsid w:val="00D1576B"/>
    <w:rsid w:val="00D1578A"/>
    <w:rsid w:val="00D15ACD"/>
    <w:rsid w:val="00D15B99"/>
    <w:rsid w:val="00D17FFD"/>
    <w:rsid w:val="00D24796"/>
    <w:rsid w:val="00D3309E"/>
    <w:rsid w:val="00D35087"/>
    <w:rsid w:val="00D3638C"/>
    <w:rsid w:val="00D41E22"/>
    <w:rsid w:val="00D44362"/>
    <w:rsid w:val="00D460A9"/>
    <w:rsid w:val="00D47588"/>
    <w:rsid w:val="00D47822"/>
    <w:rsid w:val="00D47B70"/>
    <w:rsid w:val="00D5127E"/>
    <w:rsid w:val="00D5649F"/>
    <w:rsid w:val="00D6165C"/>
    <w:rsid w:val="00D637E3"/>
    <w:rsid w:val="00D666BF"/>
    <w:rsid w:val="00D702CC"/>
    <w:rsid w:val="00D71C34"/>
    <w:rsid w:val="00D80D7A"/>
    <w:rsid w:val="00D8335D"/>
    <w:rsid w:val="00D90F2A"/>
    <w:rsid w:val="00DA7138"/>
    <w:rsid w:val="00DB019E"/>
    <w:rsid w:val="00DB4DBB"/>
    <w:rsid w:val="00DC15D2"/>
    <w:rsid w:val="00DC5284"/>
    <w:rsid w:val="00DC5E44"/>
    <w:rsid w:val="00DC7AD4"/>
    <w:rsid w:val="00DD4CF8"/>
    <w:rsid w:val="00DE63D4"/>
    <w:rsid w:val="00DF0418"/>
    <w:rsid w:val="00DF18D8"/>
    <w:rsid w:val="00DF697A"/>
    <w:rsid w:val="00E0635D"/>
    <w:rsid w:val="00E06FC1"/>
    <w:rsid w:val="00E07172"/>
    <w:rsid w:val="00E11AC2"/>
    <w:rsid w:val="00E122A1"/>
    <w:rsid w:val="00E21BF7"/>
    <w:rsid w:val="00E26C68"/>
    <w:rsid w:val="00E32CA6"/>
    <w:rsid w:val="00E3461D"/>
    <w:rsid w:val="00E36565"/>
    <w:rsid w:val="00E36B6C"/>
    <w:rsid w:val="00E40C2A"/>
    <w:rsid w:val="00E508AF"/>
    <w:rsid w:val="00E52609"/>
    <w:rsid w:val="00E535DD"/>
    <w:rsid w:val="00E63DDA"/>
    <w:rsid w:val="00E64D4C"/>
    <w:rsid w:val="00E70905"/>
    <w:rsid w:val="00E725B8"/>
    <w:rsid w:val="00E75323"/>
    <w:rsid w:val="00E76E46"/>
    <w:rsid w:val="00E80A4D"/>
    <w:rsid w:val="00E83828"/>
    <w:rsid w:val="00E85B5B"/>
    <w:rsid w:val="00E93F05"/>
    <w:rsid w:val="00EA041F"/>
    <w:rsid w:val="00EA07D0"/>
    <w:rsid w:val="00EA127A"/>
    <w:rsid w:val="00EA3389"/>
    <w:rsid w:val="00EA4161"/>
    <w:rsid w:val="00EA447C"/>
    <w:rsid w:val="00EA49B8"/>
    <w:rsid w:val="00EB08A8"/>
    <w:rsid w:val="00EB5D5B"/>
    <w:rsid w:val="00EC2FF3"/>
    <w:rsid w:val="00EC56CC"/>
    <w:rsid w:val="00EC7B2D"/>
    <w:rsid w:val="00ED7E7F"/>
    <w:rsid w:val="00EE0271"/>
    <w:rsid w:val="00EE4EEC"/>
    <w:rsid w:val="00EE6DE8"/>
    <w:rsid w:val="00EF1471"/>
    <w:rsid w:val="00EF40F6"/>
    <w:rsid w:val="00EF7094"/>
    <w:rsid w:val="00F01116"/>
    <w:rsid w:val="00F044F0"/>
    <w:rsid w:val="00F05CA1"/>
    <w:rsid w:val="00F124DB"/>
    <w:rsid w:val="00F23980"/>
    <w:rsid w:val="00F3135B"/>
    <w:rsid w:val="00F32945"/>
    <w:rsid w:val="00F55D17"/>
    <w:rsid w:val="00F56B2E"/>
    <w:rsid w:val="00F63B7C"/>
    <w:rsid w:val="00F63EE3"/>
    <w:rsid w:val="00F641E0"/>
    <w:rsid w:val="00F65624"/>
    <w:rsid w:val="00F65B28"/>
    <w:rsid w:val="00F82EB9"/>
    <w:rsid w:val="00F86649"/>
    <w:rsid w:val="00F87F67"/>
    <w:rsid w:val="00F9256E"/>
    <w:rsid w:val="00FA0161"/>
    <w:rsid w:val="00FA1DD0"/>
    <w:rsid w:val="00FA568F"/>
    <w:rsid w:val="00FB00F7"/>
    <w:rsid w:val="00FB1FA1"/>
    <w:rsid w:val="00FB222A"/>
    <w:rsid w:val="00FB3A9B"/>
    <w:rsid w:val="00FB44B6"/>
    <w:rsid w:val="00FB6A8A"/>
    <w:rsid w:val="00FC415B"/>
    <w:rsid w:val="00FC425F"/>
    <w:rsid w:val="00FC7ECF"/>
    <w:rsid w:val="00FD2954"/>
    <w:rsid w:val="00FD45DD"/>
    <w:rsid w:val="00FD7276"/>
    <w:rsid w:val="00FE0C7C"/>
    <w:rsid w:val="00FE4520"/>
    <w:rsid w:val="00FE5792"/>
    <w:rsid w:val="00FE5F8F"/>
    <w:rsid w:val="00FF1479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D756"/>
  <w15:chartTrackingRefBased/>
  <w15:docId w15:val="{0D98318F-CF1E-4DAF-ACBF-A93C1CDB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B43"/>
  </w:style>
  <w:style w:type="paragraph" w:styleId="a6">
    <w:name w:val="footer"/>
    <w:basedOn w:val="a"/>
    <w:link w:val="a7"/>
    <w:uiPriority w:val="99"/>
    <w:unhideWhenUsed/>
    <w:rsid w:val="00731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B43"/>
  </w:style>
  <w:style w:type="paragraph" w:styleId="a8">
    <w:name w:val="Balloon Text"/>
    <w:basedOn w:val="a"/>
    <w:link w:val="a9"/>
    <w:uiPriority w:val="99"/>
    <w:semiHidden/>
    <w:unhideWhenUsed/>
    <w:rsid w:val="001A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0C3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C415B"/>
    <w:pPr>
      <w:ind w:left="720"/>
      <w:contextualSpacing/>
    </w:pPr>
  </w:style>
  <w:style w:type="paragraph" w:styleId="ab">
    <w:name w:val="No Spacing"/>
    <w:uiPriority w:val="1"/>
    <w:qFormat/>
    <w:rsid w:val="00A53744"/>
    <w:pPr>
      <w:spacing w:after="0" w:line="240" w:lineRule="auto"/>
    </w:pPr>
  </w:style>
  <w:style w:type="paragraph" w:styleId="ac">
    <w:name w:val="Normal (Web)"/>
    <w:basedOn w:val="a"/>
    <w:uiPriority w:val="99"/>
    <w:unhideWhenUsed/>
    <w:qFormat/>
    <w:rsid w:val="0068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75E74-8BB2-448D-B063-BA6D5523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31</Pages>
  <Words>6415</Words>
  <Characters>36566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Царёва Ксения</dc:creator>
  <cp:keywords/>
  <dc:description/>
  <cp:lastModifiedBy>Крипень Евгения Владимировна</cp:lastModifiedBy>
  <cp:revision>21</cp:revision>
  <cp:lastPrinted>2022-10-18T04:06:00Z</cp:lastPrinted>
  <dcterms:created xsi:type="dcterms:W3CDTF">2025-10-21T06:19:00Z</dcterms:created>
  <dcterms:modified xsi:type="dcterms:W3CDTF">2025-10-29T01:47:00Z</dcterms:modified>
</cp:coreProperties>
</file>